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7B648" w14:textId="77777777" w:rsidR="005416C2" w:rsidRDefault="00FC1C2F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14:paraId="6838C2AB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910425" w14:textId="77777777" w:rsidR="009E79D0" w:rsidRPr="009E79D0" w:rsidRDefault="009E79D0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E79D0">
        <w:rPr>
          <w:rFonts w:ascii="Times New Roman" w:eastAsia="Times New Roman" w:hAnsi="Times New Roman" w:cs="Times New Roman"/>
          <w:b/>
          <w:bCs/>
          <w:sz w:val="36"/>
          <w:szCs w:val="36"/>
        </w:rPr>
        <w:t>ТЕХНИЧЕСКОЕ</w:t>
      </w:r>
      <w:r w:rsidRPr="009E79D0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 xml:space="preserve"> </w:t>
      </w:r>
      <w:r w:rsidRPr="009E79D0">
        <w:rPr>
          <w:rFonts w:ascii="Times New Roman" w:eastAsia="Times New Roman" w:hAnsi="Times New Roman" w:cs="Times New Roman"/>
          <w:b/>
          <w:bCs/>
          <w:sz w:val="36"/>
          <w:szCs w:val="36"/>
        </w:rPr>
        <w:t>ОПИСАНИЕ</w:t>
      </w:r>
      <w:r w:rsidRPr="009E79D0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 w:rsidRPr="009E79D0">
        <w:rPr>
          <w:rFonts w:ascii="Times New Roman" w:eastAsia="Times New Roman" w:hAnsi="Times New Roman" w:cs="Times New Roman"/>
          <w:b/>
          <w:bCs/>
          <w:sz w:val="36"/>
          <w:szCs w:val="36"/>
        </w:rPr>
        <w:t>КОМПЕТЕНЦИИ</w:t>
      </w:r>
    </w:p>
    <w:p w14:paraId="2A58DA1B" w14:textId="77777777" w:rsidR="009E79D0" w:rsidRPr="009E79D0" w:rsidRDefault="009E79D0" w:rsidP="009E79D0">
      <w:pPr>
        <w:widowControl w:val="0"/>
        <w:autoSpaceDE w:val="0"/>
        <w:autoSpaceDN w:val="0"/>
        <w:spacing w:before="276" w:after="0" w:line="240" w:lineRule="auto"/>
        <w:ind w:left="33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DB40F68" w14:textId="77777777" w:rsidR="009E79D0" w:rsidRDefault="009E79D0" w:rsidP="009E79D0">
      <w:pPr>
        <w:widowControl w:val="0"/>
        <w:autoSpaceDE w:val="0"/>
        <w:autoSpaceDN w:val="0"/>
        <w:spacing w:before="276" w:after="0" w:line="240" w:lineRule="auto"/>
        <w:ind w:left="33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«Экскурсовод - гид</w:t>
      </w:r>
      <w:r w:rsidRPr="009E79D0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14:paraId="6FBFDB33" w14:textId="77777777" w:rsidR="009E79D0" w:rsidRPr="009E79D0" w:rsidRDefault="009E79D0" w:rsidP="009E79D0">
      <w:pPr>
        <w:widowControl w:val="0"/>
        <w:autoSpaceDE w:val="0"/>
        <w:autoSpaceDN w:val="0"/>
        <w:spacing w:before="276" w:after="0" w:line="240" w:lineRule="auto"/>
        <w:ind w:left="33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(городского пространства)</w:t>
      </w:r>
    </w:p>
    <w:p w14:paraId="2E492C3D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14:paraId="4832EB9D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485BC80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99D6BDD" w14:textId="77777777" w:rsidR="009E79D0" w:rsidRPr="009E79D0" w:rsidRDefault="009E79D0" w:rsidP="009E79D0">
      <w:pPr>
        <w:widowControl w:val="0"/>
        <w:autoSpaceDE w:val="0"/>
        <w:autoSpaceDN w:val="0"/>
        <w:spacing w:after="0" w:line="48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E79D0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чемпионата</w:t>
      </w:r>
    </w:p>
    <w:p w14:paraId="273FF6AC" w14:textId="77777777" w:rsidR="009E79D0" w:rsidRPr="009E79D0" w:rsidRDefault="009E79D0" w:rsidP="009E79D0">
      <w:pPr>
        <w:widowControl w:val="0"/>
        <w:autoSpaceDE w:val="0"/>
        <w:autoSpaceDN w:val="0"/>
        <w:spacing w:after="0" w:line="480" w:lineRule="auto"/>
        <w:contextualSpacing/>
        <w:jc w:val="center"/>
        <w:textAlignment w:val="top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9E79D0">
        <w:rPr>
          <w:rFonts w:ascii="Times New Roman" w:eastAsia="Times New Roman" w:hAnsi="Times New Roman" w:cs="Times New Roman"/>
          <w:b/>
          <w:sz w:val="36"/>
          <w:szCs w:val="36"/>
        </w:rPr>
        <w:t xml:space="preserve"> «Юный</w:t>
      </w:r>
      <w:r w:rsidRPr="009E79D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мастер» -2025  </w:t>
      </w:r>
    </w:p>
    <w:p w14:paraId="5BE6E1D9" w14:textId="77777777" w:rsidR="009E79D0" w:rsidRPr="009E79D0" w:rsidRDefault="009E79D0" w:rsidP="009E79D0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E79D0">
        <w:rPr>
          <w:rFonts w:ascii="Times New Roman" w:eastAsia="Times New Roman" w:hAnsi="Times New Roman" w:cs="Times New Roman"/>
          <w:b/>
          <w:sz w:val="36"/>
          <w:szCs w:val="36"/>
        </w:rPr>
        <w:t xml:space="preserve">среди </w:t>
      </w:r>
      <w:r w:rsidRPr="009E79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дошкольных образовательных организаций</w:t>
      </w:r>
    </w:p>
    <w:p w14:paraId="437338F8" w14:textId="77777777" w:rsidR="009E79D0" w:rsidRPr="009E79D0" w:rsidRDefault="009E79D0" w:rsidP="009E79D0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E79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города Ростова-на-Дону</w:t>
      </w:r>
    </w:p>
    <w:p w14:paraId="365D5497" w14:textId="77777777" w:rsidR="009E79D0" w:rsidRPr="009E79D0" w:rsidRDefault="009E79D0" w:rsidP="009E79D0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582FE2C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D5DA53D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C990B67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65713CE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9E79D0">
        <w:rPr>
          <w:rFonts w:ascii="Times New Roman" w:eastAsia="Times New Roman" w:hAnsi="Times New Roman" w:cs="Times New Roman"/>
          <w:b/>
          <w:bCs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 wp14:anchorId="4E2CF33C" wp14:editId="2D7C126D">
            <wp:simplePos x="0" y="0"/>
            <wp:positionH relativeFrom="column">
              <wp:posOffset>1495425</wp:posOffset>
            </wp:positionH>
            <wp:positionV relativeFrom="paragraph">
              <wp:posOffset>94615</wp:posOffset>
            </wp:positionV>
            <wp:extent cx="3063185" cy="2159051"/>
            <wp:effectExtent l="0" t="0" r="4445" b="0"/>
            <wp:wrapNone/>
            <wp:docPr id="12" name="Рисунок 12" descr="Z:\Шевченко А.К\От Орловой Е\Ладошка Юный мастер2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Шевченко А.К\От Орловой Е\Ладошка Юный мастер2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85" cy="215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9FB82D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4B69773B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80FE6F4" w14:textId="77777777" w:rsidR="009E79D0" w:rsidRPr="009E79D0" w:rsidRDefault="009E79D0" w:rsidP="009E79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51BF44A" w14:textId="77777777" w:rsidR="009E79D0" w:rsidRPr="009E79D0" w:rsidRDefault="009E79D0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C775F9A" w14:textId="77777777" w:rsidR="009E79D0" w:rsidRPr="009E79D0" w:rsidRDefault="009E79D0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A9B4A93" w14:textId="77777777" w:rsidR="009E79D0" w:rsidRPr="009E79D0" w:rsidRDefault="009E79D0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288A2A6" w14:textId="77777777" w:rsidR="009E79D0" w:rsidRDefault="009E79D0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ED48B73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AF6B01D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4CF33C3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C01709E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E4A40C2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1A3008F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5593C9F" w14:textId="77777777" w:rsidR="005416C2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B779552" w14:textId="77777777" w:rsidR="005416C2" w:rsidRPr="009E79D0" w:rsidRDefault="005416C2" w:rsidP="009E79D0">
      <w:pPr>
        <w:widowControl w:val="0"/>
        <w:autoSpaceDE w:val="0"/>
        <w:autoSpaceDN w:val="0"/>
        <w:spacing w:before="85" w:after="0" w:line="240" w:lineRule="auto"/>
        <w:ind w:left="33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5A86AD8" w14:textId="77777777" w:rsidR="00C70D3C" w:rsidRPr="0003718D" w:rsidRDefault="00FC1C2F" w:rsidP="00FC1C2F">
      <w:pPr>
        <w:tabs>
          <w:tab w:val="left" w:pos="1080"/>
          <w:tab w:val="center" w:pos="5174"/>
        </w:tabs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7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975483" w:rsidRPr="00037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Оглавление </w:t>
      </w:r>
    </w:p>
    <w:p w14:paraId="1917A448" w14:textId="77777777" w:rsidR="00C70D3C" w:rsidRPr="0003718D" w:rsidRDefault="00C70D3C">
      <w:pPr>
        <w:pStyle w:val="12"/>
        <w:spacing w:before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3B062065" w14:textId="672A6FFE" w:rsidR="00C70D3C" w:rsidRPr="0003718D" w:rsidRDefault="00975483">
      <w:pPr>
        <w:pStyle w:val="21"/>
        <w:rPr>
          <w:rFonts w:eastAsia="Times New Roman"/>
          <w:szCs w:val="24"/>
          <w:lang w:eastAsia="ru-RU"/>
        </w:rPr>
      </w:pPr>
      <w:r w:rsidRPr="0003718D">
        <w:rPr>
          <w:szCs w:val="24"/>
        </w:rPr>
        <w:t xml:space="preserve">1. НАЗВАНИЕ И ОПИСАНИЕ КОМПЕТЕНЦИИ </w:t>
      </w:r>
      <w:r w:rsidRPr="0003718D">
        <w:rPr>
          <w:szCs w:val="24"/>
        </w:rPr>
        <w:fldChar w:fldCharType="begin"/>
      </w:r>
      <w:r w:rsidRPr="0003718D">
        <w:rPr>
          <w:szCs w:val="24"/>
        </w:rPr>
        <w:instrText xml:space="preserve"> TOC \o "1-3" \h \z \u </w:instrText>
      </w:r>
      <w:r w:rsidRPr="0003718D">
        <w:rPr>
          <w:szCs w:val="24"/>
        </w:rPr>
        <w:fldChar w:fldCharType="separate"/>
      </w:r>
      <w:hyperlink w:anchor="_Toc126009002" w:history="1">
        <w:r w:rsidRPr="0003718D">
          <w:rPr>
            <w:rStyle w:val="a5"/>
            <w:color w:val="auto"/>
          </w:rPr>
          <w:t>………………………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_Toc126009002 \h </w:instrText>
        </w:r>
        <w:r w:rsidRPr="0003718D">
          <w:rPr>
            <w:szCs w:val="24"/>
          </w:rPr>
          <w:fldChar w:fldCharType="separate"/>
        </w:r>
        <w:r w:rsidR="005636D0">
          <w:rPr>
            <w:b/>
            <w:bCs/>
            <w:noProof/>
            <w:szCs w:val="24"/>
          </w:rPr>
          <w:t>Ошибка! Закладка не определена.</w:t>
        </w:r>
        <w:r w:rsidRPr="0003718D">
          <w:rPr>
            <w:szCs w:val="24"/>
          </w:rPr>
          <w:fldChar w:fldCharType="end"/>
        </w:r>
      </w:hyperlink>
    </w:p>
    <w:p w14:paraId="75158C0B" w14:textId="6B38F4A5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05" w:history="1">
        <w:r w:rsidRPr="0003718D">
          <w:rPr>
            <w:rStyle w:val="a5"/>
            <w:color w:val="auto"/>
            <w:lang w:eastAsia="ru-RU"/>
          </w:rPr>
          <w:t>2.СПЕЦИФИКАЦИЯ КОМПЕТЕНЦИИ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_Toc126009005 \h </w:instrText>
        </w:r>
        <w:r w:rsidRPr="0003718D">
          <w:rPr>
            <w:szCs w:val="24"/>
          </w:rPr>
          <w:fldChar w:fldCharType="separate"/>
        </w:r>
        <w:r w:rsidR="005636D0">
          <w:rPr>
            <w:b/>
            <w:bCs/>
            <w:noProof/>
            <w:szCs w:val="24"/>
          </w:rPr>
          <w:t>Ошибка! Закладка не определена.</w:t>
        </w:r>
        <w:r w:rsidRPr="0003718D">
          <w:rPr>
            <w:szCs w:val="24"/>
          </w:rPr>
          <w:fldChar w:fldCharType="end"/>
        </w:r>
      </w:hyperlink>
    </w:p>
    <w:p w14:paraId="56AA7B87" w14:textId="58EE06CF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06" w:history="1">
        <w:r w:rsidRPr="0003718D">
          <w:rPr>
            <w:rStyle w:val="a5"/>
            <w:color w:val="auto"/>
            <w:lang w:eastAsia="ru-RU"/>
          </w:rPr>
          <w:t>3. КОНКУРСНОЕ ЗАДАНИЕ ДЛЯ УЧАСТНИКОВ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_Toc126009006 \h </w:instrText>
        </w:r>
        <w:r w:rsidRPr="0003718D">
          <w:rPr>
            <w:szCs w:val="24"/>
          </w:rPr>
        </w:r>
        <w:r w:rsidRPr="0003718D">
          <w:rPr>
            <w:szCs w:val="24"/>
          </w:rPr>
          <w:fldChar w:fldCharType="separate"/>
        </w:r>
        <w:r w:rsidR="005636D0">
          <w:rPr>
            <w:noProof/>
            <w:szCs w:val="24"/>
          </w:rPr>
          <w:t>5</w:t>
        </w:r>
        <w:r w:rsidRPr="0003718D">
          <w:rPr>
            <w:szCs w:val="24"/>
          </w:rPr>
          <w:fldChar w:fldCharType="end"/>
        </w:r>
      </w:hyperlink>
    </w:p>
    <w:p w14:paraId="6551DBDB" w14:textId="056EB58B" w:rsidR="00C70D3C" w:rsidRPr="0003718D" w:rsidRDefault="00975483">
      <w:pPr>
        <w:pStyle w:val="31"/>
        <w:ind w:left="851"/>
        <w:rPr>
          <w:rFonts w:eastAsia="Times New Roman"/>
          <w:szCs w:val="24"/>
          <w:lang w:eastAsia="ru-RU"/>
        </w:rPr>
      </w:pPr>
      <w:hyperlink w:anchor="_Toc126009007" w:history="1">
        <w:r w:rsidRPr="0003718D">
          <w:rPr>
            <w:rStyle w:val="a5"/>
            <w:color w:val="auto"/>
          </w:rPr>
          <w:t xml:space="preserve">Вариант конкурсного задания для участников старшего дошкольного </w:t>
        </w:r>
        <w:r w:rsidR="00FC1C2F" w:rsidRPr="0003718D">
          <w:rPr>
            <w:rStyle w:val="a5"/>
            <w:color w:val="auto"/>
          </w:rPr>
          <w:t>возраста, возрастная категория 6</w:t>
        </w:r>
        <w:r w:rsidRPr="0003718D">
          <w:rPr>
            <w:rStyle w:val="a5"/>
            <w:color w:val="auto"/>
          </w:rPr>
          <w:t>-</w:t>
        </w:r>
        <w:r w:rsidR="00FC1C2F" w:rsidRPr="0003718D">
          <w:rPr>
            <w:rStyle w:val="a5"/>
            <w:color w:val="auto"/>
          </w:rPr>
          <w:t>8</w:t>
        </w:r>
        <w:r w:rsidRPr="0003718D">
          <w:rPr>
            <w:rStyle w:val="a5"/>
            <w:color w:val="auto"/>
          </w:rPr>
          <w:t xml:space="preserve"> лет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_Toc126009007 \h </w:instrText>
        </w:r>
        <w:r w:rsidRPr="0003718D">
          <w:rPr>
            <w:szCs w:val="24"/>
          </w:rPr>
        </w:r>
        <w:r w:rsidRPr="0003718D">
          <w:rPr>
            <w:szCs w:val="24"/>
          </w:rPr>
          <w:fldChar w:fldCharType="separate"/>
        </w:r>
        <w:r w:rsidR="005636D0">
          <w:rPr>
            <w:noProof/>
            <w:szCs w:val="24"/>
          </w:rPr>
          <w:t>6</w:t>
        </w:r>
        <w:r w:rsidRPr="0003718D">
          <w:rPr>
            <w:szCs w:val="24"/>
          </w:rPr>
          <w:fldChar w:fldCharType="end"/>
        </w:r>
      </w:hyperlink>
    </w:p>
    <w:p w14:paraId="106C5D64" w14:textId="7AD4CBAD" w:rsidR="00C70D3C" w:rsidRPr="0003718D" w:rsidRDefault="00975483">
      <w:pPr>
        <w:pStyle w:val="21"/>
        <w:ind w:left="851" w:firstLine="0"/>
        <w:rPr>
          <w:rFonts w:eastAsia="Times New Roman"/>
          <w:szCs w:val="24"/>
          <w:lang w:eastAsia="ru-RU"/>
        </w:rPr>
      </w:pPr>
      <w:hyperlink w:anchor="_Toc126009008" w:history="1">
        <w:r w:rsidRPr="0003718D">
          <w:rPr>
            <w:rStyle w:val="a5"/>
            <w:color w:val="auto"/>
          </w:rPr>
          <w:t>Модуль</w:t>
        </w:r>
        <w:r w:rsidRPr="0003718D">
          <w:rPr>
            <w:rStyle w:val="a5"/>
            <w:color w:val="auto"/>
            <w:spacing w:val="-7"/>
          </w:rPr>
          <w:t xml:space="preserve"> </w:t>
        </w:r>
        <w:r w:rsidRPr="0003718D">
          <w:rPr>
            <w:rStyle w:val="a5"/>
            <w:color w:val="auto"/>
          </w:rPr>
          <w:t>А.</w:t>
        </w:r>
        <w:r w:rsidRPr="0003718D">
          <w:rPr>
            <w:rStyle w:val="a5"/>
            <w:color w:val="auto"/>
            <w:spacing w:val="-8"/>
          </w:rPr>
          <w:t xml:space="preserve"> </w:t>
        </w:r>
        <w:r w:rsidRPr="0003718D">
          <w:rPr>
            <w:rStyle w:val="a5"/>
            <w:color w:val="auto"/>
          </w:rPr>
          <w:t>«Что</w:t>
        </w:r>
        <w:r w:rsidRPr="0003718D">
          <w:rPr>
            <w:rStyle w:val="a5"/>
            <w:color w:val="auto"/>
            <w:spacing w:val="-2"/>
          </w:rPr>
          <w:t xml:space="preserve"> </w:t>
        </w:r>
        <w:r w:rsidRPr="0003718D">
          <w:rPr>
            <w:rStyle w:val="a5"/>
            <w:color w:val="auto"/>
          </w:rPr>
          <w:t>я</w:t>
        </w:r>
        <w:r w:rsidRPr="0003718D">
          <w:rPr>
            <w:rStyle w:val="a5"/>
            <w:color w:val="auto"/>
            <w:spacing w:val="-8"/>
          </w:rPr>
          <w:t xml:space="preserve"> </w:t>
        </w:r>
        <w:r w:rsidRPr="0003718D">
          <w:rPr>
            <w:rStyle w:val="a5"/>
            <w:color w:val="auto"/>
          </w:rPr>
          <w:t>знаю</w:t>
        </w:r>
        <w:r w:rsidRPr="0003718D">
          <w:rPr>
            <w:rStyle w:val="a5"/>
            <w:color w:val="auto"/>
            <w:spacing w:val="-5"/>
          </w:rPr>
          <w:t xml:space="preserve"> </w:t>
        </w:r>
        <w:r w:rsidRPr="0003718D">
          <w:rPr>
            <w:rStyle w:val="a5"/>
            <w:color w:val="auto"/>
          </w:rPr>
          <w:t>о</w:t>
        </w:r>
        <w:r w:rsidRPr="0003718D">
          <w:rPr>
            <w:rStyle w:val="a5"/>
            <w:color w:val="auto"/>
            <w:spacing w:val="-6"/>
          </w:rPr>
          <w:t xml:space="preserve"> </w:t>
        </w:r>
        <w:r w:rsidRPr="0003718D">
          <w:rPr>
            <w:rStyle w:val="a5"/>
            <w:color w:val="auto"/>
          </w:rPr>
          <w:t>профессии</w:t>
        </w:r>
        <w:r w:rsidRPr="0003718D">
          <w:rPr>
            <w:rStyle w:val="a5"/>
            <w:color w:val="auto"/>
            <w:spacing w:val="-8"/>
          </w:rPr>
          <w:t xml:space="preserve"> </w:t>
        </w:r>
        <w:r w:rsidRPr="0003718D">
          <w:rPr>
            <w:rStyle w:val="a5"/>
            <w:color w:val="auto"/>
          </w:rPr>
          <w:t>«</w:t>
        </w:r>
        <w:r w:rsidRPr="0003718D">
          <w:rPr>
            <w:szCs w:val="24"/>
          </w:rPr>
          <w:t>Экскурсовод</w:t>
        </w:r>
        <w:r w:rsidR="003E3AD2" w:rsidRPr="0003718D">
          <w:rPr>
            <w:szCs w:val="24"/>
          </w:rPr>
          <w:t xml:space="preserve"> - ГИД</w:t>
        </w:r>
        <w:r w:rsidRPr="0003718D">
          <w:rPr>
            <w:rStyle w:val="a5"/>
            <w:color w:val="auto"/>
          </w:rPr>
          <w:t>»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_Toc126009008 \h </w:instrText>
        </w:r>
        <w:r w:rsidRPr="0003718D">
          <w:rPr>
            <w:szCs w:val="24"/>
          </w:rPr>
        </w:r>
        <w:r w:rsidRPr="0003718D">
          <w:rPr>
            <w:szCs w:val="24"/>
          </w:rPr>
          <w:fldChar w:fldCharType="separate"/>
        </w:r>
        <w:r w:rsidR="005636D0">
          <w:rPr>
            <w:noProof/>
            <w:szCs w:val="24"/>
          </w:rPr>
          <w:t>6</w:t>
        </w:r>
        <w:r w:rsidRPr="0003718D">
          <w:rPr>
            <w:szCs w:val="24"/>
          </w:rPr>
          <w:fldChar w:fldCharType="end"/>
        </w:r>
      </w:hyperlink>
    </w:p>
    <w:p w14:paraId="28479055" w14:textId="265B70DB" w:rsidR="00C70D3C" w:rsidRPr="0003718D" w:rsidRDefault="00975483">
      <w:pPr>
        <w:pStyle w:val="21"/>
        <w:ind w:left="851" w:firstLine="0"/>
        <w:rPr>
          <w:rFonts w:eastAsia="Times New Roman"/>
          <w:szCs w:val="24"/>
          <w:lang w:eastAsia="ru-RU"/>
        </w:rPr>
      </w:pPr>
      <w:hyperlink w:anchor="_Toc126009009" w:history="1">
        <w:r w:rsidRPr="0003718D">
          <w:rPr>
            <w:rStyle w:val="a5"/>
            <w:color w:val="auto"/>
          </w:rPr>
          <w:t>Модуль</w:t>
        </w:r>
        <w:r w:rsidRPr="0003718D">
          <w:rPr>
            <w:rStyle w:val="a5"/>
            <w:color w:val="auto"/>
            <w:spacing w:val="-11"/>
          </w:rPr>
          <w:t xml:space="preserve"> </w:t>
        </w:r>
        <w:r w:rsidRPr="0003718D">
          <w:rPr>
            <w:rStyle w:val="a5"/>
            <w:color w:val="auto"/>
          </w:rPr>
          <w:t>B.</w:t>
        </w:r>
        <w:r w:rsidRPr="0003718D">
          <w:rPr>
            <w:rStyle w:val="a5"/>
            <w:color w:val="auto"/>
            <w:spacing w:val="-15"/>
          </w:rPr>
          <w:t xml:space="preserve"> </w:t>
        </w:r>
        <w:r w:rsidR="00FC1C2F" w:rsidRPr="0003718D">
          <w:rPr>
            <w:rStyle w:val="a5"/>
            <w:color w:val="auto"/>
          </w:rPr>
          <w:t>«Организация экскурсионной площадки»</w:t>
        </w:r>
        <w:r w:rsidRPr="0003718D">
          <w:rPr>
            <w:rStyle w:val="a5"/>
            <w:color w:val="auto"/>
          </w:rPr>
          <w:t>.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_Toc126009009 \h </w:instrText>
        </w:r>
        <w:r w:rsidRPr="0003718D">
          <w:rPr>
            <w:szCs w:val="24"/>
          </w:rPr>
          <w:fldChar w:fldCharType="separate"/>
        </w:r>
        <w:r w:rsidR="005636D0">
          <w:rPr>
            <w:b/>
            <w:bCs/>
            <w:noProof/>
            <w:szCs w:val="24"/>
          </w:rPr>
          <w:t>Ошибка! Закладка не определена.</w:t>
        </w:r>
        <w:r w:rsidRPr="0003718D">
          <w:rPr>
            <w:szCs w:val="24"/>
          </w:rPr>
          <w:fldChar w:fldCharType="end"/>
        </w:r>
      </w:hyperlink>
    </w:p>
    <w:p w14:paraId="5C78DFE6" w14:textId="78A42C08" w:rsidR="00C70D3C" w:rsidRPr="0003718D" w:rsidRDefault="00975483">
      <w:pPr>
        <w:pStyle w:val="21"/>
        <w:ind w:left="851" w:firstLine="0"/>
        <w:rPr>
          <w:rFonts w:eastAsia="Times New Roman"/>
          <w:szCs w:val="24"/>
          <w:lang w:eastAsia="ru-RU"/>
        </w:rPr>
      </w:pPr>
      <w:hyperlink w:anchor="_Toc126009010" w:history="1">
        <w:r w:rsidRPr="0003718D">
          <w:rPr>
            <w:rStyle w:val="a5"/>
            <w:color w:val="auto"/>
          </w:rPr>
          <w:t>Модуль</w:t>
        </w:r>
        <w:r w:rsidRPr="0003718D">
          <w:rPr>
            <w:rStyle w:val="a5"/>
            <w:color w:val="auto"/>
            <w:spacing w:val="-7"/>
          </w:rPr>
          <w:t xml:space="preserve"> </w:t>
        </w:r>
        <w:r w:rsidRPr="0003718D">
          <w:rPr>
            <w:rStyle w:val="a5"/>
            <w:color w:val="auto"/>
          </w:rPr>
          <w:t>С.</w:t>
        </w:r>
        <w:r w:rsidRPr="0003718D">
          <w:rPr>
            <w:rStyle w:val="a5"/>
            <w:color w:val="auto"/>
            <w:spacing w:val="-10"/>
          </w:rPr>
          <w:t xml:space="preserve"> </w:t>
        </w:r>
        <w:r w:rsidR="00FC1C2F" w:rsidRPr="0003718D">
          <w:rPr>
            <w:rStyle w:val="a5"/>
            <w:color w:val="auto"/>
            <w:spacing w:val="-10"/>
          </w:rPr>
          <w:t>«</w:t>
        </w:r>
        <w:r w:rsidR="00FC1C2F" w:rsidRPr="0003718D">
          <w:rPr>
            <w:rStyle w:val="a5"/>
            <w:color w:val="auto"/>
          </w:rPr>
          <w:t>Проведение экску</w:t>
        </w:r>
        <w:r w:rsidR="005416C2">
          <w:rPr>
            <w:rStyle w:val="a5"/>
            <w:color w:val="auto"/>
          </w:rPr>
          <w:t xml:space="preserve">рсии </w:t>
        </w:r>
        <w:r w:rsidR="00FC1C2F" w:rsidRPr="0003718D">
          <w:rPr>
            <w:rStyle w:val="a5"/>
            <w:color w:val="auto"/>
          </w:rPr>
          <w:t xml:space="preserve"> по заданному объекту</w:t>
        </w:r>
        <w:r w:rsidRPr="0003718D">
          <w:rPr>
            <w:rStyle w:val="a5"/>
            <w:color w:val="auto"/>
          </w:rPr>
          <w:t>.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_Toc126009010 \h </w:instrText>
        </w:r>
        <w:r w:rsidRPr="0003718D">
          <w:rPr>
            <w:szCs w:val="24"/>
          </w:rPr>
          <w:fldChar w:fldCharType="separate"/>
        </w:r>
        <w:r w:rsidR="005636D0">
          <w:rPr>
            <w:b/>
            <w:bCs/>
            <w:noProof/>
            <w:szCs w:val="24"/>
          </w:rPr>
          <w:t>Ошибка! Закладка не определена.</w:t>
        </w:r>
        <w:r w:rsidRPr="0003718D">
          <w:rPr>
            <w:szCs w:val="24"/>
          </w:rPr>
          <w:fldChar w:fldCharType="end"/>
        </w:r>
      </w:hyperlink>
    </w:p>
    <w:p w14:paraId="24325E49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15" w:history="1">
        <w:r w:rsidRPr="0003718D">
          <w:rPr>
            <w:rStyle w:val="a5"/>
            <w:color w:val="auto"/>
            <w:lang w:eastAsia="ru-RU"/>
          </w:rPr>
          <w:t>4. ОЦЕНКА ВЫПОЛНЕНИЯ МОДУЛЕЙ КОНКУРСНОГО ЗАДАНИЯ</w:t>
        </w:r>
        <w:r w:rsidRPr="0003718D">
          <w:rPr>
            <w:szCs w:val="24"/>
          </w:rPr>
          <w:tab/>
          <w:t>8</w:t>
        </w:r>
      </w:hyperlink>
    </w:p>
    <w:p w14:paraId="3B57E74B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19" w:history="1">
        <w:r w:rsidRPr="0003718D">
          <w:rPr>
            <w:rStyle w:val="a5"/>
            <w:color w:val="auto"/>
            <w:lang w:eastAsia="ru-RU"/>
          </w:rPr>
          <w:t>5. ИНФРАСТРУКТУРНЫЙ ЛИСТ:</w:t>
        </w:r>
        <w:r w:rsidRPr="0003718D">
          <w:rPr>
            <w:szCs w:val="24"/>
          </w:rPr>
          <w:tab/>
          <w:t>11</w:t>
        </w:r>
      </w:hyperlink>
    </w:p>
    <w:p w14:paraId="3650FABE" w14:textId="171A110C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20" w:history="1">
        <w:r w:rsidRPr="0003718D">
          <w:rPr>
            <w:rStyle w:val="a5"/>
            <w:color w:val="auto"/>
            <w:lang w:eastAsia="ru-RU"/>
          </w:rPr>
          <w:t>6. ТЕХНИКА БЕЗОПАСНОСТИ</w:t>
        </w:r>
        <w:r w:rsidRPr="0003718D">
          <w:rPr>
            <w:szCs w:val="24"/>
          </w:rPr>
          <w:tab/>
        </w:r>
        <w:r w:rsidRPr="0003718D">
          <w:rPr>
            <w:szCs w:val="24"/>
          </w:rPr>
          <w:fldChar w:fldCharType="begin"/>
        </w:r>
        <w:r w:rsidRPr="0003718D">
          <w:rPr>
            <w:szCs w:val="24"/>
          </w:rPr>
          <w:instrText xml:space="preserve"> PAGEREF _Toc126009020 \h </w:instrText>
        </w:r>
        <w:r w:rsidRPr="0003718D">
          <w:rPr>
            <w:szCs w:val="24"/>
          </w:rPr>
          <w:fldChar w:fldCharType="separate"/>
        </w:r>
        <w:r w:rsidR="005636D0">
          <w:rPr>
            <w:b/>
            <w:bCs/>
            <w:noProof/>
            <w:szCs w:val="24"/>
          </w:rPr>
          <w:t>Ошибка! Закладка не определена.</w:t>
        </w:r>
        <w:r w:rsidRPr="0003718D">
          <w:rPr>
            <w:szCs w:val="24"/>
          </w:rPr>
          <w:fldChar w:fldCharType="end"/>
        </w:r>
      </w:hyperlink>
    </w:p>
    <w:p w14:paraId="5BB02456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21" w:history="1">
        <w:r w:rsidRPr="0003718D">
          <w:rPr>
            <w:rStyle w:val="a5"/>
            <w:color w:val="auto"/>
          </w:rPr>
          <w:t>7. ПЛАН ЗАСТРОЙКИ СОРЕВНОВАТЕЛЬНОЙ ПЛОЩАДКИ</w:t>
        </w:r>
        <w:r w:rsidRPr="0003718D">
          <w:rPr>
            <w:szCs w:val="24"/>
          </w:rPr>
          <w:tab/>
          <w:t>16</w:t>
        </w:r>
      </w:hyperlink>
    </w:p>
    <w:p w14:paraId="0F6EE4DE" w14:textId="77777777" w:rsidR="00C70D3C" w:rsidRPr="0003718D" w:rsidRDefault="00975483">
      <w:pPr>
        <w:pStyle w:val="11"/>
        <w:rPr>
          <w:rStyle w:val="a5"/>
          <w:color w:val="auto"/>
        </w:rPr>
      </w:pPr>
      <w:r w:rsidRPr="0003718D">
        <w:rPr>
          <w:rStyle w:val="a5"/>
          <w:color w:val="auto"/>
        </w:rPr>
        <w:t xml:space="preserve">Приложение 1. </w:t>
      </w:r>
    </w:p>
    <w:p w14:paraId="2C4EC229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22" w:history="1">
        <w:r w:rsidRPr="0003718D">
          <w:rPr>
            <w:rStyle w:val="a5"/>
            <w:rFonts w:eastAsia="MS Mincho;ＭＳ 明朝"/>
            <w:color w:val="auto"/>
            <w:lang w:eastAsia="ja-JP"/>
          </w:rPr>
          <w:t>План проведения</w:t>
        </w:r>
      </w:hyperlink>
      <w:r w:rsidRPr="0003718D">
        <w:rPr>
          <w:rStyle w:val="a5"/>
          <w:color w:val="auto"/>
        </w:rPr>
        <w:t xml:space="preserve"> </w:t>
      </w:r>
      <w:hyperlink w:anchor="_Toc126009023" w:history="1">
        <w:r w:rsidRPr="0003718D">
          <w:rPr>
            <w:rStyle w:val="a5"/>
            <w:rFonts w:eastAsia="MS Mincho;ＭＳ 明朝"/>
            <w:color w:val="auto"/>
            <w:lang w:eastAsia="ja-JP"/>
          </w:rPr>
          <w:t>регионального</w:t>
        </w:r>
        <w:r w:rsidRPr="0003718D">
          <w:rPr>
            <w:rStyle w:val="a5"/>
            <w:rFonts w:eastAsia="MS Mincho;ＭＳ 明朝"/>
            <w:bCs/>
            <w:color w:val="auto"/>
            <w:lang w:eastAsia="ja-JP"/>
          </w:rPr>
          <w:t xml:space="preserve"> чемпионата</w:t>
        </w:r>
        <w:r w:rsidRPr="0003718D">
          <w:rPr>
            <w:rStyle w:val="a5"/>
            <w:rFonts w:eastAsia="MS Mincho;ＭＳ 明朝"/>
            <w:color w:val="auto"/>
            <w:lang w:eastAsia="ja-JP"/>
          </w:rPr>
          <w:t xml:space="preserve"> «Юный мастер»</w:t>
        </w:r>
        <w:r w:rsidRPr="0003718D">
          <w:rPr>
            <w:szCs w:val="24"/>
          </w:rPr>
          <w:tab/>
          <w:t>18</w:t>
        </w:r>
      </w:hyperlink>
    </w:p>
    <w:p w14:paraId="647B6A7F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24" w:history="1">
        <w:r w:rsidRPr="0003718D">
          <w:rPr>
            <w:rStyle w:val="a5"/>
          </w:rPr>
          <w:t>Приложение 2.</w:t>
        </w:r>
      </w:hyperlink>
      <w:r w:rsidRPr="0003718D">
        <w:rPr>
          <w:rFonts w:eastAsia="Times New Roman"/>
          <w:szCs w:val="24"/>
          <w:lang w:eastAsia="ru-RU"/>
        </w:rPr>
        <w:t xml:space="preserve"> </w:t>
      </w:r>
    </w:p>
    <w:p w14:paraId="6DB16E8A" w14:textId="77777777" w:rsidR="00C70D3C" w:rsidRPr="0003718D" w:rsidRDefault="00975483">
      <w:pPr>
        <w:pStyle w:val="11"/>
        <w:rPr>
          <w:rFonts w:eastAsia="Times New Roman"/>
          <w:szCs w:val="24"/>
          <w:lang w:eastAsia="ru-RU"/>
        </w:rPr>
      </w:pPr>
      <w:hyperlink w:anchor="_Toc126009025" w:history="1">
        <w:r w:rsidRPr="0003718D">
          <w:rPr>
            <w:rStyle w:val="a5"/>
          </w:rPr>
          <w:t>Примерные задани</w:t>
        </w:r>
        <w:r w:rsidR="00FC1C2F" w:rsidRPr="0003718D">
          <w:rPr>
            <w:rStyle w:val="a5"/>
          </w:rPr>
          <w:t>я 30% для возрастной категории 6</w:t>
        </w:r>
        <w:r w:rsidRPr="0003718D">
          <w:rPr>
            <w:rStyle w:val="a5"/>
          </w:rPr>
          <w:t>-</w:t>
        </w:r>
        <w:r w:rsidR="00FC1C2F" w:rsidRPr="0003718D">
          <w:rPr>
            <w:rStyle w:val="a5"/>
          </w:rPr>
          <w:t>8</w:t>
        </w:r>
        <w:r w:rsidRPr="0003718D">
          <w:rPr>
            <w:rStyle w:val="a5"/>
          </w:rPr>
          <w:t xml:space="preserve"> лет </w:t>
        </w:r>
      </w:hyperlink>
      <w:hyperlink w:anchor="_Toc126009026" w:history="1">
        <w:r w:rsidRPr="0003718D">
          <w:rPr>
            <w:rStyle w:val="a5"/>
          </w:rPr>
          <w:t>.</w:t>
        </w:r>
        <w:r w:rsidRPr="0003718D">
          <w:rPr>
            <w:szCs w:val="24"/>
          </w:rPr>
          <w:tab/>
          <w:t>19</w:t>
        </w:r>
      </w:hyperlink>
    </w:p>
    <w:p w14:paraId="4AEA8D42" w14:textId="77777777" w:rsidR="00C70D3C" w:rsidRDefault="00975483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  <w:r w:rsidRPr="0003718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2339F0D3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88BF3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D8CB9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C4577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1A44E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94421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77018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414D8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0914B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29028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14B49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219FF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C0362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AA5D7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8D769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CBABA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43468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B5484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64AE1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38E8D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097E1" w14:textId="77777777" w:rsidR="005416C2" w:rsidRDefault="005416C2">
      <w:pPr>
        <w:pStyle w:val="a7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F78B6" w14:textId="77777777" w:rsidR="005416C2" w:rsidRDefault="005416C2" w:rsidP="005416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6E67C" w14:textId="77777777" w:rsidR="005416C2" w:rsidRPr="005416C2" w:rsidRDefault="005416C2" w:rsidP="005416C2">
      <w:pPr>
        <w:rPr>
          <w:rFonts w:ascii="Times New Roman" w:hAnsi="Times New Roman" w:cs="Times New Roman"/>
          <w:sz w:val="24"/>
          <w:szCs w:val="24"/>
        </w:rPr>
      </w:pPr>
    </w:p>
    <w:p w14:paraId="0585135E" w14:textId="77777777" w:rsidR="00C70D3C" w:rsidRDefault="0097548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И ОПИСАНИЕ ПРОФЕССИОНАЛЬНОЙ КОМПЕТЕНЦИИ</w:t>
      </w:r>
    </w:p>
    <w:p w14:paraId="5D44BB56" w14:textId="77777777" w:rsidR="00C70D3C" w:rsidRPr="001345D0" w:rsidRDefault="00975483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345D0">
        <w:rPr>
          <w:rFonts w:ascii="Times New Roman" w:hAnsi="Times New Roman" w:cs="Times New Roman"/>
          <w:sz w:val="28"/>
          <w:szCs w:val="24"/>
        </w:rPr>
        <w:t xml:space="preserve"> Н</w:t>
      </w:r>
      <w:r w:rsidRPr="001345D0">
        <w:rPr>
          <w:rFonts w:ascii="Times New Roman" w:hAnsi="Times New Roman" w:cs="Times New Roman"/>
          <w:b/>
          <w:sz w:val="28"/>
          <w:szCs w:val="24"/>
        </w:rPr>
        <w:t xml:space="preserve">азвание профессиональной компетенции </w:t>
      </w:r>
      <w:r w:rsidRPr="001345D0">
        <w:rPr>
          <w:rFonts w:ascii="Times New Roman" w:hAnsi="Times New Roman" w:cs="Times New Roman"/>
          <w:sz w:val="28"/>
          <w:szCs w:val="24"/>
        </w:rPr>
        <w:t>«Экскурсовод</w:t>
      </w:r>
      <w:r w:rsidR="003E3AD2" w:rsidRPr="001345D0">
        <w:rPr>
          <w:rFonts w:ascii="Times New Roman" w:hAnsi="Times New Roman" w:cs="Times New Roman"/>
          <w:sz w:val="28"/>
          <w:szCs w:val="24"/>
        </w:rPr>
        <w:t xml:space="preserve"> - ГИД</w:t>
      </w:r>
      <w:r w:rsidRPr="001345D0">
        <w:rPr>
          <w:rFonts w:ascii="Times New Roman" w:hAnsi="Times New Roman" w:cs="Times New Roman"/>
          <w:sz w:val="28"/>
          <w:szCs w:val="24"/>
        </w:rPr>
        <w:t>» (городского пространства)»</w:t>
      </w:r>
    </w:p>
    <w:p w14:paraId="30D3C94E" w14:textId="77777777" w:rsidR="00C70D3C" w:rsidRPr="0003718D" w:rsidRDefault="00975483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718D">
        <w:rPr>
          <w:rFonts w:ascii="Times New Roman" w:hAnsi="Times New Roman" w:cs="Times New Roman"/>
          <w:b/>
          <w:sz w:val="24"/>
          <w:szCs w:val="24"/>
        </w:rPr>
        <w:t>ОПИСАНИЕ ПРОФЕССИОНАЛЬНОЙ КОМПЕТЕНЦИИ</w:t>
      </w:r>
    </w:p>
    <w:p w14:paraId="47DE80DD" w14:textId="77777777" w:rsidR="00C70D3C" w:rsidRPr="001345D0" w:rsidRDefault="00975483" w:rsidP="001345D0">
      <w:pPr>
        <w:ind w:left="75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45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Экскурсовод</w:t>
      </w:r>
      <w:r w:rsidR="003E3AD2" w:rsidRPr="001345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E3AD2" w:rsidRPr="001345D0">
        <w:rPr>
          <w:rFonts w:ascii="Times New Roman" w:hAnsi="Times New Roman" w:cs="Times New Roman"/>
          <w:sz w:val="28"/>
          <w:szCs w:val="28"/>
        </w:rPr>
        <w:t>- ГИД</w:t>
      </w:r>
      <w:r w:rsidRPr="001345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работает преимущественно на экскурсионных площадках города (населенного пункта), но может работать и в помещении, организуя виртуальную экскурсию, с использованием презентации или видеоролика.</w:t>
      </w:r>
    </w:p>
    <w:p w14:paraId="3E027BB9" w14:textId="77777777" w:rsidR="00C70D3C" w:rsidRPr="001345D0" w:rsidRDefault="00975483" w:rsidP="001345D0">
      <w:pPr>
        <w:ind w:left="753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Работа экскурсовода включает в себя: отличное знания достопримечательностей города; уметь построить безопасный маршрут движения к экскурсионному объекту для туристов; умением красиво и грамотно рассказывать об экскурсионных объектах; он должен быть коммуникабельным и где-то даже артистичным человеком, чтобы заинтересовать слушателей имеющейся информацией. Главное преимущество этой работы — возможность общения с самыми разными людьми</w:t>
      </w:r>
      <w:r w:rsidRPr="001345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512F18" w14:textId="77777777" w:rsidR="00C70D3C" w:rsidRPr="001345D0" w:rsidRDefault="00975483" w:rsidP="001345D0">
      <w:pPr>
        <w:ind w:left="753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t>Экскурсовод</w:t>
      </w:r>
      <w:r w:rsidR="003E3AD2" w:rsidRPr="001345D0">
        <w:rPr>
          <w:rFonts w:ascii="Times New Roman" w:hAnsi="Times New Roman" w:cs="Times New Roman"/>
          <w:sz w:val="28"/>
          <w:szCs w:val="28"/>
        </w:rPr>
        <w:t xml:space="preserve"> - ГИД</w:t>
      </w:r>
      <w:r w:rsidRPr="001345D0">
        <w:rPr>
          <w:rFonts w:ascii="Times New Roman" w:hAnsi="Times New Roman" w:cs="Times New Roman"/>
          <w:sz w:val="28"/>
          <w:szCs w:val="28"/>
        </w:rPr>
        <w:t xml:space="preserve"> должен соблюдать правила безопасности во время работы</w:t>
      </w:r>
      <w:r w:rsidR="0003718D" w:rsidRPr="001345D0">
        <w:rPr>
          <w:rFonts w:ascii="Times New Roman" w:hAnsi="Times New Roman" w:cs="Times New Roman"/>
          <w:sz w:val="28"/>
          <w:szCs w:val="28"/>
        </w:rPr>
        <w:t xml:space="preserve"> с электронным оборудованием</w:t>
      </w:r>
      <w:r w:rsidRPr="001345D0">
        <w:rPr>
          <w:rFonts w:ascii="Times New Roman" w:hAnsi="Times New Roman" w:cs="Times New Roman"/>
          <w:sz w:val="28"/>
          <w:szCs w:val="28"/>
        </w:rPr>
        <w:t>, обладать физической выносливостью, способностью к сравнению разных экскурсионных объектов</w:t>
      </w:r>
    </w:p>
    <w:p w14:paraId="458858C0" w14:textId="77777777" w:rsidR="00C70D3C" w:rsidRPr="001345D0" w:rsidRDefault="00975483" w:rsidP="001345D0">
      <w:pPr>
        <w:ind w:left="753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t>Организация и проведение экскурсий по городу  – полезное хобби, которое может не только помочь реализовать творческий потенциал, но и стать достойным вариантом для выбора профессии. Профессия «Экскурсовод</w:t>
      </w:r>
      <w:r w:rsidR="003E3AD2" w:rsidRPr="001345D0">
        <w:rPr>
          <w:rFonts w:ascii="Times New Roman" w:hAnsi="Times New Roman" w:cs="Times New Roman"/>
          <w:sz w:val="28"/>
          <w:szCs w:val="28"/>
        </w:rPr>
        <w:t xml:space="preserve"> - ГИД</w:t>
      </w:r>
      <w:r w:rsidRPr="001345D0">
        <w:rPr>
          <w:rFonts w:ascii="Times New Roman" w:hAnsi="Times New Roman" w:cs="Times New Roman"/>
          <w:sz w:val="28"/>
          <w:szCs w:val="28"/>
        </w:rPr>
        <w:t xml:space="preserve">» – уникальный союз жизненных позиций: патриотизма и осознания своего «Я» в мире; творчества и вдохновения; коммуникации и трансляции знаний; амбиций и целей. Все это занимает в индустрии туристического сервиса одно из ключевых мест. Существует прямая взаимосвязь между умением экскурсовода представить экскурсионный объект формирования личного отношения к нему туриста. Следовательно, на экскурсоводе лежит большая ответственность – ему необходимо работать с клиентом достаточно профессионально, чтобы его увлечь своим рассказом, что в свою очередь будет способствовать поддержанию и развитию интереса туриста к городу. Экскурсовод должен знать не только достопримечательности своего города, но и страны: знаковые сооружения крупнейших культурно-исторических городов (Москва, столиц регионов и Республик). </w:t>
      </w:r>
    </w:p>
    <w:p w14:paraId="1AC19DF6" w14:textId="77777777" w:rsidR="00C70D3C" w:rsidRPr="001345D0" w:rsidRDefault="00975483" w:rsidP="001345D0">
      <w:pPr>
        <w:ind w:left="753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t xml:space="preserve">Для демонстрации навыков и умений, необходимых экскурсоводу при выполнении задания используется </w:t>
      </w:r>
      <w:r w:rsidR="0003718D" w:rsidRPr="001345D0">
        <w:rPr>
          <w:rFonts w:ascii="Times New Roman" w:hAnsi="Times New Roman" w:cs="Times New Roman"/>
          <w:sz w:val="28"/>
          <w:szCs w:val="28"/>
        </w:rPr>
        <w:t>ИКТ (интерактивная панель), видеоконтент.</w:t>
      </w:r>
    </w:p>
    <w:p w14:paraId="10D5B0ED" w14:textId="77777777" w:rsidR="00C70D3C" w:rsidRPr="001345D0" w:rsidRDefault="00975483" w:rsidP="001345D0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lastRenderedPageBreak/>
        <w:t>В компетенции «Экскурсовод</w:t>
      </w:r>
      <w:r w:rsidR="003E3AD2" w:rsidRPr="001345D0">
        <w:rPr>
          <w:rFonts w:ascii="Times New Roman" w:hAnsi="Times New Roman" w:cs="Times New Roman"/>
          <w:sz w:val="28"/>
          <w:szCs w:val="28"/>
        </w:rPr>
        <w:t xml:space="preserve"> - </w:t>
      </w:r>
      <w:r w:rsidR="001345D0" w:rsidRPr="001345D0">
        <w:rPr>
          <w:rFonts w:ascii="Times New Roman" w:hAnsi="Times New Roman" w:cs="Times New Roman"/>
          <w:sz w:val="28"/>
          <w:szCs w:val="28"/>
        </w:rPr>
        <w:t>ГИД</w:t>
      </w:r>
      <w:r w:rsidR="001345D0">
        <w:rPr>
          <w:rFonts w:ascii="Times New Roman" w:hAnsi="Times New Roman" w:cs="Times New Roman"/>
          <w:sz w:val="28"/>
          <w:szCs w:val="28"/>
        </w:rPr>
        <w:t xml:space="preserve">» </w:t>
      </w:r>
      <w:r w:rsidR="001345D0" w:rsidRPr="001345D0">
        <w:rPr>
          <w:rFonts w:ascii="Times New Roman" w:hAnsi="Times New Roman" w:cs="Times New Roman"/>
          <w:sz w:val="28"/>
          <w:szCs w:val="28"/>
        </w:rPr>
        <w:t>могут</w:t>
      </w:r>
      <w:r w:rsidRPr="001345D0">
        <w:rPr>
          <w:rFonts w:ascii="Times New Roman" w:hAnsi="Times New Roman" w:cs="Times New Roman"/>
          <w:sz w:val="28"/>
          <w:szCs w:val="28"/>
        </w:rPr>
        <w:t xml:space="preserve"> участвовать дети </w:t>
      </w:r>
      <w:r w:rsidR="001345D0">
        <w:rPr>
          <w:rFonts w:ascii="Times New Roman" w:hAnsi="Times New Roman" w:cs="Times New Roman"/>
          <w:sz w:val="28"/>
          <w:szCs w:val="28"/>
        </w:rPr>
        <w:t>5</w:t>
      </w:r>
      <w:r w:rsidRPr="001345D0">
        <w:rPr>
          <w:rFonts w:ascii="Times New Roman" w:hAnsi="Times New Roman" w:cs="Times New Roman"/>
          <w:sz w:val="28"/>
          <w:szCs w:val="28"/>
        </w:rPr>
        <w:t>-</w:t>
      </w:r>
      <w:r w:rsidR="001345D0">
        <w:rPr>
          <w:rFonts w:ascii="Times New Roman" w:hAnsi="Times New Roman" w:cs="Times New Roman"/>
          <w:sz w:val="28"/>
          <w:szCs w:val="28"/>
        </w:rPr>
        <w:t>7</w:t>
      </w:r>
      <w:r w:rsidRPr="001345D0">
        <w:rPr>
          <w:rFonts w:ascii="Times New Roman" w:hAnsi="Times New Roman" w:cs="Times New Roman"/>
          <w:sz w:val="28"/>
          <w:szCs w:val="28"/>
        </w:rPr>
        <w:t xml:space="preserve"> лет. Условия конкурсных заданий (30% изменение задания) будут усложняться в соответствии с возрастом участников.</w:t>
      </w:r>
    </w:p>
    <w:p w14:paraId="70F11D4E" w14:textId="77777777" w:rsidR="00C70D3C" w:rsidRPr="001345D0" w:rsidRDefault="00C70D3C" w:rsidP="001345D0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CFE35CA" w14:textId="77777777" w:rsidR="00C70D3C" w:rsidRPr="001345D0" w:rsidRDefault="00975483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1345D0">
        <w:rPr>
          <w:rFonts w:ascii="Times New Roman" w:hAnsi="Times New Roman" w:cs="Times New Roman"/>
          <w:b/>
          <w:sz w:val="28"/>
          <w:szCs w:val="24"/>
        </w:rPr>
        <w:t>Основополагающие документы</w:t>
      </w:r>
      <w:r w:rsidRPr="001345D0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F627B58" w14:textId="77777777" w:rsidR="00C70D3C" w:rsidRPr="001345D0" w:rsidRDefault="00C70D3C">
      <w:pPr>
        <w:pStyle w:val="a7"/>
        <w:ind w:left="1143"/>
        <w:rPr>
          <w:rFonts w:ascii="Times New Roman" w:hAnsi="Times New Roman" w:cs="Times New Roman"/>
          <w:sz w:val="28"/>
          <w:szCs w:val="24"/>
        </w:rPr>
      </w:pPr>
    </w:p>
    <w:p w14:paraId="3022CDA4" w14:textId="77777777" w:rsidR="001345D0" w:rsidRPr="001345D0" w:rsidRDefault="001345D0" w:rsidP="001345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3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данное Техническое описание содержит лишь информацию,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3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4237CAFE" w14:textId="77777777" w:rsidR="001345D0" w:rsidRPr="001345D0" w:rsidRDefault="001345D0" w:rsidP="001345D0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D0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r w:rsidRPr="001345D0">
        <w:rPr>
          <w:rFonts w:ascii="Times New Roman" w:eastAsia="Times New Roman" w:hAnsi="Times New Roman" w:cs="Times New Roman"/>
          <w:sz w:val="28"/>
          <w:szCs w:val="28"/>
        </w:rPr>
        <w:tab/>
        <w:t>документация детского чемпионата «Юный мастер», утвержденная руководителем Регионального координационного центра РО «Профессионалы» Р.В. Магеррамовым,</w:t>
      </w:r>
    </w:p>
    <w:p w14:paraId="717357E0" w14:textId="77777777" w:rsidR="001345D0" w:rsidRPr="001345D0" w:rsidRDefault="001345D0" w:rsidP="001345D0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проведения детского чемпионата «Юный мастер» в Ростовской области;</w:t>
      </w:r>
    </w:p>
    <w:p w14:paraId="70FF11E6" w14:textId="77777777" w:rsidR="001345D0" w:rsidRPr="001345D0" w:rsidRDefault="001345D0" w:rsidP="001345D0">
      <w:pPr>
        <w:numPr>
          <w:ilvl w:val="0"/>
          <w:numId w:val="2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ДОО и ФОП ДОО;</w:t>
      </w:r>
    </w:p>
    <w:p w14:paraId="045EA98E" w14:textId="77777777" w:rsidR="001345D0" w:rsidRPr="006F51BD" w:rsidRDefault="001345D0" w:rsidP="001345D0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по охране труда и технике безопасности.</w:t>
      </w:r>
    </w:p>
    <w:p w14:paraId="3E9B6FF2" w14:textId="77777777" w:rsidR="00C70D3C" w:rsidRPr="001345D0" w:rsidRDefault="00C70D3C" w:rsidP="001345D0">
      <w:pPr>
        <w:rPr>
          <w:rFonts w:ascii="Times New Roman" w:hAnsi="Times New Roman" w:cs="Times New Roman"/>
          <w:sz w:val="24"/>
          <w:szCs w:val="24"/>
        </w:rPr>
      </w:pPr>
    </w:p>
    <w:p w14:paraId="6C227C11" w14:textId="77777777" w:rsidR="00C70D3C" w:rsidRDefault="0097548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 СТАНДАРТА (WSSS)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E7A43" w14:textId="77777777" w:rsidR="00C70D3C" w:rsidRDefault="0097548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 которые должен продемонстрировать участник в рамках выбранной компетенции) Компетенция «Экскурсовод</w:t>
      </w:r>
      <w:r w:rsidR="00FC1C2F">
        <w:rPr>
          <w:rFonts w:ascii="Times New Roman" w:hAnsi="Times New Roman" w:cs="Times New Roman"/>
          <w:sz w:val="24"/>
          <w:szCs w:val="24"/>
        </w:rPr>
        <w:t xml:space="preserve"> - ГИД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AA506FA" w14:textId="77777777" w:rsidR="00C70D3C" w:rsidRDefault="00C70D3C">
      <w:pPr>
        <w:pStyle w:val="a7"/>
        <w:ind w:left="1068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"/>
        <w:gridCol w:w="9489"/>
      </w:tblGrid>
      <w:tr w:rsidR="00C70D3C" w14:paraId="234A530E" w14:textId="77777777">
        <w:trPr>
          <w:trHeight w:val="275"/>
        </w:trPr>
        <w:tc>
          <w:tcPr>
            <w:tcW w:w="576" w:type="dxa"/>
            <w:gridSpan w:val="2"/>
            <w:shd w:val="clear" w:color="auto" w:fill="auto"/>
          </w:tcPr>
          <w:p w14:paraId="480965DC" w14:textId="77777777" w:rsidR="00C70D3C" w:rsidRDefault="00975483">
            <w:pPr>
              <w:pStyle w:val="TableParagraph"/>
              <w:ind w:right="15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9489" w:type="dxa"/>
            <w:shd w:val="clear" w:color="auto" w:fill="auto"/>
          </w:tcPr>
          <w:p w14:paraId="2B958CE1" w14:textId="77777777" w:rsidR="00C70D3C" w:rsidRDefault="00975483">
            <w:pPr>
              <w:pStyle w:val="TableParagraph"/>
              <w:ind w:right="362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Skill-перечень</w:t>
            </w:r>
          </w:p>
        </w:tc>
      </w:tr>
      <w:tr w:rsidR="00C70D3C" w14:paraId="26386CC9" w14:textId="77777777">
        <w:trPr>
          <w:trHeight w:val="549"/>
        </w:trPr>
        <w:tc>
          <w:tcPr>
            <w:tcW w:w="10065" w:type="dxa"/>
            <w:gridSpan w:val="3"/>
            <w:shd w:val="clear" w:color="auto" w:fill="E0EDD9"/>
          </w:tcPr>
          <w:p w14:paraId="75610637" w14:textId="77777777" w:rsidR="00C70D3C" w:rsidRDefault="0097548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Соблюдение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санитарных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норм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правил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профилактики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травматизма,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охраны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жизни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здоровья детей</w:t>
            </w:r>
          </w:p>
        </w:tc>
      </w:tr>
      <w:tr w:rsidR="00C70D3C" w14:paraId="459E9539" w14:textId="77777777" w:rsidTr="00FC1C2F">
        <w:trPr>
          <w:trHeight w:val="1122"/>
        </w:trPr>
        <w:tc>
          <w:tcPr>
            <w:tcW w:w="576" w:type="dxa"/>
            <w:gridSpan w:val="2"/>
            <w:shd w:val="clear" w:color="auto" w:fill="auto"/>
          </w:tcPr>
          <w:p w14:paraId="5DB217C9" w14:textId="77777777" w:rsidR="00C70D3C" w:rsidRDefault="00975483">
            <w:pPr>
              <w:pStyle w:val="TableParagraph"/>
              <w:ind w:right="86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9489" w:type="dxa"/>
            <w:shd w:val="clear" w:color="auto" w:fill="auto"/>
          </w:tcPr>
          <w:p w14:paraId="14475FC6" w14:textId="77777777" w:rsidR="00C70D3C" w:rsidRPr="0003718D" w:rsidRDefault="00975483">
            <w:pPr>
              <w:pStyle w:val="TableParagraph"/>
              <w:rPr>
                <w:sz w:val="24"/>
                <w:szCs w:val="24"/>
              </w:rPr>
            </w:pPr>
            <w:r w:rsidRPr="0003718D">
              <w:rPr>
                <w:sz w:val="24"/>
                <w:szCs w:val="24"/>
              </w:rPr>
              <w:t>Участник</w:t>
            </w:r>
            <w:r w:rsidRPr="0003718D">
              <w:rPr>
                <w:spacing w:val="-8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должен</w:t>
            </w:r>
            <w:r w:rsidRPr="0003718D">
              <w:rPr>
                <w:spacing w:val="-6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знать</w:t>
            </w:r>
            <w:r w:rsidRPr="0003718D">
              <w:rPr>
                <w:spacing w:val="-9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и</w:t>
            </w:r>
            <w:r w:rsidRPr="0003718D">
              <w:rPr>
                <w:spacing w:val="-6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понимать:</w:t>
            </w:r>
          </w:p>
          <w:p w14:paraId="1131FC09" w14:textId="77777777" w:rsidR="00C70D3C" w:rsidRPr="0003718D" w:rsidRDefault="00975483" w:rsidP="00FC1C2F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  <w:tab w:val="left" w:pos="833"/>
              </w:tabs>
              <w:ind w:left="0" w:right="561" w:firstLine="0"/>
              <w:rPr>
                <w:sz w:val="24"/>
                <w:szCs w:val="24"/>
              </w:rPr>
            </w:pPr>
            <w:r w:rsidRPr="0003718D">
              <w:rPr>
                <w:sz w:val="24"/>
                <w:szCs w:val="24"/>
              </w:rPr>
              <w:t>технику</w:t>
            </w:r>
            <w:r w:rsidRPr="0003718D">
              <w:rPr>
                <w:spacing w:val="25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безопасности</w:t>
            </w:r>
            <w:r w:rsidRPr="0003718D">
              <w:rPr>
                <w:spacing w:val="38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при</w:t>
            </w:r>
            <w:r w:rsidRPr="0003718D">
              <w:rPr>
                <w:spacing w:val="39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работе</w:t>
            </w:r>
            <w:r w:rsidRPr="0003718D">
              <w:rPr>
                <w:spacing w:val="35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</w:t>
            </w:r>
            <w:r w:rsidRPr="0003718D">
              <w:rPr>
                <w:spacing w:val="35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электрооборудованием</w:t>
            </w:r>
            <w:r w:rsidRPr="0003718D">
              <w:rPr>
                <w:spacing w:val="37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и</w:t>
            </w:r>
            <w:r w:rsidRPr="0003718D">
              <w:rPr>
                <w:spacing w:val="39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правила</w:t>
            </w:r>
            <w:r w:rsidRPr="0003718D">
              <w:rPr>
                <w:spacing w:val="-57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СанПин;</w:t>
            </w:r>
          </w:p>
        </w:tc>
      </w:tr>
      <w:tr w:rsidR="00C70D3C" w14:paraId="6E221107" w14:textId="77777777">
        <w:trPr>
          <w:trHeight w:val="841"/>
        </w:trPr>
        <w:tc>
          <w:tcPr>
            <w:tcW w:w="576" w:type="dxa"/>
            <w:gridSpan w:val="2"/>
            <w:shd w:val="clear" w:color="auto" w:fill="auto"/>
          </w:tcPr>
          <w:p w14:paraId="6FCF8F22" w14:textId="77777777" w:rsidR="00C70D3C" w:rsidRDefault="00975483">
            <w:pPr>
              <w:pStyle w:val="TableParagraph"/>
              <w:ind w:right="86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9489" w:type="dxa"/>
            <w:shd w:val="clear" w:color="auto" w:fill="auto"/>
          </w:tcPr>
          <w:p w14:paraId="08B30CFB" w14:textId="77777777" w:rsidR="00C70D3C" w:rsidRPr="0003718D" w:rsidRDefault="0097548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03718D">
              <w:rPr>
                <w:sz w:val="24"/>
                <w:szCs w:val="24"/>
                <w:lang w:val="en-US"/>
              </w:rPr>
              <w:t>Участник</w:t>
            </w:r>
            <w:r w:rsidRPr="0003718D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03718D">
              <w:rPr>
                <w:sz w:val="24"/>
                <w:szCs w:val="24"/>
                <w:lang w:val="en-US"/>
              </w:rPr>
              <w:t>должен уметь:</w:t>
            </w:r>
          </w:p>
          <w:p w14:paraId="5805B5F3" w14:textId="77777777" w:rsidR="00C70D3C" w:rsidRPr="0003718D" w:rsidRDefault="00975483" w:rsidP="00FC1C2F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  <w:tab w:val="left" w:pos="833"/>
              </w:tabs>
              <w:ind w:left="0" w:right="664" w:firstLine="0"/>
              <w:rPr>
                <w:sz w:val="24"/>
                <w:szCs w:val="24"/>
              </w:rPr>
            </w:pPr>
            <w:r w:rsidRPr="0003718D">
              <w:rPr>
                <w:sz w:val="24"/>
                <w:szCs w:val="24"/>
              </w:rPr>
              <w:t>работать</w:t>
            </w:r>
            <w:r w:rsidRPr="0003718D">
              <w:rPr>
                <w:spacing w:val="6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</w:t>
            </w:r>
            <w:r w:rsidRPr="0003718D">
              <w:rPr>
                <w:spacing w:val="10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оборудованием</w:t>
            </w:r>
            <w:r w:rsidRPr="0003718D">
              <w:rPr>
                <w:spacing w:val="3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в</w:t>
            </w:r>
            <w:r w:rsidRPr="0003718D">
              <w:rPr>
                <w:spacing w:val="4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соответствии</w:t>
            </w:r>
            <w:r w:rsidRPr="0003718D">
              <w:rPr>
                <w:spacing w:val="9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</w:t>
            </w:r>
            <w:r w:rsidRPr="0003718D">
              <w:rPr>
                <w:spacing w:val="3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правилами</w:t>
            </w:r>
            <w:r w:rsidRPr="0003718D">
              <w:rPr>
                <w:spacing w:val="6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техники</w:t>
            </w:r>
            <w:r w:rsidRPr="0003718D">
              <w:rPr>
                <w:spacing w:val="9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безопасности</w:t>
            </w:r>
            <w:r w:rsidRPr="0003718D">
              <w:rPr>
                <w:spacing w:val="3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и</w:t>
            </w:r>
            <w:r w:rsidRPr="0003718D">
              <w:rPr>
                <w:spacing w:val="-57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правилами</w:t>
            </w:r>
            <w:r w:rsidRPr="0003718D">
              <w:rPr>
                <w:spacing w:val="-2"/>
                <w:sz w:val="24"/>
                <w:szCs w:val="24"/>
              </w:rPr>
              <w:t xml:space="preserve"> </w:t>
            </w:r>
            <w:r w:rsidRPr="0003718D">
              <w:rPr>
                <w:sz w:val="24"/>
                <w:szCs w:val="24"/>
              </w:rPr>
              <w:t>СанПин.</w:t>
            </w:r>
          </w:p>
        </w:tc>
      </w:tr>
      <w:tr w:rsidR="00C70D3C" w14:paraId="516F7C1E" w14:textId="77777777">
        <w:trPr>
          <w:trHeight w:val="278"/>
        </w:trPr>
        <w:tc>
          <w:tcPr>
            <w:tcW w:w="10065" w:type="dxa"/>
            <w:gridSpan w:val="3"/>
            <w:shd w:val="clear" w:color="auto" w:fill="E0EDD9"/>
          </w:tcPr>
          <w:p w14:paraId="2BF42D02" w14:textId="77777777" w:rsidR="00C70D3C" w:rsidRDefault="00975483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Первоначальные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профессии</w:t>
            </w:r>
          </w:p>
        </w:tc>
      </w:tr>
      <w:tr w:rsidR="00C70D3C" w14:paraId="50F30BB9" w14:textId="77777777">
        <w:trPr>
          <w:trHeight w:val="3255"/>
        </w:trPr>
        <w:tc>
          <w:tcPr>
            <w:tcW w:w="576" w:type="dxa"/>
            <w:gridSpan w:val="2"/>
            <w:shd w:val="clear" w:color="auto" w:fill="auto"/>
          </w:tcPr>
          <w:p w14:paraId="3CF9754C" w14:textId="77777777" w:rsidR="00C70D3C" w:rsidRDefault="00975483">
            <w:pPr>
              <w:pStyle w:val="TableParagraph"/>
              <w:ind w:right="86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9489" w:type="dxa"/>
            <w:shd w:val="clear" w:color="auto" w:fill="auto"/>
          </w:tcPr>
          <w:p w14:paraId="4915BBC0" w14:textId="77777777" w:rsidR="00C70D3C" w:rsidRDefault="009754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понимать:</w:t>
            </w:r>
          </w:p>
          <w:p w14:paraId="61D0981A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сначала,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потом);</w:t>
            </w:r>
          </w:p>
          <w:p w14:paraId="1A68181B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spacing w:before="8"/>
              <w:ind w:left="0" w:right="3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начальную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терминологию,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соответствующую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(оборудование,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специальная одежда);</w:t>
            </w:r>
          </w:p>
          <w:p w14:paraId="2671848C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социальную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значимость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профессии;</w:t>
            </w:r>
          </w:p>
          <w:p w14:paraId="6BF6C64C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(спланировать экскурсию)</w:t>
            </w:r>
          </w:p>
          <w:p w14:paraId="752250D6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spacing w:before="1"/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принципы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представления экскурсионного объекта</w:t>
            </w:r>
            <w:r>
              <w:rPr>
                <w:sz w:val="24"/>
                <w:szCs w:val="24"/>
                <w:lang w:val="en-US"/>
              </w:rPr>
              <w:t>;</w:t>
            </w:r>
          </w:p>
          <w:p w14:paraId="40840C11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методику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организации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экскурсии;</w:t>
            </w:r>
          </w:p>
          <w:p w14:paraId="24CFB86D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терминологию</w:t>
            </w:r>
            <w:r>
              <w:rPr>
                <w:spacing w:val="-6"/>
                <w:sz w:val="24"/>
                <w:szCs w:val="24"/>
              </w:rPr>
              <w:t xml:space="preserve"> описания элементов </w:t>
            </w:r>
            <w:r>
              <w:rPr>
                <w:sz w:val="24"/>
                <w:szCs w:val="24"/>
              </w:rPr>
              <w:t>экскурсионных объектов;</w:t>
            </w:r>
          </w:p>
          <w:p w14:paraId="4FE2F5AE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и уметь планировать маршрут безопасного движения;</w:t>
            </w:r>
          </w:p>
          <w:p w14:paraId="50F7E402" w14:textId="77777777" w:rsidR="00C70D3C" w:rsidRDefault="00975483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туристической аудиторией.</w:t>
            </w:r>
          </w:p>
        </w:tc>
      </w:tr>
      <w:tr w:rsidR="00C70D3C" w14:paraId="33C40EAF" w14:textId="77777777">
        <w:trPr>
          <w:trHeight w:val="275"/>
        </w:trPr>
        <w:tc>
          <w:tcPr>
            <w:tcW w:w="10065" w:type="dxa"/>
            <w:gridSpan w:val="3"/>
            <w:shd w:val="clear" w:color="auto" w:fill="E0EDD9"/>
          </w:tcPr>
          <w:p w14:paraId="1715A0BC" w14:textId="77777777" w:rsidR="00C70D3C" w:rsidRDefault="0097548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Раздел</w:t>
            </w:r>
            <w:r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3.</w:t>
            </w:r>
            <w:r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Коммуникативные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навыки</w:t>
            </w:r>
          </w:p>
        </w:tc>
      </w:tr>
      <w:tr w:rsidR="00C70D3C" w14:paraId="520833C7" w14:textId="77777777">
        <w:trPr>
          <w:trHeight w:val="568"/>
        </w:trPr>
        <w:tc>
          <w:tcPr>
            <w:tcW w:w="576" w:type="dxa"/>
            <w:gridSpan w:val="2"/>
            <w:shd w:val="clear" w:color="auto" w:fill="auto"/>
          </w:tcPr>
          <w:p w14:paraId="037426DF" w14:textId="77777777" w:rsidR="00C70D3C" w:rsidRDefault="00975483">
            <w:pPr>
              <w:pStyle w:val="TableParagraph"/>
              <w:ind w:right="86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3.1.</w:t>
            </w:r>
          </w:p>
        </w:tc>
        <w:tc>
          <w:tcPr>
            <w:tcW w:w="9489" w:type="dxa"/>
            <w:shd w:val="clear" w:color="auto" w:fill="auto"/>
          </w:tcPr>
          <w:p w14:paraId="1A03DD94" w14:textId="77777777" w:rsidR="00C70D3C" w:rsidRDefault="009754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понимать:</w:t>
            </w:r>
          </w:p>
          <w:p w14:paraId="215842D2" w14:textId="77777777" w:rsidR="00C70D3C" w:rsidRDefault="00975483">
            <w:pPr>
              <w:pStyle w:val="TableParagraph"/>
              <w:tabs>
                <w:tab w:val="left" w:pos="832"/>
                <w:tab w:val="left" w:pos="833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-            </w:t>
            </w:r>
            <w:r>
              <w:rPr>
                <w:sz w:val="24"/>
                <w:szCs w:val="24"/>
                <w:lang w:val="en-US"/>
              </w:rPr>
              <w:t>пользоваться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терминологией,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соответствующей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профессии;</w:t>
            </w:r>
          </w:p>
        </w:tc>
      </w:tr>
      <w:tr w:rsidR="00C70D3C" w14:paraId="322A51B8" w14:textId="77777777">
        <w:trPr>
          <w:trHeight w:val="585"/>
        </w:trPr>
        <w:tc>
          <w:tcPr>
            <w:tcW w:w="568" w:type="dxa"/>
            <w:shd w:val="clear" w:color="auto" w:fill="auto"/>
          </w:tcPr>
          <w:p w14:paraId="1FB729B1" w14:textId="77777777" w:rsidR="00C70D3C" w:rsidRDefault="00C70D3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0C74151" w14:textId="77777777" w:rsidR="00C70D3C" w:rsidRDefault="00975483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 с аудиторией;</w:t>
            </w:r>
          </w:p>
          <w:p w14:paraId="0721AE59" w14:textId="77777777" w:rsidR="00C70D3C" w:rsidRDefault="00975483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этические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нормы.</w:t>
            </w:r>
          </w:p>
        </w:tc>
      </w:tr>
      <w:tr w:rsidR="00C70D3C" w14:paraId="5A7F8248" w14:textId="77777777">
        <w:trPr>
          <w:trHeight w:val="863"/>
        </w:trPr>
        <w:tc>
          <w:tcPr>
            <w:tcW w:w="568" w:type="dxa"/>
            <w:shd w:val="clear" w:color="auto" w:fill="auto"/>
          </w:tcPr>
          <w:p w14:paraId="1C8DBAF7" w14:textId="77777777" w:rsidR="00C70D3C" w:rsidRDefault="00975483">
            <w:pPr>
              <w:pStyle w:val="TableParagraph"/>
              <w:ind w:right="7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3.2.</w:t>
            </w:r>
          </w:p>
        </w:tc>
        <w:tc>
          <w:tcPr>
            <w:tcW w:w="9497" w:type="dxa"/>
            <w:gridSpan w:val="2"/>
            <w:shd w:val="clear" w:color="auto" w:fill="auto"/>
          </w:tcPr>
          <w:p w14:paraId="044A5546" w14:textId="77777777" w:rsidR="00C70D3C" w:rsidRDefault="0097548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Участник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должен уметь:</w:t>
            </w:r>
          </w:p>
          <w:p w14:paraId="32B6131B" w14:textId="77777777" w:rsidR="00C70D3C" w:rsidRDefault="0097548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владение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профессиональной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терминологией;</w:t>
            </w:r>
          </w:p>
          <w:p w14:paraId="0E07C0E3" w14:textId="77777777" w:rsidR="00C70D3C" w:rsidRDefault="00975483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коммуницировать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субъектами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процесса.</w:t>
            </w:r>
          </w:p>
        </w:tc>
      </w:tr>
      <w:tr w:rsidR="00C70D3C" w14:paraId="233ABB03" w14:textId="77777777">
        <w:trPr>
          <w:trHeight w:val="275"/>
        </w:trPr>
        <w:tc>
          <w:tcPr>
            <w:tcW w:w="10065" w:type="dxa"/>
            <w:gridSpan w:val="3"/>
            <w:shd w:val="clear" w:color="auto" w:fill="E0EDD9"/>
          </w:tcPr>
          <w:p w14:paraId="68B5D860" w14:textId="77777777" w:rsidR="00C70D3C" w:rsidRDefault="0097548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Раздел</w:t>
            </w:r>
            <w:r>
              <w:rPr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4.</w:t>
            </w:r>
            <w:r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SoftSkills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(сквозные</w:t>
            </w:r>
            <w:r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умения)</w:t>
            </w:r>
          </w:p>
        </w:tc>
      </w:tr>
      <w:tr w:rsidR="00C70D3C" w14:paraId="69484AF6" w14:textId="77777777">
        <w:trPr>
          <w:trHeight w:val="2537"/>
        </w:trPr>
        <w:tc>
          <w:tcPr>
            <w:tcW w:w="568" w:type="dxa"/>
            <w:shd w:val="clear" w:color="auto" w:fill="auto"/>
          </w:tcPr>
          <w:p w14:paraId="1F25174B" w14:textId="77777777" w:rsidR="00C70D3C" w:rsidRDefault="00975483">
            <w:pPr>
              <w:pStyle w:val="TableParagraph"/>
              <w:ind w:right="7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9497" w:type="dxa"/>
            <w:gridSpan w:val="2"/>
            <w:shd w:val="clear" w:color="auto" w:fill="auto"/>
          </w:tcPr>
          <w:p w14:paraId="6CFB4A5F" w14:textId="77777777" w:rsidR="00C70D3C" w:rsidRDefault="009754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понимать:</w:t>
            </w:r>
          </w:p>
          <w:p w14:paraId="7F610C34" w14:textId="77777777" w:rsidR="00C70D3C" w:rsidRDefault="00975483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взрослыми;</w:t>
            </w:r>
          </w:p>
          <w:p w14:paraId="491E2418" w14:textId="77777777" w:rsidR="00C70D3C" w:rsidRDefault="00975483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33"/>
              </w:tabs>
              <w:spacing w:before="6"/>
              <w:ind w:left="0" w:right="2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площадке,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соблюдать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отведенное для задания время, не покидать рабочее место во 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 задания, в случае необходимости обращения к экспертам,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поднимать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руку);</w:t>
            </w:r>
          </w:p>
          <w:p w14:paraId="245B9AA4" w14:textId="77777777" w:rsidR="00C70D3C" w:rsidRDefault="00975483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33"/>
              </w:tabs>
              <w:ind w:left="0" w:right="14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культурные нормы организации собственной деятельности (аккуратность,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месте).</w:t>
            </w:r>
          </w:p>
        </w:tc>
      </w:tr>
      <w:tr w:rsidR="00C70D3C" w14:paraId="56E15F87" w14:textId="77777777">
        <w:trPr>
          <w:trHeight w:val="1427"/>
        </w:trPr>
        <w:tc>
          <w:tcPr>
            <w:tcW w:w="568" w:type="dxa"/>
            <w:shd w:val="clear" w:color="auto" w:fill="auto"/>
          </w:tcPr>
          <w:p w14:paraId="1570A0DA" w14:textId="77777777" w:rsidR="00C70D3C" w:rsidRDefault="00975483">
            <w:pPr>
              <w:pStyle w:val="TableParagraph"/>
              <w:ind w:right="7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9497" w:type="dxa"/>
            <w:gridSpan w:val="2"/>
            <w:shd w:val="clear" w:color="auto" w:fill="auto"/>
          </w:tcPr>
          <w:p w14:paraId="1CD78ABD" w14:textId="77777777" w:rsidR="00C70D3C" w:rsidRDefault="0097548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Участник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должен уметь:</w:t>
            </w:r>
          </w:p>
          <w:p w14:paraId="13F22956" w14:textId="77777777" w:rsidR="00C70D3C" w:rsidRDefault="00975483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организовывать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свое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рабочее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место;</w:t>
            </w:r>
          </w:p>
          <w:p w14:paraId="4C289651" w14:textId="77777777" w:rsidR="00C70D3C" w:rsidRDefault="00975483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  <w:tab w:val="left" w:pos="2985"/>
                <w:tab w:val="left" w:pos="3415"/>
                <w:tab w:val="left" w:pos="4735"/>
                <w:tab w:val="left" w:pos="5069"/>
                <w:tab w:val="left" w:pos="6690"/>
                <w:tab w:val="left" w:pos="7006"/>
                <w:tab w:val="left" w:pos="8567"/>
              </w:tabs>
              <w:spacing w:before="11"/>
              <w:ind w:left="0" w:right="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взаимодействовать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взрослыми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сверстниками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соответствии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нормами;</w:t>
            </w:r>
          </w:p>
          <w:p w14:paraId="4C1B859B" w14:textId="77777777" w:rsidR="00C70D3C" w:rsidRDefault="00975483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ind w:lef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соблюдать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правила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конкурса.</w:t>
            </w:r>
          </w:p>
        </w:tc>
      </w:tr>
    </w:tbl>
    <w:p w14:paraId="1F1A9E2E" w14:textId="77777777" w:rsidR="00C70D3C" w:rsidRDefault="00C70D3C">
      <w:pPr>
        <w:pStyle w:val="a7"/>
        <w:ind w:left="1068"/>
        <w:rPr>
          <w:rFonts w:ascii="Times New Roman" w:hAnsi="Times New Roman" w:cs="Times New Roman"/>
          <w:sz w:val="24"/>
          <w:szCs w:val="24"/>
        </w:rPr>
      </w:pPr>
    </w:p>
    <w:p w14:paraId="5B32FFE9" w14:textId="77777777" w:rsidR="00C70D3C" w:rsidRDefault="00975483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0" w:name="_Toc126009006"/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3. КОНКУРСНОЕ ЗАДАНИЕ ДЛЯ УЧАСТНИКОВ СТАРШЕГО ДОШКОЛЬНОГО </w:t>
      </w:r>
      <w:r w:rsidR="001345D0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ВОЗРАСТА, ВОЗРАСТНАЯ КАТЕГОРИЯ 5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 xml:space="preserve"> -7 ЛЕТ</w:t>
      </w:r>
      <w:bookmarkEnd w:id="0"/>
    </w:p>
    <w:p w14:paraId="4E906622" w14:textId="77777777" w:rsidR="00C70D3C" w:rsidRDefault="00C70D3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AB140D" w14:textId="77777777" w:rsidR="00C70D3C" w:rsidRPr="001345D0" w:rsidRDefault="00975483" w:rsidP="001345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t>3.1.</w:t>
      </w:r>
      <w:r w:rsidRPr="00134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5D0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Каждый модуль оценивается отдельно. Конкурс включает в себя выполнение заданий, связанных с осведомленностью участника о профессии «Экскурсовод</w:t>
      </w:r>
      <w:r w:rsidR="00FC1C2F" w:rsidRPr="001345D0">
        <w:rPr>
          <w:rFonts w:ascii="Times New Roman" w:hAnsi="Times New Roman" w:cs="Times New Roman"/>
          <w:sz w:val="28"/>
          <w:szCs w:val="28"/>
        </w:rPr>
        <w:t xml:space="preserve"> - ГИД</w:t>
      </w:r>
      <w:r w:rsidRPr="001345D0">
        <w:rPr>
          <w:rFonts w:ascii="Times New Roman" w:hAnsi="Times New Roman" w:cs="Times New Roman"/>
          <w:sz w:val="28"/>
          <w:szCs w:val="28"/>
        </w:rPr>
        <w:t>», организация, планирование и проведение экскурсии.</w:t>
      </w:r>
    </w:p>
    <w:p w14:paraId="022CE735" w14:textId="77777777" w:rsidR="00C70D3C" w:rsidRPr="001345D0" w:rsidRDefault="00975483" w:rsidP="001345D0">
      <w:pPr>
        <w:pStyle w:val="a7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345D0">
        <w:rPr>
          <w:rFonts w:ascii="Times New Roman" w:hAnsi="Times New Roman" w:cs="Times New Roman"/>
          <w:sz w:val="28"/>
          <w:szCs w:val="28"/>
        </w:rPr>
        <w:t>Конкурсное</w:t>
      </w:r>
      <w:r w:rsidRPr="001345D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345D0">
        <w:rPr>
          <w:rFonts w:ascii="Times New Roman" w:hAnsi="Times New Roman" w:cs="Times New Roman"/>
          <w:sz w:val="28"/>
          <w:szCs w:val="28"/>
        </w:rPr>
        <w:t>задание</w:t>
      </w:r>
      <w:r w:rsidRPr="001345D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345D0">
        <w:rPr>
          <w:rFonts w:ascii="Times New Roman" w:hAnsi="Times New Roman" w:cs="Times New Roman"/>
          <w:sz w:val="28"/>
          <w:szCs w:val="28"/>
        </w:rPr>
        <w:t>имеет</w:t>
      </w:r>
      <w:r w:rsidRPr="001345D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345D0">
        <w:rPr>
          <w:rFonts w:ascii="Times New Roman" w:hAnsi="Times New Roman" w:cs="Times New Roman"/>
          <w:sz w:val="28"/>
          <w:szCs w:val="28"/>
        </w:rPr>
        <w:t>следующие</w:t>
      </w:r>
      <w:r w:rsidRPr="001345D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345D0">
        <w:rPr>
          <w:rFonts w:ascii="Times New Roman" w:hAnsi="Times New Roman" w:cs="Times New Roman"/>
          <w:sz w:val="28"/>
          <w:szCs w:val="28"/>
        </w:rPr>
        <w:t>модули:</w:t>
      </w:r>
    </w:p>
    <w:p w14:paraId="0FAE7D60" w14:textId="77777777" w:rsidR="00C70D3C" w:rsidRPr="001345D0" w:rsidRDefault="00975483" w:rsidP="001345D0">
      <w:pPr>
        <w:pStyle w:val="a3"/>
        <w:tabs>
          <w:tab w:val="left" w:pos="709"/>
        </w:tabs>
        <w:spacing w:before="3" w:line="360" w:lineRule="auto"/>
        <w:rPr>
          <w:spacing w:val="1"/>
        </w:rPr>
      </w:pPr>
      <w:r w:rsidRPr="001345D0">
        <w:rPr>
          <w:b/>
        </w:rPr>
        <w:t>Модуль</w:t>
      </w:r>
      <w:r w:rsidRPr="001345D0">
        <w:rPr>
          <w:b/>
          <w:spacing w:val="1"/>
        </w:rPr>
        <w:t xml:space="preserve"> </w:t>
      </w:r>
      <w:r w:rsidRPr="001345D0">
        <w:rPr>
          <w:b/>
        </w:rPr>
        <w:t>А</w:t>
      </w:r>
      <w:r w:rsidRPr="001345D0">
        <w:rPr>
          <w:spacing w:val="1"/>
        </w:rPr>
        <w:t xml:space="preserve"> </w:t>
      </w:r>
      <w:r w:rsidRPr="001345D0">
        <w:t>(образовательный)</w:t>
      </w:r>
      <w:r w:rsidRPr="001345D0">
        <w:rPr>
          <w:spacing w:val="1"/>
        </w:rPr>
        <w:t xml:space="preserve"> </w:t>
      </w:r>
    </w:p>
    <w:p w14:paraId="340C8A4B" w14:textId="77777777" w:rsidR="00C70D3C" w:rsidRPr="001345D0" w:rsidRDefault="00975483" w:rsidP="001345D0">
      <w:pPr>
        <w:pStyle w:val="a3"/>
        <w:tabs>
          <w:tab w:val="left" w:pos="709"/>
        </w:tabs>
        <w:spacing w:before="3" w:line="360" w:lineRule="auto"/>
        <w:rPr>
          <w:spacing w:val="1"/>
        </w:rPr>
      </w:pPr>
      <w:r w:rsidRPr="001345D0">
        <w:t>- Рассказ</w:t>
      </w:r>
      <w:r w:rsidRPr="001345D0">
        <w:rPr>
          <w:spacing w:val="1"/>
        </w:rPr>
        <w:t xml:space="preserve"> </w:t>
      </w:r>
      <w:r w:rsidRPr="001345D0">
        <w:t>«Что</w:t>
      </w:r>
      <w:r w:rsidRPr="001345D0">
        <w:rPr>
          <w:spacing w:val="1"/>
        </w:rPr>
        <w:t xml:space="preserve"> </w:t>
      </w:r>
      <w:r w:rsidRPr="001345D0">
        <w:t>я</w:t>
      </w:r>
      <w:r w:rsidRPr="001345D0">
        <w:rPr>
          <w:spacing w:val="1"/>
        </w:rPr>
        <w:t xml:space="preserve"> </w:t>
      </w:r>
      <w:r w:rsidRPr="001345D0">
        <w:t>знаю</w:t>
      </w:r>
      <w:r w:rsidRPr="001345D0">
        <w:rPr>
          <w:spacing w:val="1"/>
        </w:rPr>
        <w:t xml:space="preserve"> </w:t>
      </w:r>
      <w:r w:rsidRPr="001345D0">
        <w:t>о</w:t>
      </w:r>
      <w:r w:rsidRPr="001345D0">
        <w:rPr>
          <w:spacing w:val="1"/>
        </w:rPr>
        <w:t xml:space="preserve"> </w:t>
      </w:r>
      <w:r w:rsidRPr="001345D0">
        <w:t>профессии</w:t>
      </w:r>
      <w:r w:rsidRPr="001345D0">
        <w:rPr>
          <w:spacing w:val="1"/>
        </w:rPr>
        <w:t xml:space="preserve"> </w:t>
      </w:r>
      <w:r w:rsidRPr="001345D0">
        <w:t>«экскурсовод»?»,</w:t>
      </w:r>
      <w:r w:rsidRPr="001345D0">
        <w:rPr>
          <w:spacing w:val="1"/>
        </w:rPr>
        <w:t xml:space="preserve"> </w:t>
      </w:r>
    </w:p>
    <w:p w14:paraId="6022357D" w14:textId="77777777" w:rsidR="00C70D3C" w:rsidRPr="001345D0" w:rsidRDefault="00975483" w:rsidP="001345D0">
      <w:pPr>
        <w:pStyle w:val="a3"/>
        <w:tabs>
          <w:tab w:val="left" w:pos="709"/>
        </w:tabs>
        <w:spacing w:before="3" w:line="360" w:lineRule="auto"/>
      </w:pPr>
      <w:r w:rsidRPr="001345D0">
        <w:rPr>
          <w:spacing w:val="1"/>
        </w:rPr>
        <w:t xml:space="preserve">- Дидактическая игра </w:t>
      </w:r>
      <w:r w:rsidRPr="001345D0">
        <w:t>«Выбери</w:t>
      </w:r>
      <w:r w:rsidRPr="001345D0">
        <w:rPr>
          <w:spacing w:val="1"/>
        </w:rPr>
        <w:t xml:space="preserve"> </w:t>
      </w:r>
      <w:r w:rsidRPr="001345D0">
        <w:t>те</w:t>
      </w:r>
      <w:r w:rsidRPr="001345D0">
        <w:rPr>
          <w:spacing w:val="1"/>
        </w:rPr>
        <w:t xml:space="preserve"> </w:t>
      </w:r>
      <w:r w:rsidRPr="001345D0">
        <w:t>предметы,</w:t>
      </w:r>
      <w:r w:rsidRPr="001345D0">
        <w:rPr>
          <w:spacing w:val="1"/>
        </w:rPr>
        <w:t xml:space="preserve"> </w:t>
      </w:r>
      <w:r w:rsidRPr="001345D0">
        <w:t>которые</w:t>
      </w:r>
      <w:r w:rsidRPr="001345D0">
        <w:rPr>
          <w:spacing w:val="1"/>
        </w:rPr>
        <w:t xml:space="preserve"> </w:t>
      </w:r>
      <w:r w:rsidRPr="001345D0">
        <w:t>понадобятся</w:t>
      </w:r>
      <w:r w:rsidRPr="001345D0">
        <w:rPr>
          <w:spacing w:val="1"/>
        </w:rPr>
        <w:t xml:space="preserve"> </w:t>
      </w:r>
      <w:r w:rsidRPr="001345D0">
        <w:t>экскурсоводу</w:t>
      </w:r>
      <w:r w:rsidR="00FC1C2F" w:rsidRPr="001345D0">
        <w:t xml:space="preserve"> - ГИДу</w:t>
      </w:r>
      <w:r w:rsidRPr="001345D0">
        <w:t>».</w:t>
      </w:r>
    </w:p>
    <w:p w14:paraId="1B6AD8E0" w14:textId="77777777" w:rsidR="00C70D3C" w:rsidRPr="001345D0" w:rsidRDefault="00975483" w:rsidP="001345D0">
      <w:pPr>
        <w:pStyle w:val="a3"/>
        <w:tabs>
          <w:tab w:val="left" w:pos="709"/>
        </w:tabs>
        <w:spacing w:before="1" w:line="360" w:lineRule="auto"/>
      </w:pPr>
      <w:r w:rsidRPr="001345D0">
        <w:rPr>
          <w:b/>
        </w:rPr>
        <w:t>М</w:t>
      </w:r>
      <w:r w:rsidR="003E3AD2" w:rsidRPr="001345D0">
        <w:rPr>
          <w:b/>
        </w:rPr>
        <w:t>одуль В</w:t>
      </w:r>
      <w:r w:rsidR="003E3AD2" w:rsidRPr="001345D0">
        <w:t xml:space="preserve"> </w:t>
      </w:r>
      <w:r w:rsidRPr="001345D0">
        <w:t xml:space="preserve">(продуктивный) </w:t>
      </w:r>
    </w:p>
    <w:p w14:paraId="6D0EC265" w14:textId="77777777" w:rsidR="00C70D3C" w:rsidRPr="001345D0" w:rsidRDefault="00975483" w:rsidP="001345D0">
      <w:pPr>
        <w:pStyle w:val="a3"/>
        <w:tabs>
          <w:tab w:val="left" w:pos="709"/>
        </w:tabs>
        <w:spacing w:before="1" w:line="360" w:lineRule="auto"/>
      </w:pPr>
      <w:r w:rsidRPr="001345D0">
        <w:t xml:space="preserve">– оборудование организация </w:t>
      </w:r>
      <w:r w:rsidR="001345D0">
        <w:t xml:space="preserve">заданной </w:t>
      </w:r>
      <w:r w:rsidRPr="001345D0">
        <w:t>экскурсионн</w:t>
      </w:r>
      <w:r w:rsidR="001345D0">
        <w:t>ой площадки</w:t>
      </w:r>
      <w:r w:rsidRPr="001345D0">
        <w:t xml:space="preserve"> (выбор и размещение экскурсионного объекта на демонстрационной экскурсионной площадке)</w:t>
      </w:r>
    </w:p>
    <w:p w14:paraId="6A447F4B" w14:textId="77777777" w:rsidR="00C70D3C" w:rsidRPr="001345D0" w:rsidRDefault="00975483" w:rsidP="001345D0">
      <w:pPr>
        <w:pStyle w:val="a3"/>
        <w:tabs>
          <w:tab w:val="left" w:pos="709"/>
        </w:tabs>
        <w:spacing w:before="1" w:line="360" w:lineRule="auto"/>
        <w:rPr>
          <w:spacing w:val="-9"/>
        </w:rPr>
      </w:pPr>
      <w:r w:rsidRPr="001345D0">
        <w:rPr>
          <w:b/>
        </w:rPr>
        <w:t>Модуль</w:t>
      </w:r>
      <w:r w:rsidRPr="001345D0">
        <w:rPr>
          <w:b/>
          <w:spacing w:val="-13"/>
        </w:rPr>
        <w:t xml:space="preserve"> </w:t>
      </w:r>
      <w:r w:rsidRPr="001345D0">
        <w:rPr>
          <w:b/>
        </w:rPr>
        <w:t>С</w:t>
      </w:r>
      <w:r w:rsidRPr="001345D0">
        <w:rPr>
          <w:spacing w:val="-14"/>
        </w:rPr>
        <w:t xml:space="preserve"> </w:t>
      </w:r>
      <w:r w:rsidRPr="001345D0">
        <w:t>(социально-коммуникативный)</w:t>
      </w:r>
      <w:r w:rsidRPr="001345D0">
        <w:rPr>
          <w:spacing w:val="-9"/>
        </w:rPr>
        <w:t xml:space="preserve"> </w:t>
      </w:r>
    </w:p>
    <w:p w14:paraId="60D461F2" w14:textId="77777777" w:rsidR="00C70D3C" w:rsidRPr="001345D0" w:rsidRDefault="00975483" w:rsidP="001345D0">
      <w:pPr>
        <w:pStyle w:val="a3"/>
        <w:tabs>
          <w:tab w:val="left" w:pos="709"/>
        </w:tabs>
        <w:spacing w:before="1" w:line="360" w:lineRule="auto"/>
      </w:pPr>
      <w:r w:rsidRPr="001345D0">
        <w:t>–</w:t>
      </w:r>
      <w:r w:rsidRPr="001345D0">
        <w:rPr>
          <w:spacing w:val="-12"/>
        </w:rPr>
        <w:t xml:space="preserve"> </w:t>
      </w:r>
      <w:r w:rsidRPr="001345D0">
        <w:t>проведение экск</w:t>
      </w:r>
      <w:r w:rsidR="00791AEC">
        <w:t>урсии для группы волонтеров (2-3</w:t>
      </w:r>
      <w:r w:rsidR="006549A2">
        <w:t>) по</w:t>
      </w:r>
      <w:r w:rsidR="00791AEC">
        <w:t xml:space="preserve"> заданному</w:t>
      </w:r>
      <w:r w:rsidRPr="001345D0">
        <w:t xml:space="preserve"> </w:t>
      </w:r>
      <w:r w:rsidR="00791AEC">
        <w:t xml:space="preserve">объекту с </w:t>
      </w:r>
      <w:r w:rsidR="00791AEC">
        <w:lastRenderedPageBreak/>
        <w:t xml:space="preserve">демонстрацией </w:t>
      </w:r>
      <w:r w:rsidR="00791AEC" w:rsidRPr="001345D0">
        <w:t>исторических</w:t>
      </w:r>
      <w:r w:rsidRPr="001345D0">
        <w:t xml:space="preserve"> объектов.</w:t>
      </w:r>
    </w:p>
    <w:p w14:paraId="4EBE6ADD" w14:textId="77777777" w:rsidR="00975483" w:rsidRPr="00975483" w:rsidRDefault="00975483" w:rsidP="001345D0">
      <w:pPr>
        <w:pStyle w:val="a3"/>
        <w:tabs>
          <w:tab w:val="left" w:pos="709"/>
        </w:tabs>
        <w:spacing w:before="1" w:line="360" w:lineRule="auto"/>
        <w:rPr>
          <w:sz w:val="24"/>
          <w:szCs w:val="24"/>
        </w:rPr>
      </w:pPr>
    </w:p>
    <w:p w14:paraId="7A1673FA" w14:textId="77777777" w:rsidR="00C70D3C" w:rsidRPr="00791AEC" w:rsidRDefault="00975483" w:rsidP="00791AEC">
      <w:pPr>
        <w:pStyle w:val="a7"/>
        <w:widowControl w:val="0"/>
        <w:numPr>
          <w:ilvl w:val="1"/>
          <w:numId w:val="10"/>
        </w:numPr>
        <w:tabs>
          <w:tab w:val="left" w:pos="709"/>
          <w:tab w:val="left" w:pos="126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ходе</w:t>
      </w:r>
      <w:r w:rsidRPr="00791AEC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чемпионата</w:t>
      </w:r>
      <w:r w:rsidRPr="00791AEC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участник</w:t>
      </w:r>
      <w:r w:rsidRPr="00791AE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выполняет</w:t>
      </w:r>
      <w:r w:rsidRPr="00791AE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задания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трех</w:t>
      </w:r>
      <w:r w:rsidRPr="00791AE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модулей:</w:t>
      </w:r>
    </w:p>
    <w:p w14:paraId="4A6C39E7" w14:textId="77777777" w:rsidR="00C70D3C" w:rsidRPr="00791AEC" w:rsidRDefault="00975483" w:rsidP="00791AEC">
      <w:pPr>
        <w:pStyle w:val="a7"/>
        <w:widowControl w:val="0"/>
        <w:tabs>
          <w:tab w:val="left" w:pos="709"/>
          <w:tab w:val="left" w:pos="1522"/>
        </w:tabs>
        <w:autoSpaceDE w:val="0"/>
        <w:autoSpaceDN w:val="0"/>
        <w:spacing w:before="4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- Модуль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А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(</w:t>
      </w:r>
      <w:r w:rsidRPr="00791AEC">
        <w:rPr>
          <w:rFonts w:ascii="Times New Roman" w:hAnsi="Times New Roman" w:cs="Times New Roman"/>
          <w:sz w:val="28"/>
          <w:szCs w:val="24"/>
        </w:rPr>
        <w:t>образовательный),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включающий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из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области первоначальных </w:t>
      </w:r>
      <w:r w:rsidRPr="00791AEC">
        <w:rPr>
          <w:rFonts w:ascii="Times New Roman" w:hAnsi="Times New Roman" w:cs="Times New Roman"/>
          <w:sz w:val="28"/>
          <w:szCs w:val="24"/>
        </w:rPr>
        <w:t>представлений</w:t>
      </w:r>
      <w:r w:rsidRPr="00791AEC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профессии;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выбор</w:t>
      </w:r>
      <w:r w:rsidRPr="00791AEC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инструментария.</w:t>
      </w:r>
    </w:p>
    <w:p w14:paraId="34F624F7" w14:textId="77777777" w:rsidR="00C70D3C" w:rsidRPr="00791AEC" w:rsidRDefault="00975483" w:rsidP="00791AEC">
      <w:pPr>
        <w:pStyle w:val="a7"/>
        <w:widowControl w:val="0"/>
        <w:tabs>
          <w:tab w:val="left" w:pos="709"/>
          <w:tab w:val="left" w:pos="15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- Модуль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В (</w:t>
      </w:r>
      <w:r w:rsidRPr="00791AEC">
        <w:rPr>
          <w:rFonts w:ascii="Times New Roman" w:hAnsi="Times New Roman" w:cs="Times New Roman"/>
          <w:sz w:val="28"/>
          <w:szCs w:val="24"/>
        </w:rPr>
        <w:t>продуктивный),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включающий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по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демонстрации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первоначальных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умений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области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профессии.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выбор заданий </w:t>
      </w:r>
      <w:r w:rsidRPr="00791AEC">
        <w:rPr>
          <w:rFonts w:ascii="Times New Roman" w:hAnsi="Times New Roman" w:cs="Times New Roman"/>
          <w:sz w:val="28"/>
          <w:szCs w:val="24"/>
        </w:rPr>
        <w:t>осуществляется</w:t>
      </w:r>
      <w:r w:rsidRPr="00791AE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путем</w:t>
      </w:r>
      <w:r w:rsidRPr="00791AE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внесения изменений 30%.</w:t>
      </w:r>
    </w:p>
    <w:p w14:paraId="61F4ED99" w14:textId="77777777" w:rsidR="00C70D3C" w:rsidRPr="00791AEC" w:rsidRDefault="00975483" w:rsidP="00791AEC">
      <w:pPr>
        <w:pStyle w:val="a7"/>
        <w:widowControl w:val="0"/>
        <w:tabs>
          <w:tab w:val="left" w:pos="709"/>
          <w:tab w:val="left" w:pos="1521"/>
          <w:tab w:val="left" w:pos="1522"/>
        </w:tabs>
        <w:autoSpaceDE w:val="0"/>
        <w:autoSpaceDN w:val="0"/>
        <w:spacing w:before="10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- Модуль</w:t>
      </w:r>
      <w:r w:rsidRPr="00791AEC">
        <w:rPr>
          <w:rFonts w:ascii="Times New Roman" w:hAnsi="Times New Roman" w:cs="Times New Roman"/>
          <w:spacing w:val="1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С</w:t>
      </w:r>
      <w:r w:rsidRPr="00791AEC">
        <w:rPr>
          <w:rFonts w:ascii="Times New Roman" w:hAnsi="Times New Roman" w:cs="Times New Roman"/>
          <w:spacing w:val="19"/>
          <w:sz w:val="28"/>
          <w:szCs w:val="24"/>
        </w:rPr>
        <w:t xml:space="preserve"> (</w:t>
      </w:r>
      <w:r w:rsidRPr="00791AEC">
        <w:rPr>
          <w:rFonts w:ascii="Times New Roman" w:hAnsi="Times New Roman" w:cs="Times New Roman"/>
          <w:sz w:val="28"/>
          <w:szCs w:val="24"/>
        </w:rPr>
        <w:t>социально-коммуникативный), включающий демонстр</w:t>
      </w:r>
      <w:r w:rsidR="00FC1C2F" w:rsidRPr="00791AEC">
        <w:rPr>
          <w:rFonts w:ascii="Times New Roman" w:hAnsi="Times New Roman" w:cs="Times New Roman"/>
          <w:sz w:val="28"/>
          <w:szCs w:val="24"/>
        </w:rPr>
        <w:t>а</w:t>
      </w:r>
      <w:r w:rsidRPr="00791AEC">
        <w:rPr>
          <w:rFonts w:ascii="Times New Roman" w:hAnsi="Times New Roman" w:cs="Times New Roman"/>
          <w:sz w:val="28"/>
          <w:szCs w:val="24"/>
        </w:rPr>
        <w:t>цию умений</w:t>
      </w:r>
      <w:r w:rsidRPr="00791AEC">
        <w:rPr>
          <w:rFonts w:ascii="Times New Roman" w:hAnsi="Times New Roman" w:cs="Times New Roman"/>
          <w:spacing w:val="2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взаимодействия</w:t>
      </w:r>
      <w:r w:rsidRPr="00791AEC">
        <w:rPr>
          <w:rFonts w:ascii="Times New Roman" w:hAnsi="Times New Roman" w:cs="Times New Roman"/>
          <w:spacing w:val="1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с</w:t>
      </w:r>
      <w:r w:rsidRPr="00791AEC">
        <w:rPr>
          <w:rFonts w:ascii="Times New Roman" w:hAnsi="Times New Roman" w:cs="Times New Roman"/>
          <w:spacing w:val="1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детьми дошкольного</w:t>
      </w:r>
      <w:r w:rsidRPr="00791AEC">
        <w:rPr>
          <w:rFonts w:ascii="Times New Roman" w:hAnsi="Times New Roman" w:cs="Times New Roman"/>
          <w:spacing w:val="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возраста,</w:t>
      </w:r>
      <w:r w:rsidRPr="00791AEC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взрослыми.</w:t>
      </w:r>
    </w:p>
    <w:p w14:paraId="0C4BE692" w14:textId="77777777" w:rsidR="00975483" w:rsidRDefault="00975483">
      <w:pPr>
        <w:pStyle w:val="a3"/>
        <w:tabs>
          <w:tab w:val="left" w:pos="709"/>
        </w:tabs>
        <w:spacing w:line="360" w:lineRule="auto"/>
        <w:rPr>
          <w:sz w:val="24"/>
          <w:szCs w:val="24"/>
        </w:rPr>
      </w:pPr>
    </w:p>
    <w:p w14:paraId="56D9164D" w14:textId="77777777" w:rsidR="00C70D3C" w:rsidRPr="00791AEC" w:rsidRDefault="00975483">
      <w:pPr>
        <w:pStyle w:val="a3"/>
        <w:tabs>
          <w:tab w:val="left" w:pos="709"/>
        </w:tabs>
        <w:spacing w:line="360" w:lineRule="auto"/>
        <w:rPr>
          <w:szCs w:val="24"/>
        </w:rPr>
      </w:pPr>
      <w:r w:rsidRPr="00791AEC">
        <w:rPr>
          <w:szCs w:val="24"/>
        </w:rPr>
        <w:t>В</w:t>
      </w:r>
      <w:r w:rsidRPr="00791AEC">
        <w:rPr>
          <w:spacing w:val="18"/>
          <w:szCs w:val="24"/>
        </w:rPr>
        <w:t xml:space="preserve"> </w:t>
      </w:r>
      <w:r w:rsidRPr="00791AEC">
        <w:rPr>
          <w:szCs w:val="24"/>
        </w:rPr>
        <w:t>день,</w:t>
      </w:r>
      <w:r w:rsidRPr="00791AEC">
        <w:rPr>
          <w:spacing w:val="19"/>
          <w:szCs w:val="24"/>
        </w:rPr>
        <w:t xml:space="preserve"> </w:t>
      </w:r>
      <w:r w:rsidRPr="00791AEC">
        <w:rPr>
          <w:szCs w:val="24"/>
        </w:rPr>
        <w:t>предшествующий</w:t>
      </w:r>
      <w:r w:rsidRPr="00791AEC">
        <w:rPr>
          <w:spacing w:val="21"/>
          <w:szCs w:val="24"/>
        </w:rPr>
        <w:t xml:space="preserve"> </w:t>
      </w:r>
      <w:r w:rsidRPr="00791AEC">
        <w:rPr>
          <w:szCs w:val="24"/>
        </w:rPr>
        <w:t>дню</w:t>
      </w:r>
      <w:r w:rsidRPr="00791AEC">
        <w:rPr>
          <w:spacing w:val="19"/>
          <w:szCs w:val="24"/>
        </w:rPr>
        <w:t xml:space="preserve"> </w:t>
      </w:r>
      <w:r w:rsidRPr="00791AEC">
        <w:rPr>
          <w:szCs w:val="24"/>
        </w:rPr>
        <w:t>проведения</w:t>
      </w:r>
      <w:r w:rsidRPr="00791AEC">
        <w:rPr>
          <w:spacing w:val="18"/>
          <w:szCs w:val="24"/>
        </w:rPr>
        <w:t xml:space="preserve"> </w:t>
      </w:r>
      <w:r w:rsidRPr="00791AEC">
        <w:rPr>
          <w:szCs w:val="24"/>
        </w:rPr>
        <w:t>чемпионата,</w:t>
      </w:r>
      <w:r w:rsidRPr="00791AEC">
        <w:rPr>
          <w:spacing w:val="23"/>
          <w:szCs w:val="24"/>
        </w:rPr>
        <w:t xml:space="preserve"> </w:t>
      </w:r>
      <w:r w:rsidRPr="00791AEC">
        <w:rPr>
          <w:szCs w:val="24"/>
        </w:rPr>
        <w:t>главный</w:t>
      </w:r>
      <w:r w:rsidRPr="00791AEC">
        <w:rPr>
          <w:spacing w:val="20"/>
          <w:szCs w:val="24"/>
        </w:rPr>
        <w:t xml:space="preserve"> </w:t>
      </w:r>
      <w:r w:rsidRPr="00791AEC">
        <w:rPr>
          <w:szCs w:val="24"/>
        </w:rPr>
        <w:t>эксперт</w:t>
      </w:r>
      <w:r w:rsidRPr="00791AEC">
        <w:rPr>
          <w:spacing w:val="-67"/>
          <w:szCs w:val="24"/>
        </w:rPr>
        <w:t xml:space="preserve"> </w:t>
      </w:r>
      <w:r w:rsidRPr="00791AEC">
        <w:rPr>
          <w:szCs w:val="24"/>
        </w:rPr>
        <w:t>проводит</w:t>
      </w:r>
      <w:r w:rsidRPr="00791AEC">
        <w:rPr>
          <w:spacing w:val="-6"/>
          <w:szCs w:val="24"/>
        </w:rPr>
        <w:t xml:space="preserve"> </w:t>
      </w:r>
      <w:r w:rsidRPr="00791AEC">
        <w:rPr>
          <w:szCs w:val="24"/>
        </w:rPr>
        <w:t>жеребьевку</w:t>
      </w:r>
      <w:r w:rsidRPr="00791AEC">
        <w:rPr>
          <w:spacing w:val="-4"/>
          <w:szCs w:val="24"/>
        </w:rPr>
        <w:t xml:space="preserve"> </w:t>
      </w:r>
      <w:r w:rsidRPr="00791AEC">
        <w:rPr>
          <w:szCs w:val="24"/>
        </w:rPr>
        <w:t>участников,</w:t>
      </w:r>
      <w:r w:rsidRPr="00791AEC">
        <w:rPr>
          <w:spacing w:val="-4"/>
          <w:szCs w:val="24"/>
        </w:rPr>
        <w:t xml:space="preserve"> </w:t>
      </w:r>
      <w:r w:rsidRPr="00791AEC">
        <w:rPr>
          <w:szCs w:val="24"/>
        </w:rPr>
        <w:t>определяет</w:t>
      </w:r>
      <w:r w:rsidRPr="00791AEC">
        <w:rPr>
          <w:spacing w:val="-8"/>
          <w:szCs w:val="24"/>
        </w:rPr>
        <w:t xml:space="preserve"> </w:t>
      </w:r>
      <w:r w:rsidRPr="00791AEC">
        <w:rPr>
          <w:szCs w:val="24"/>
        </w:rPr>
        <w:t>30%</w:t>
      </w:r>
      <w:r w:rsidRPr="00791AEC">
        <w:rPr>
          <w:spacing w:val="-7"/>
          <w:szCs w:val="24"/>
        </w:rPr>
        <w:t xml:space="preserve"> </w:t>
      </w:r>
      <w:r w:rsidRPr="00791AEC">
        <w:rPr>
          <w:szCs w:val="24"/>
        </w:rPr>
        <w:t>изменения</w:t>
      </w:r>
      <w:r w:rsidRPr="00791AEC">
        <w:rPr>
          <w:spacing w:val="-5"/>
          <w:szCs w:val="24"/>
        </w:rPr>
        <w:t xml:space="preserve"> </w:t>
      </w:r>
      <w:r w:rsidRPr="00791AEC">
        <w:rPr>
          <w:szCs w:val="24"/>
        </w:rPr>
        <w:t>заданий.</w:t>
      </w:r>
    </w:p>
    <w:p w14:paraId="613968B4" w14:textId="77777777" w:rsidR="00C70D3C" w:rsidRPr="00791AEC" w:rsidRDefault="00975483">
      <w:pPr>
        <w:pStyle w:val="a7"/>
        <w:widowControl w:val="0"/>
        <w:numPr>
          <w:ilvl w:val="1"/>
          <w:numId w:val="10"/>
        </w:numPr>
        <w:tabs>
          <w:tab w:val="left" w:pos="709"/>
          <w:tab w:val="left" w:pos="1481"/>
          <w:tab w:val="left" w:pos="148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соревнование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длится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2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часа.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на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выполнение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участником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каждого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pacing w:val="-1"/>
          <w:sz w:val="28"/>
          <w:szCs w:val="24"/>
        </w:rPr>
        <w:t>модуля</w:t>
      </w:r>
      <w:r w:rsidRPr="00791AEC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pacing w:val="-1"/>
          <w:sz w:val="28"/>
          <w:szCs w:val="24"/>
        </w:rPr>
        <w:t>и</w:t>
      </w:r>
      <w:r w:rsidRPr="00791AEC">
        <w:rPr>
          <w:rFonts w:ascii="Times New Roman" w:hAnsi="Times New Roman" w:cs="Times New Roman"/>
          <w:spacing w:val="-1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pacing w:val="-1"/>
          <w:sz w:val="28"/>
          <w:szCs w:val="24"/>
        </w:rPr>
        <w:t>демонстрацию</w:t>
      </w:r>
      <w:r w:rsidRPr="00791AEC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pacing w:val="-1"/>
          <w:sz w:val="28"/>
          <w:szCs w:val="24"/>
        </w:rPr>
        <w:t>выполненного</w:t>
      </w:r>
      <w:r w:rsidRPr="00791AEC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задания</w:t>
      </w:r>
      <w:r w:rsidRPr="00791AEC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отводится</w:t>
      </w:r>
      <w:r w:rsidRPr="00791AEC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не</w:t>
      </w:r>
      <w:r w:rsidRPr="00791AEC">
        <w:rPr>
          <w:rFonts w:ascii="Times New Roman" w:hAnsi="Times New Roman" w:cs="Times New Roman"/>
          <w:spacing w:val="-18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более</w:t>
      </w:r>
      <w:r w:rsidRPr="00791AEC">
        <w:rPr>
          <w:rFonts w:ascii="Times New Roman" w:hAnsi="Times New Roman" w:cs="Times New Roman"/>
          <w:spacing w:val="38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30</w:t>
      </w:r>
      <w:r w:rsidRPr="00791AEC">
        <w:rPr>
          <w:rFonts w:ascii="Times New Roman" w:hAnsi="Times New Roman" w:cs="Times New Roman"/>
          <w:spacing w:val="-1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минут.</w:t>
      </w:r>
    </w:p>
    <w:p w14:paraId="7272AE55" w14:textId="77777777" w:rsidR="00C70D3C" w:rsidRPr="00791AEC" w:rsidRDefault="00975483">
      <w:pPr>
        <w:pStyle w:val="a7"/>
        <w:widowControl w:val="0"/>
        <w:numPr>
          <w:ilvl w:val="1"/>
          <w:numId w:val="10"/>
        </w:numPr>
        <w:tabs>
          <w:tab w:val="left" w:pos="709"/>
          <w:tab w:val="left" w:pos="137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участники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при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выполнении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модуля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получают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одинаковые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соответствии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с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30%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изменением.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во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время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чемпионата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разрешается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использовать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только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материалы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оборудование,</w:t>
      </w:r>
      <w:r w:rsidRPr="00791AEC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заявленные в инфраструктурном листе.</w:t>
      </w:r>
    </w:p>
    <w:p w14:paraId="3496F721" w14:textId="77777777" w:rsidR="00C70D3C" w:rsidRDefault="00C70D3C">
      <w:pPr>
        <w:widowControl w:val="0"/>
        <w:tabs>
          <w:tab w:val="left" w:pos="709"/>
          <w:tab w:val="left" w:pos="1374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37765" w14:textId="77777777" w:rsidR="00C70D3C" w:rsidRPr="00791AEC" w:rsidRDefault="00975483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sz w:val="28"/>
        </w:rPr>
      </w:pPr>
      <w:bookmarkStart w:id="1" w:name="_Toc126009007"/>
      <w:r w:rsidRPr="00791AEC">
        <w:rPr>
          <w:rFonts w:ascii="Times New Roman" w:hAnsi="Times New Roman" w:cs="Times New Roman"/>
          <w:b/>
          <w:color w:val="auto"/>
          <w:sz w:val="28"/>
        </w:rPr>
        <w:t xml:space="preserve">Вариант конкурсного задания для участников старшего дошкольного </w:t>
      </w:r>
      <w:r w:rsidR="00FC1C2F" w:rsidRPr="00791AEC">
        <w:rPr>
          <w:rFonts w:ascii="Times New Roman" w:hAnsi="Times New Roman" w:cs="Times New Roman"/>
          <w:b/>
          <w:color w:val="auto"/>
          <w:sz w:val="28"/>
        </w:rPr>
        <w:t>во</w:t>
      </w:r>
      <w:r w:rsidR="00791AEC" w:rsidRPr="00791AEC">
        <w:rPr>
          <w:rFonts w:ascii="Times New Roman" w:hAnsi="Times New Roman" w:cs="Times New Roman"/>
          <w:b/>
          <w:color w:val="auto"/>
          <w:sz w:val="28"/>
        </w:rPr>
        <w:t>зраста, возрастная категория 5</w:t>
      </w:r>
      <w:r w:rsidR="00163A15" w:rsidRPr="00791AEC">
        <w:rPr>
          <w:rFonts w:ascii="Times New Roman" w:hAnsi="Times New Roman" w:cs="Times New Roman"/>
          <w:b/>
          <w:color w:val="auto"/>
          <w:sz w:val="28"/>
        </w:rPr>
        <w:t>-7</w:t>
      </w:r>
      <w:r w:rsidRPr="00791AEC">
        <w:rPr>
          <w:rFonts w:ascii="Times New Roman" w:hAnsi="Times New Roman" w:cs="Times New Roman"/>
          <w:b/>
          <w:color w:val="auto"/>
          <w:sz w:val="28"/>
        </w:rPr>
        <w:t xml:space="preserve"> лет</w:t>
      </w:r>
      <w:bookmarkEnd w:id="1"/>
    </w:p>
    <w:p w14:paraId="1A581F55" w14:textId="77777777" w:rsidR="0003718D" w:rsidRPr="00791AEC" w:rsidRDefault="0003718D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sz w:val="28"/>
        </w:rPr>
      </w:pPr>
      <w:bookmarkStart w:id="2" w:name="_Toc126009008"/>
    </w:p>
    <w:p w14:paraId="41B6B7DA" w14:textId="77777777" w:rsidR="00C70D3C" w:rsidRPr="00791AEC" w:rsidRDefault="00975483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sz w:val="28"/>
        </w:rPr>
      </w:pPr>
      <w:r w:rsidRPr="00791AEC">
        <w:rPr>
          <w:rFonts w:ascii="Times New Roman" w:hAnsi="Times New Roman" w:cs="Times New Roman"/>
          <w:b/>
          <w:color w:val="auto"/>
          <w:sz w:val="28"/>
        </w:rPr>
        <w:t>Модуль А. «Что я знаю о профессии «экскурсовод</w:t>
      </w:r>
      <w:r w:rsidR="00FC1C2F" w:rsidRPr="00791AEC">
        <w:rPr>
          <w:rFonts w:ascii="Times New Roman" w:hAnsi="Times New Roman" w:cs="Times New Roman"/>
          <w:b/>
          <w:color w:val="auto"/>
          <w:sz w:val="28"/>
        </w:rPr>
        <w:t>-ГИД</w:t>
      </w:r>
      <w:r w:rsidRPr="00791AEC">
        <w:rPr>
          <w:rFonts w:ascii="Times New Roman" w:hAnsi="Times New Roman" w:cs="Times New Roman"/>
          <w:b/>
          <w:color w:val="auto"/>
          <w:sz w:val="28"/>
        </w:rPr>
        <w:t>»?</w:t>
      </w:r>
    </w:p>
    <w:p w14:paraId="19B7F3F9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</w:rPr>
        <w:t>Цель:</w:t>
      </w:r>
      <w:r w:rsidRPr="00791AEC">
        <w:rPr>
          <w:spacing w:val="1"/>
          <w:szCs w:val="24"/>
        </w:rPr>
        <w:t xml:space="preserve"> </w:t>
      </w:r>
      <w:r w:rsidRPr="00791AEC">
        <w:rPr>
          <w:szCs w:val="24"/>
        </w:rPr>
        <w:t>демонстрация</w:t>
      </w:r>
      <w:r w:rsidRPr="00791AEC">
        <w:rPr>
          <w:spacing w:val="1"/>
          <w:szCs w:val="24"/>
        </w:rPr>
        <w:t xml:space="preserve"> </w:t>
      </w:r>
      <w:r w:rsidRPr="00791AEC">
        <w:rPr>
          <w:szCs w:val="24"/>
        </w:rPr>
        <w:t>участником</w:t>
      </w:r>
      <w:r w:rsidRPr="00791AEC">
        <w:rPr>
          <w:spacing w:val="1"/>
          <w:szCs w:val="24"/>
        </w:rPr>
        <w:t xml:space="preserve"> </w:t>
      </w:r>
      <w:r w:rsidRPr="00791AEC">
        <w:rPr>
          <w:szCs w:val="24"/>
        </w:rPr>
        <w:t>элементарных</w:t>
      </w:r>
      <w:r w:rsidRPr="00791AEC">
        <w:rPr>
          <w:spacing w:val="71"/>
          <w:szCs w:val="24"/>
        </w:rPr>
        <w:t xml:space="preserve"> </w:t>
      </w:r>
      <w:r w:rsidRPr="00791AEC">
        <w:rPr>
          <w:szCs w:val="24"/>
        </w:rPr>
        <w:t>представлений</w:t>
      </w:r>
      <w:r w:rsidRPr="00791AEC">
        <w:rPr>
          <w:spacing w:val="71"/>
          <w:szCs w:val="24"/>
        </w:rPr>
        <w:t xml:space="preserve"> </w:t>
      </w:r>
      <w:r w:rsidRPr="00791AEC">
        <w:rPr>
          <w:szCs w:val="24"/>
        </w:rPr>
        <w:t>о</w:t>
      </w:r>
      <w:r w:rsidRPr="00791AEC">
        <w:rPr>
          <w:spacing w:val="1"/>
          <w:szCs w:val="24"/>
        </w:rPr>
        <w:t xml:space="preserve"> </w:t>
      </w:r>
      <w:r w:rsidRPr="00791AEC">
        <w:rPr>
          <w:szCs w:val="24"/>
        </w:rPr>
        <w:t>компетенции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>«экскурсовод»</w:t>
      </w:r>
      <w:r w:rsidRPr="00791AEC">
        <w:rPr>
          <w:spacing w:val="-16"/>
          <w:szCs w:val="24"/>
        </w:rPr>
        <w:t xml:space="preserve"> </w:t>
      </w:r>
      <w:r w:rsidRPr="00791AEC">
        <w:rPr>
          <w:szCs w:val="24"/>
        </w:rPr>
        <w:t>посредством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>выполнения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 xml:space="preserve">2 дидактических </w:t>
      </w:r>
      <w:r w:rsidRPr="00791AEC">
        <w:rPr>
          <w:spacing w:val="-68"/>
          <w:szCs w:val="24"/>
        </w:rPr>
        <w:t xml:space="preserve"> </w:t>
      </w:r>
      <w:r w:rsidRPr="00791AEC">
        <w:rPr>
          <w:szCs w:val="24"/>
        </w:rPr>
        <w:t>заданий</w:t>
      </w:r>
      <w:r w:rsidRPr="00791AEC">
        <w:rPr>
          <w:spacing w:val="-3"/>
          <w:szCs w:val="24"/>
        </w:rPr>
        <w:t xml:space="preserve"> </w:t>
      </w:r>
      <w:r w:rsidRPr="00791AEC">
        <w:rPr>
          <w:szCs w:val="24"/>
        </w:rPr>
        <w:t>познавательной направленности.</w:t>
      </w:r>
    </w:p>
    <w:p w14:paraId="41175FC3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выполнение</w:t>
      </w:r>
      <w:r w:rsidRPr="00791AEC">
        <w:rPr>
          <w:spacing w:val="-6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  <w:r w:rsidRPr="00791AEC">
        <w:rPr>
          <w:spacing w:val="-8"/>
          <w:szCs w:val="24"/>
        </w:rPr>
        <w:t xml:space="preserve"> </w:t>
      </w:r>
      <w:r w:rsidRPr="00791AEC">
        <w:rPr>
          <w:szCs w:val="24"/>
        </w:rPr>
        <w:t>5</w:t>
      </w:r>
      <w:r w:rsidRPr="00791AEC">
        <w:rPr>
          <w:spacing w:val="-4"/>
          <w:szCs w:val="24"/>
        </w:rPr>
        <w:t xml:space="preserve"> </w:t>
      </w:r>
      <w:r w:rsidRPr="00791AEC">
        <w:rPr>
          <w:szCs w:val="24"/>
        </w:rPr>
        <w:t>мин.</w:t>
      </w:r>
    </w:p>
    <w:p w14:paraId="38C1A08B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11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представление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  <w:r w:rsidRPr="00791AEC">
        <w:rPr>
          <w:spacing w:val="-8"/>
          <w:szCs w:val="24"/>
        </w:rPr>
        <w:t xml:space="preserve"> </w:t>
      </w:r>
      <w:r w:rsidRPr="00791AEC">
        <w:rPr>
          <w:szCs w:val="24"/>
        </w:rPr>
        <w:t>не</w:t>
      </w:r>
      <w:r w:rsidRPr="00791AEC">
        <w:rPr>
          <w:spacing w:val="-10"/>
          <w:szCs w:val="24"/>
        </w:rPr>
        <w:t xml:space="preserve"> </w:t>
      </w:r>
      <w:r w:rsidRPr="00791AEC">
        <w:rPr>
          <w:szCs w:val="24"/>
        </w:rPr>
        <w:t>предусмотрен</w:t>
      </w:r>
    </w:p>
    <w:p w14:paraId="7738D321" w14:textId="77777777" w:rsidR="00C70D3C" w:rsidRPr="00791AEC" w:rsidRDefault="00975483">
      <w:pPr>
        <w:pStyle w:val="a3"/>
        <w:rPr>
          <w:b/>
          <w:szCs w:val="24"/>
        </w:rPr>
      </w:pPr>
      <w:r w:rsidRPr="00791AEC">
        <w:rPr>
          <w:szCs w:val="24"/>
          <w:u w:val="single"/>
        </w:rPr>
        <w:t>Алгоритм</w:t>
      </w:r>
      <w:r w:rsidRPr="00791AEC">
        <w:rPr>
          <w:spacing w:val="-13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выполнения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</w:t>
      </w:r>
      <w:r w:rsidRPr="00791AEC">
        <w:rPr>
          <w:b/>
          <w:szCs w:val="24"/>
        </w:rPr>
        <w:t>:</w:t>
      </w:r>
    </w:p>
    <w:p w14:paraId="5A0882A3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выслушать</w:t>
      </w:r>
      <w:r w:rsidRPr="00791AEC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задание;</w:t>
      </w:r>
    </w:p>
    <w:p w14:paraId="1388858D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рассмотреть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материалы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заданию;</w:t>
      </w:r>
    </w:p>
    <w:p w14:paraId="77783FFF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выполнить</w:t>
      </w:r>
      <w:r w:rsidRPr="00791AEC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установленный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лимит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времени;</w:t>
      </w:r>
    </w:p>
    <w:p w14:paraId="5B3C084E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убрать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конверт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готовое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задание;</w:t>
      </w:r>
    </w:p>
    <w:p w14:paraId="29177D1E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убрать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рабочее</w:t>
      </w:r>
      <w:r w:rsidRPr="00791AE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место.</w:t>
      </w:r>
    </w:p>
    <w:p w14:paraId="0527A724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Ожидаемый</w:t>
      </w:r>
      <w:r w:rsidRPr="00791AEC">
        <w:rPr>
          <w:spacing w:val="-17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результат:</w:t>
      </w:r>
      <w:r w:rsidRPr="00791AEC">
        <w:rPr>
          <w:spacing w:val="-10"/>
          <w:szCs w:val="24"/>
        </w:rPr>
        <w:t xml:space="preserve"> </w:t>
      </w:r>
      <w:r w:rsidRPr="00791AEC">
        <w:rPr>
          <w:szCs w:val="24"/>
        </w:rPr>
        <w:t>выполнение</w:t>
      </w:r>
      <w:r w:rsidRPr="00791AEC">
        <w:rPr>
          <w:spacing w:val="-14"/>
          <w:szCs w:val="24"/>
        </w:rPr>
        <w:t xml:space="preserve"> </w:t>
      </w:r>
      <w:r w:rsidRPr="00791AEC">
        <w:rPr>
          <w:szCs w:val="24"/>
        </w:rPr>
        <w:t>дидактического</w:t>
      </w:r>
      <w:r w:rsidRPr="00791AEC">
        <w:rPr>
          <w:spacing w:val="-11"/>
          <w:szCs w:val="24"/>
        </w:rPr>
        <w:t xml:space="preserve"> </w:t>
      </w:r>
      <w:r w:rsidRPr="00791AEC">
        <w:rPr>
          <w:szCs w:val="24"/>
        </w:rPr>
        <w:t>задания.</w:t>
      </w:r>
    </w:p>
    <w:p w14:paraId="5D43CF3E" w14:textId="77777777" w:rsidR="00C70D3C" w:rsidRPr="0003718D" w:rsidRDefault="00C70D3C">
      <w:pPr>
        <w:pStyle w:val="a3"/>
        <w:rPr>
          <w:sz w:val="24"/>
          <w:szCs w:val="24"/>
          <w:u w:val="single"/>
        </w:rPr>
      </w:pPr>
    </w:p>
    <w:p w14:paraId="0D725C16" w14:textId="77777777" w:rsidR="00C70D3C" w:rsidRPr="00791AEC" w:rsidRDefault="00975483">
      <w:pPr>
        <w:pStyle w:val="a3"/>
        <w:rPr>
          <w:b/>
          <w:szCs w:val="24"/>
        </w:rPr>
      </w:pPr>
      <w:r w:rsidRPr="00791AEC">
        <w:rPr>
          <w:b/>
          <w:szCs w:val="24"/>
        </w:rPr>
        <w:t>Конкурсное</w:t>
      </w:r>
      <w:r w:rsidRPr="00791AEC">
        <w:rPr>
          <w:b/>
          <w:spacing w:val="-9"/>
          <w:szCs w:val="24"/>
        </w:rPr>
        <w:t xml:space="preserve"> </w:t>
      </w:r>
      <w:r w:rsidRPr="00791AEC">
        <w:rPr>
          <w:b/>
          <w:szCs w:val="24"/>
        </w:rPr>
        <w:t>задание</w:t>
      </w:r>
      <w:r w:rsidRPr="00791AEC">
        <w:rPr>
          <w:b/>
          <w:spacing w:val="-12"/>
          <w:szCs w:val="24"/>
        </w:rPr>
        <w:t xml:space="preserve"> </w:t>
      </w:r>
      <w:r w:rsidRPr="00791AEC">
        <w:rPr>
          <w:b/>
          <w:szCs w:val="24"/>
        </w:rPr>
        <w:t>1.</w:t>
      </w:r>
      <w:r w:rsidRPr="00791AEC">
        <w:rPr>
          <w:b/>
          <w:spacing w:val="-11"/>
          <w:szCs w:val="24"/>
        </w:rPr>
        <w:t xml:space="preserve"> </w:t>
      </w:r>
      <w:r w:rsidRPr="00791AEC">
        <w:rPr>
          <w:b/>
          <w:szCs w:val="24"/>
        </w:rPr>
        <w:t>«Кто</w:t>
      </w:r>
      <w:r w:rsidRPr="00791AEC">
        <w:rPr>
          <w:b/>
          <w:spacing w:val="-7"/>
          <w:szCs w:val="24"/>
        </w:rPr>
        <w:t xml:space="preserve"> </w:t>
      </w:r>
      <w:r w:rsidR="00791AEC" w:rsidRPr="00791AEC">
        <w:rPr>
          <w:b/>
          <w:szCs w:val="24"/>
        </w:rPr>
        <w:t>такой</w:t>
      </w:r>
      <w:r w:rsidR="00791AEC" w:rsidRPr="00791AEC">
        <w:rPr>
          <w:b/>
          <w:spacing w:val="-6"/>
          <w:szCs w:val="24"/>
        </w:rPr>
        <w:t xml:space="preserve"> </w:t>
      </w:r>
      <w:r w:rsidR="00791AEC" w:rsidRPr="00791AEC">
        <w:rPr>
          <w:b/>
          <w:szCs w:val="24"/>
        </w:rPr>
        <w:t>экскурсовод</w:t>
      </w:r>
      <w:r w:rsidRPr="00791AEC">
        <w:rPr>
          <w:b/>
          <w:szCs w:val="24"/>
        </w:rPr>
        <w:t>?»</w:t>
      </w:r>
      <w:r w:rsidR="00CF2260" w:rsidRPr="00791AEC">
        <w:rPr>
          <w:b/>
          <w:szCs w:val="24"/>
        </w:rPr>
        <w:t xml:space="preserve"> (рассказ)</w:t>
      </w:r>
    </w:p>
    <w:p w14:paraId="7743744E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</w:rPr>
        <w:t>Цель: демонстрация элементарных представлений о профессии «экскурсовод</w:t>
      </w:r>
      <w:r w:rsidR="003E3AD2" w:rsidRPr="00791AEC">
        <w:rPr>
          <w:szCs w:val="24"/>
        </w:rPr>
        <w:t xml:space="preserve"> - ГИД</w:t>
      </w:r>
      <w:r w:rsidRPr="00791AEC">
        <w:rPr>
          <w:szCs w:val="24"/>
          <w:u w:val="single"/>
        </w:rPr>
        <w:t xml:space="preserve">» </w:t>
      </w:r>
    </w:p>
    <w:p w14:paraId="71D1DD01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</w:rPr>
        <w:t>Лимит</w:t>
      </w:r>
      <w:r w:rsidRPr="00791AEC">
        <w:rPr>
          <w:spacing w:val="-10"/>
          <w:szCs w:val="24"/>
        </w:rPr>
        <w:t xml:space="preserve"> </w:t>
      </w:r>
      <w:r w:rsidRPr="00791AEC">
        <w:rPr>
          <w:szCs w:val="24"/>
        </w:rPr>
        <w:t>времени</w:t>
      </w:r>
      <w:r w:rsidRPr="00791AEC">
        <w:rPr>
          <w:spacing w:val="-11"/>
          <w:szCs w:val="24"/>
        </w:rPr>
        <w:t xml:space="preserve"> </w:t>
      </w:r>
      <w:r w:rsidRPr="00791AEC">
        <w:rPr>
          <w:szCs w:val="24"/>
        </w:rPr>
        <w:t>на</w:t>
      </w:r>
      <w:r w:rsidRPr="00791AEC">
        <w:rPr>
          <w:spacing w:val="-8"/>
          <w:szCs w:val="24"/>
        </w:rPr>
        <w:t xml:space="preserve"> </w:t>
      </w:r>
      <w:r w:rsidRPr="00791AEC">
        <w:rPr>
          <w:szCs w:val="24"/>
        </w:rPr>
        <w:t>выполнение</w:t>
      </w:r>
      <w:r w:rsidRPr="00791AEC">
        <w:rPr>
          <w:spacing w:val="-6"/>
          <w:szCs w:val="24"/>
        </w:rPr>
        <w:t xml:space="preserve"> </w:t>
      </w:r>
      <w:r w:rsidRPr="00791AEC">
        <w:rPr>
          <w:szCs w:val="24"/>
        </w:rPr>
        <w:t>задания:</w:t>
      </w:r>
      <w:r w:rsidRPr="00791AEC">
        <w:rPr>
          <w:spacing w:val="-8"/>
          <w:szCs w:val="24"/>
        </w:rPr>
        <w:t xml:space="preserve"> </w:t>
      </w:r>
      <w:r w:rsidRPr="00791AEC">
        <w:rPr>
          <w:b/>
          <w:szCs w:val="24"/>
        </w:rPr>
        <w:t>3</w:t>
      </w:r>
      <w:r w:rsidRPr="00791AEC">
        <w:rPr>
          <w:b/>
          <w:spacing w:val="-6"/>
          <w:szCs w:val="24"/>
        </w:rPr>
        <w:t xml:space="preserve"> </w:t>
      </w:r>
      <w:r w:rsidRPr="00791AEC">
        <w:rPr>
          <w:b/>
          <w:szCs w:val="24"/>
        </w:rPr>
        <w:t>мин</w:t>
      </w:r>
      <w:r w:rsidRPr="00791AEC">
        <w:rPr>
          <w:szCs w:val="24"/>
        </w:rPr>
        <w:t>.</w:t>
      </w:r>
    </w:p>
    <w:p w14:paraId="1B185532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</w:rPr>
        <w:t>Лимит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>времени</w:t>
      </w:r>
      <w:r w:rsidRPr="00791AEC">
        <w:rPr>
          <w:spacing w:val="-14"/>
          <w:szCs w:val="24"/>
        </w:rPr>
        <w:t xml:space="preserve"> </w:t>
      </w:r>
      <w:r w:rsidRPr="00791AEC">
        <w:rPr>
          <w:szCs w:val="24"/>
        </w:rPr>
        <w:t>на</w:t>
      </w:r>
      <w:r w:rsidRPr="00791AEC">
        <w:rPr>
          <w:spacing w:val="-12"/>
          <w:szCs w:val="24"/>
        </w:rPr>
        <w:t xml:space="preserve"> </w:t>
      </w:r>
      <w:r w:rsidRPr="00791AEC">
        <w:rPr>
          <w:szCs w:val="24"/>
        </w:rPr>
        <w:t>представление</w:t>
      </w:r>
      <w:r w:rsidRPr="00791AEC">
        <w:rPr>
          <w:spacing w:val="-10"/>
          <w:szCs w:val="24"/>
        </w:rPr>
        <w:t xml:space="preserve"> </w:t>
      </w:r>
      <w:r w:rsidRPr="00791AEC">
        <w:rPr>
          <w:szCs w:val="24"/>
        </w:rPr>
        <w:t>задания: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>не</w:t>
      </w:r>
      <w:r w:rsidRPr="00791AEC">
        <w:rPr>
          <w:spacing w:val="-13"/>
          <w:szCs w:val="24"/>
        </w:rPr>
        <w:t xml:space="preserve"> </w:t>
      </w:r>
      <w:r w:rsidRPr="00791AEC">
        <w:rPr>
          <w:szCs w:val="24"/>
        </w:rPr>
        <w:t>предусмотрен.</w:t>
      </w:r>
    </w:p>
    <w:p w14:paraId="0F890CF3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Алгоритм</w:t>
      </w:r>
      <w:r w:rsidRPr="00791AEC">
        <w:rPr>
          <w:spacing w:val="-12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выполнения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</w:p>
    <w:p w14:paraId="17C27915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выслушать</w:t>
      </w:r>
      <w:r w:rsidRPr="00791AEC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задание;</w:t>
      </w:r>
    </w:p>
    <w:p w14:paraId="1AABD3F4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рассказать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</w:t>
      </w:r>
      <w:r w:rsidRPr="00791AEC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профессии,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ответить</w:t>
      </w:r>
      <w:r w:rsidRPr="00791AEC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на</w:t>
      </w:r>
      <w:r w:rsidRPr="00791AEC">
        <w:rPr>
          <w:rFonts w:ascii="Times New Roman" w:hAnsi="Times New Roman" w:cs="Times New Roman"/>
          <w:spacing w:val="-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вопросы.</w:t>
      </w:r>
    </w:p>
    <w:p w14:paraId="4CEEE964" w14:textId="77777777" w:rsidR="00C70D3C" w:rsidRPr="00791AEC" w:rsidRDefault="00975483">
      <w:pPr>
        <w:pStyle w:val="a7"/>
        <w:widowControl w:val="0"/>
        <w:tabs>
          <w:tab w:val="left" w:pos="966"/>
        </w:tabs>
        <w:autoSpaceDE w:val="0"/>
        <w:autoSpaceDN w:val="0"/>
        <w:spacing w:line="240" w:lineRule="auto"/>
        <w:ind w:left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 xml:space="preserve">Ожидаемый результат: демонстрирует элементарные представления о профессии. </w:t>
      </w:r>
    </w:p>
    <w:p w14:paraId="047C928C" w14:textId="77777777" w:rsidR="00C70D3C" w:rsidRPr="00791AEC" w:rsidRDefault="00975483">
      <w:pPr>
        <w:pStyle w:val="a3"/>
        <w:tabs>
          <w:tab w:val="left" w:pos="1807"/>
          <w:tab w:val="left" w:pos="3814"/>
          <w:tab w:val="left" w:pos="5850"/>
          <w:tab w:val="left" w:pos="7957"/>
          <w:tab w:val="left" w:pos="8433"/>
          <w:tab w:val="left" w:pos="10007"/>
        </w:tabs>
        <w:ind w:right="690"/>
        <w:rPr>
          <w:b/>
          <w:spacing w:val="1"/>
          <w:szCs w:val="24"/>
        </w:rPr>
      </w:pPr>
      <w:r w:rsidRPr="00791AEC">
        <w:rPr>
          <w:b/>
          <w:szCs w:val="24"/>
        </w:rPr>
        <w:t>Конкурсное задание 2. «Что необходимо экскурсоводу для работы?»</w:t>
      </w:r>
      <w:r w:rsidRPr="00791AEC">
        <w:rPr>
          <w:b/>
          <w:spacing w:val="1"/>
          <w:szCs w:val="24"/>
        </w:rPr>
        <w:t xml:space="preserve"> </w:t>
      </w:r>
    </w:p>
    <w:p w14:paraId="3A0EC9F2" w14:textId="77777777" w:rsidR="00C70D3C" w:rsidRPr="00791AEC" w:rsidRDefault="00975483">
      <w:pPr>
        <w:pStyle w:val="a3"/>
        <w:tabs>
          <w:tab w:val="left" w:pos="1807"/>
          <w:tab w:val="left" w:pos="3814"/>
          <w:tab w:val="left" w:pos="5850"/>
          <w:tab w:val="left" w:pos="7957"/>
          <w:tab w:val="left" w:pos="8433"/>
          <w:tab w:val="left" w:pos="10007"/>
        </w:tabs>
        <w:rPr>
          <w:spacing w:val="1"/>
          <w:szCs w:val="24"/>
        </w:rPr>
      </w:pPr>
      <w:r w:rsidRPr="00791AEC">
        <w:rPr>
          <w:spacing w:val="1"/>
          <w:szCs w:val="24"/>
        </w:rPr>
        <w:t>Цель: демонстрация элементарных представлений о предметах и оборудовании, соответствующих компетенции «</w:t>
      </w:r>
      <w:r w:rsidRPr="00791AEC">
        <w:rPr>
          <w:szCs w:val="24"/>
        </w:rPr>
        <w:t>экскурсовод</w:t>
      </w:r>
      <w:r w:rsidRPr="00791AEC">
        <w:rPr>
          <w:spacing w:val="1"/>
          <w:szCs w:val="24"/>
        </w:rPr>
        <w:t>»</w:t>
      </w:r>
    </w:p>
    <w:p w14:paraId="64660E85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выполнение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  <w:r w:rsidRPr="00791AEC">
        <w:rPr>
          <w:spacing w:val="-5"/>
          <w:szCs w:val="24"/>
        </w:rPr>
        <w:t xml:space="preserve"> </w:t>
      </w:r>
      <w:r w:rsidRPr="00791AEC">
        <w:rPr>
          <w:szCs w:val="24"/>
        </w:rPr>
        <w:t>2</w:t>
      </w:r>
      <w:r w:rsidRPr="00791AEC">
        <w:rPr>
          <w:spacing w:val="-5"/>
          <w:szCs w:val="24"/>
        </w:rPr>
        <w:t xml:space="preserve"> </w:t>
      </w:r>
      <w:r w:rsidRPr="00791AEC">
        <w:rPr>
          <w:szCs w:val="24"/>
        </w:rPr>
        <w:t>мин.</w:t>
      </w:r>
    </w:p>
    <w:p w14:paraId="3A47FAB4" w14:textId="77777777" w:rsidR="00C70D3C" w:rsidRPr="00791AEC" w:rsidRDefault="00975483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1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11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представление</w:t>
      </w:r>
      <w:r w:rsidRPr="00791AEC">
        <w:rPr>
          <w:spacing w:val="-6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</w:t>
      </w:r>
      <w:r w:rsidRPr="00791AEC">
        <w:rPr>
          <w:szCs w:val="24"/>
        </w:rPr>
        <w:t>:</w:t>
      </w:r>
      <w:r w:rsidRPr="00791AEC">
        <w:rPr>
          <w:spacing w:val="-11"/>
          <w:szCs w:val="24"/>
        </w:rPr>
        <w:t xml:space="preserve"> </w:t>
      </w:r>
      <w:r w:rsidRPr="00791AEC">
        <w:rPr>
          <w:szCs w:val="24"/>
        </w:rPr>
        <w:t>не</w:t>
      </w:r>
      <w:r w:rsidRPr="00791AEC">
        <w:rPr>
          <w:spacing w:val="-11"/>
          <w:szCs w:val="24"/>
        </w:rPr>
        <w:t xml:space="preserve"> </w:t>
      </w:r>
      <w:r w:rsidRPr="00791AEC">
        <w:rPr>
          <w:szCs w:val="24"/>
        </w:rPr>
        <w:t>предусмотрен.</w:t>
      </w:r>
    </w:p>
    <w:p w14:paraId="7669A4ED" w14:textId="77777777" w:rsidR="00C70D3C" w:rsidRPr="00791AEC" w:rsidRDefault="00975483">
      <w:pPr>
        <w:pStyle w:val="a3"/>
        <w:rPr>
          <w:b/>
          <w:szCs w:val="24"/>
        </w:rPr>
      </w:pPr>
      <w:r w:rsidRPr="00791AEC">
        <w:rPr>
          <w:szCs w:val="24"/>
          <w:u w:val="single"/>
        </w:rPr>
        <w:t>Алгоритм</w:t>
      </w:r>
      <w:r w:rsidRPr="00791AEC">
        <w:rPr>
          <w:spacing w:val="-13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выполнения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</w:t>
      </w:r>
      <w:r w:rsidRPr="00791AEC">
        <w:rPr>
          <w:b/>
          <w:szCs w:val="24"/>
          <w:u w:val="single"/>
        </w:rPr>
        <w:t>:</w:t>
      </w:r>
    </w:p>
    <w:p w14:paraId="4DE91A9F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выслушать</w:t>
      </w:r>
      <w:r w:rsidRPr="00791AEC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задание;</w:t>
      </w:r>
    </w:p>
    <w:p w14:paraId="02AF2FCA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разложить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материал;</w:t>
      </w:r>
    </w:p>
    <w:p w14:paraId="15C90CB0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рассмотреть</w:t>
      </w:r>
      <w:r w:rsidRPr="00791AEC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предметы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и</w:t>
      </w:r>
      <w:r w:rsidRPr="00791AEC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оборудование;</w:t>
      </w:r>
    </w:p>
    <w:p w14:paraId="5CF8672C" w14:textId="77777777" w:rsidR="00C70D3C" w:rsidRPr="00791AEC" w:rsidRDefault="00975483" w:rsidP="00975483">
      <w:pPr>
        <w:pStyle w:val="a7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- выбрать</w:t>
      </w:r>
      <w:r w:rsidRPr="00791AEC">
        <w:rPr>
          <w:rFonts w:ascii="Times New Roman" w:hAnsi="Times New Roman" w:cs="Times New Roman"/>
          <w:sz w:val="28"/>
          <w:szCs w:val="24"/>
        </w:rPr>
        <w:tab/>
        <w:t>предметы</w:t>
      </w:r>
      <w:r w:rsidRPr="00791AEC">
        <w:rPr>
          <w:rFonts w:ascii="Times New Roman" w:hAnsi="Times New Roman" w:cs="Times New Roman"/>
          <w:sz w:val="28"/>
          <w:szCs w:val="24"/>
        </w:rPr>
        <w:tab/>
        <w:t>и</w:t>
      </w:r>
      <w:r w:rsidRPr="00791AEC">
        <w:rPr>
          <w:rFonts w:ascii="Times New Roman" w:hAnsi="Times New Roman" w:cs="Times New Roman"/>
          <w:sz w:val="28"/>
          <w:szCs w:val="24"/>
        </w:rPr>
        <w:tab/>
        <w:t>оборудование, соответствующие компетенции «экскурсовод</w:t>
      </w:r>
      <w:r w:rsidR="003E3AD2" w:rsidRPr="00791AEC">
        <w:rPr>
          <w:rFonts w:ascii="Times New Roman" w:hAnsi="Times New Roman" w:cs="Times New Roman"/>
          <w:sz w:val="28"/>
          <w:szCs w:val="24"/>
        </w:rPr>
        <w:t xml:space="preserve"> - ГИД</w:t>
      </w:r>
      <w:r w:rsidRPr="00791AEC">
        <w:rPr>
          <w:rFonts w:ascii="Times New Roman" w:hAnsi="Times New Roman" w:cs="Times New Roman"/>
          <w:sz w:val="28"/>
          <w:szCs w:val="24"/>
        </w:rPr>
        <w:t>»</w:t>
      </w:r>
      <w:r w:rsidR="00791AEC">
        <w:rPr>
          <w:rFonts w:ascii="Times New Roman" w:hAnsi="Times New Roman" w:cs="Times New Roman"/>
          <w:sz w:val="28"/>
          <w:szCs w:val="24"/>
        </w:rPr>
        <w:t xml:space="preserve"> и сложить в конверт со знаком «+», несоответствующие – в конверт со знаком «-»;</w:t>
      </w:r>
    </w:p>
    <w:p w14:paraId="409AEC69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убрать в</w:t>
      </w:r>
      <w:r w:rsidRPr="00791AEC">
        <w:rPr>
          <w:rFonts w:ascii="Times New Roman" w:hAnsi="Times New Roman" w:cs="Times New Roman"/>
          <w:spacing w:val="3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конверт</w:t>
      </w:r>
      <w:r w:rsidRPr="00791AEC">
        <w:rPr>
          <w:rFonts w:ascii="Times New Roman" w:hAnsi="Times New Roman" w:cs="Times New Roman"/>
          <w:spacing w:val="3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карточку</w:t>
      </w:r>
      <w:r w:rsidRPr="00791AEC">
        <w:rPr>
          <w:rFonts w:ascii="Times New Roman" w:hAnsi="Times New Roman" w:cs="Times New Roman"/>
          <w:spacing w:val="2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с</w:t>
      </w:r>
      <w:r w:rsidRPr="00791AEC">
        <w:rPr>
          <w:rFonts w:ascii="Times New Roman" w:hAnsi="Times New Roman" w:cs="Times New Roman"/>
          <w:spacing w:val="3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выполненным</w:t>
      </w:r>
      <w:r w:rsidRPr="00791AEC">
        <w:rPr>
          <w:rFonts w:ascii="Times New Roman" w:hAnsi="Times New Roman" w:cs="Times New Roman"/>
          <w:spacing w:val="3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заданием,</w:t>
      </w:r>
      <w:r w:rsidRPr="00791AEC">
        <w:rPr>
          <w:rFonts w:ascii="Times New Roman" w:hAnsi="Times New Roman" w:cs="Times New Roman"/>
          <w:spacing w:val="34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материалы</w:t>
      </w:r>
      <w:r w:rsidRPr="00791AEC">
        <w:rPr>
          <w:rFonts w:ascii="Times New Roman" w:hAnsi="Times New Roman" w:cs="Times New Roman"/>
          <w:spacing w:val="3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для работы;</w:t>
      </w:r>
    </w:p>
    <w:p w14:paraId="126C416D" w14:textId="77777777" w:rsidR="00C70D3C" w:rsidRPr="00791AEC" w:rsidRDefault="00975483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убрать рабочее место.</w:t>
      </w:r>
    </w:p>
    <w:p w14:paraId="5E16BECC" w14:textId="77777777" w:rsidR="00C70D3C" w:rsidRPr="00791AEC" w:rsidRDefault="00975483" w:rsidP="00975483">
      <w:pPr>
        <w:pStyle w:val="a7"/>
        <w:widowControl w:val="0"/>
        <w:tabs>
          <w:tab w:val="left" w:pos="966"/>
        </w:tabs>
        <w:autoSpaceDE w:val="0"/>
        <w:autoSpaceDN w:val="0"/>
        <w:spacing w:after="0" w:line="240" w:lineRule="auto"/>
        <w:ind w:left="709"/>
        <w:contextualSpacing w:val="0"/>
        <w:rPr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  <w:u w:val="single"/>
        </w:rPr>
        <w:t>Ожидаемый результат:</w:t>
      </w:r>
      <w:r w:rsidRPr="00791AEC">
        <w:rPr>
          <w:rFonts w:ascii="Times New Roman" w:hAnsi="Times New Roman" w:cs="Times New Roman"/>
          <w:sz w:val="28"/>
          <w:szCs w:val="24"/>
        </w:rPr>
        <w:t xml:space="preserve"> демонстрирует элементарные представления о предметах и оборудованиях, соответствующие по компетенции «экскурсовод»</w:t>
      </w:r>
      <w:r w:rsidR="00791AEC">
        <w:rPr>
          <w:rFonts w:ascii="Times New Roman" w:hAnsi="Times New Roman" w:cs="Times New Roman"/>
          <w:sz w:val="28"/>
          <w:szCs w:val="24"/>
        </w:rPr>
        <w:t>.</w:t>
      </w:r>
    </w:p>
    <w:p w14:paraId="29A28DE6" w14:textId="77777777" w:rsidR="00C70D3C" w:rsidRPr="00791AEC" w:rsidRDefault="00C70D3C">
      <w:pPr>
        <w:pStyle w:val="a3"/>
        <w:rPr>
          <w:szCs w:val="24"/>
        </w:rPr>
      </w:pPr>
    </w:p>
    <w:p w14:paraId="5C2A78B6" w14:textId="77777777" w:rsidR="00C70D3C" w:rsidRPr="00791AEC" w:rsidRDefault="00975483" w:rsidP="00791AE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pacing w:val="-10"/>
          <w:sz w:val="28"/>
          <w:szCs w:val="24"/>
        </w:rPr>
      </w:pPr>
      <w:r w:rsidRPr="00791AEC">
        <w:rPr>
          <w:rFonts w:ascii="Times New Roman" w:hAnsi="Times New Roman" w:cs="Times New Roman"/>
          <w:b/>
          <w:color w:val="auto"/>
          <w:sz w:val="28"/>
          <w:szCs w:val="24"/>
        </w:rPr>
        <w:t>Модуль</w:t>
      </w:r>
      <w:r w:rsidRPr="00791AEC">
        <w:rPr>
          <w:rFonts w:ascii="Times New Roman" w:hAnsi="Times New Roman" w:cs="Times New Roman"/>
          <w:b/>
          <w:color w:val="auto"/>
          <w:spacing w:val="-7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b/>
          <w:color w:val="auto"/>
          <w:sz w:val="28"/>
          <w:szCs w:val="24"/>
        </w:rPr>
        <w:t>В.</w:t>
      </w:r>
      <w:r w:rsidRPr="00791AEC">
        <w:rPr>
          <w:rFonts w:ascii="Times New Roman" w:hAnsi="Times New Roman" w:cs="Times New Roman"/>
          <w:b/>
          <w:color w:val="auto"/>
          <w:spacing w:val="-10"/>
          <w:sz w:val="28"/>
          <w:szCs w:val="24"/>
        </w:rPr>
        <w:t xml:space="preserve"> (продуктивный) ОРГАНИЗАЦИЯ ЭКС</w:t>
      </w:r>
      <w:r w:rsidR="00791AEC">
        <w:rPr>
          <w:rFonts w:ascii="Times New Roman" w:hAnsi="Times New Roman" w:cs="Times New Roman"/>
          <w:b/>
          <w:color w:val="auto"/>
          <w:spacing w:val="-10"/>
          <w:sz w:val="28"/>
          <w:szCs w:val="24"/>
        </w:rPr>
        <w:t>КУРСИИ ПО ЗАДАННОМУ</w:t>
      </w:r>
      <w:r w:rsidR="003A1A97">
        <w:rPr>
          <w:rFonts w:ascii="Times New Roman" w:hAnsi="Times New Roman" w:cs="Times New Roman"/>
          <w:b/>
          <w:color w:val="auto"/>
          <w:spacing w:val="-10"/>
          <w:sz w:val="28"/>
          <w:szCs w:val="24"/>
        </w:rPr>
        <w:t xml:space="preserve"> ЭКСКУРСИОННОМУ</w:t>
      </w:r>
      <w:r w:rsidR="00791AEC">
        <w:rPr>
          <w:rFonts w:ascii="Times New Roman" w:hAnsi="Times New Roman" w:cs="Times New Roman"/>
          <w:b/>
          <w:color w:val="auto"/>
          <w:spacing w:val="-10"/>
          <w:sz w:val="28"/>
          <w:szCs w:val="24"/>
        </w:rPr>
        <w:t xml:space="preserve"> ОБЪЕКТУ.</w:t>
      </w:r>
    </w:p>
    <w:p w14:paraId="6465B4E2" w14:textId="77777777" w:rsidR="00C70D3C" w:rsidRPr="00791AEC" w:rsidRDefault="00C70D3C" w:rsidP="00791AEC">
      <w:pPr>
        <w:pStyle w:val="a3"/>
        <w:ind w:right="92"/>
        <w:rPr>
          <w:b/>
          <w:szCs w:val="24"/>
          <w:u w:val="single"/>
        </w:rPr>
      </w:pPr>
    </w:p>
    <w:p w14:paraId="2CD928FB" w14:textId="77777777" w:rsidR="00105858" w:rsidRPr="00791AEC" w:rsidRDefault="00105858" w:rsidP="00791AEC">
      <w:pPr>
        <w:pStyle w:val="a3"/>
        <w:ind w:right="92"/>
        <w:rPr>
          <w:szCs w:val="24"/>
          <w:u w:val="single"/>
        </w:rPr>
      </w:pPr>
      <w:r w:rsidRPr="00791AEC">
        <w:rPr>
          <w:szCs w:val="24"/>
          <w:u w:val="single"/>
        </w:rPr>
        <w:t xml:space="preserve">КОНКУРСНОЕ ЗАДАНИЕ: </w:t>
      </w:r>
      <w:r w:rsidRPr="00791AEC">
        <w:rPr>
          <w:szCs w:val="24"/>
        </w:rPr>
        <w:t>Оборудовать демонстрационную площадку «Красная площадь г. Москва»</w:t>
      </w:r>
      <w:r w:rsidR="00791AEC">
        <w:rPr>
          <w:szCs w:val="24"/>
        </w:rPr>
        <w:t xml:space="preserve"> или «Театральная площадь г.</w:t>
      </w:r>
      <w:r w:rsidR="009B4E72">
        <w:rPr>
          <w:szCs w:val="24"/>
        </w:rPr>
        <w:t xml:space="preserve"> </w:t>
      </w:r>
      <w:r w:rsidR="00791AEC">
        <w:rPr>
          <w:szCs w:val="24"/>
        </w:rPr>
        <w:t>Ростов-на-Дону»</w:t>
      </w:r>
      <w:r w:rsidRPr="00791AEC">
        <w:rPr>
          <w:szCs w:val="24"/>
        </w:rPr>
        <w:t xml:space="preserve"> видеоматериалом по одному из экскурсионных объектов (по жеребьевке).</w:t>
      </w:r>
    </w:p>
    <w:p w14:paraId="2205E7B9" w14:textId="77777777" w:rsidR="00105858" w:rsidRPr="00791AEC" w:rsidRDefault="00105858" w:rsidP="00791AEC">
      <w:pPr>
        <w:pStyle w:val="a3"/>
        <w:ind w:right="92"/>
        <w:rPr>
          <w:szCs w:val="24"/>
          <w:u w:val="single"/>
        </w:rPr>
      </w:pPr>
    </w:p>
    <w:p w14:paraId="57976312" w14:textId="77777777" w:rsidR="00C70D3C" w:rsidRPr="00791AEC" w:rsidRDefault="00975483" w:rsidP="00791AEC">
      <w:pPr>
        <w:pStyle w:val="a3"/>
        <w:ind w:right="92"/>
        <w:rPr>
          <w:szCs w:val="24"/>
        </w:rPr>
      </w:pPr>
      <w:r w:rsidRPr="00791AEC">
        <w:rPr>
          <w:szCs w:val="24"/>
          <w:u w:val="single"/>
        </w:rPr>
        <w:t xml:space="preserve">Цель: демонстрация умения </w:t>
      </w:r>
      <w:r w:rsidRPr="00791AEC">
        <w:rPr>
          <w:szCs w:val="24"/>
        </w:rPr>
        <w:t>оборудовать (подготовить) площадку к проведению э</w:t>
      </w:r>
      <w:r w:rsidR="00791AEC">
        <w:rPr>
          <w:szCs w:val="24"/>
        </w:rPr>
        <w:t>кскурсии по заданному объекту</w:t>
      </w:r>
      <w:r w:rsidRPr="00791AEC">
        <w:rPr>
          <w:szCs w:val="24"/>
        </w:rPr>
        <w:t xml:space="preserve"> посредством выбора </w:t>
      </w:r>
      <w:r w:rsidR="001D6C21" w:rsidRPr="00791AEC">
        <w:rPr>
          <w:szCs w:val="24"/>
        </w:rPr>
        <w:t>видеоматериалов</w:t>
      </w:r>
      <w:r w:rsidRPr="00791AEC">
        <w:rPr>
          <w:szCs w:val="24"/>
        </w:rPr>
        <w:t xml:space="preserve"> экскурсионного объекта</w:t>
      </w:r>
      <w:r w:rsidR="001D6C21" w:rsidRPr="00791AEC">
        <w:rPr>
          <w:szCs w:val="24"/>
        </w:rPr>
        <w:t>, размещения и изготовления дополнительного оборудования</w:t>
      </w:r>
      <w:r w:rsidRPr="00791AEC">
        <w:rPr>
          <w:szCs w:val="24"/>
        </w:rPr>
        <w:t>.</w:t>
      </w:r>
    </w:p>
    <w:p w14:paraId="65C09296" w14:textId="77777777" w:rsidR="00C70D3C" w:rsidRPr="00791AEC" w:rsidRDefault="00975483" w:rsidP="00791AEC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выполнение</w:t>
      </w:r>
      <w:r w:rsidRPr="00791AEC">
        <w:rPr>
          <w:spacing w:val="-6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  <w:r w:rsidRPr="00791AEC">
        <w:rPr>
          <w:spacing w:val="-8"/>
          <w:szCs w:val="24"/>
        </w:rPr>
        <w:t xml:space="preserve"> </w:t>
      </w:r>
      <w:r w:rsidR="001D6C21" w:rsidRPr="00791AEC">
        <w:rPr>
          <w:szCs w:val="24"/>
        </w:rPr>
        <w:t>10</w:t>
      </w:r>
      <w:r w:rsidRPr="00791AEC">
        <w:rPr>
          <w:spacing w:val="-4"/>
          <w:szCs w:val="24"/>
        </w:rPr>
        <w:t xml:space="preserve"> </w:t>
      </w:r>
      <w:r w:rsidRPr="00791AEC">
        <w:rPr>
          <w:szCs w:val="24"/>
        </w:rPr>
        <w:t>мин.</w:t>
      </w:r>
    </w:p>
    <w:p w14:paraId="27C477A9" w14:textId="77777777" w:rsidR="00C70D3C" w:rsidRPr="00791AEC" w:rsidRDefault="00975483" w:rsidP="00791AEC">
      <w:pPr>
        <w:pStyle w:val="a3"/>
        <w:rPr>
          <w:szCs w:val="24"/>
        </w:rPr>
      </w:pPr>
      <w:r w:rsidRPr="00791AEC">
        <w:rPr>
          <w:szCs w:val="24"/>
          <w:u w:val="single"/>
        </w:rPr>
        <w:t>Лимит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времени</w:t>
      </w:r>
      <w:r w:rsidRPr="00791AEC">
        <w:rPr>
          <w:spacing w:val="-11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на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представление</w:t>
      </w:r>
      <w:r w:rsidRPr="00791AEC">
        <w:rPr>
          <w:spacing w:val="-8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  <w:r w:rsidRPr="00791AEC">
        <w:rPr>
          <w:spacing w:val="-8"/>
          <w:szCs w:val="24"/>
        </w:rPr>
        <w:t xml:space="preserve"> </w:t>
      </w:r>
      <w:r w:rsidRPr="00791AEC">
        <w:rPr>
          <w:szCs w:val="24"/>
        </w:rPr>
        <w:t>не</w:t>
      </w:r>
      <w:r w:rsidRPr="00791AEC">
        <w:rPr>
          <w:spacing w:val="-10"/>
          <w:szCs w:val="24"/>
        </w:rPr>
        <w:t xml:space="preserve"> </w:t>
      </w:r>
      <w:r w:rsidRPr="00791AEC">
        <w:rPr>
          <w:szCs w:val="24"/>
        </w:rPr>
        <w:t>предусмотрен</w:t>
      </w:r>
    </w:p>
    <w:p w14:paraId="372F48D7" w14:textId="77777777" w:rsidR="00511C1F" w:rsidRPr="00791AEC" w:rsidRDefault="00511C1F" w:rsidP="00791AEC">
      <w:pPr>
        <w:pStyle w:val="a3"/>
        <w:rPr>
          <w:szCs w:val="24"/>
        </w:rPr>
      </w:pPr>
      <w:r w:rsidRPr="00791AEC">
        <w:rPr>
          <w:szCs w:val="24"/>
          <w:u w:val="single"/>
        </w:rPr>
        <w:t>Алгоритм</w:t>
      </w:r>
      <w:r w:rsidRPr="00791AEC">
        <w:rPr>
          <w:spacing w:val="-17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выполнения</w:t>
      </w:r>
      <w:r w:rsidRPr="00791AEC">
        <w:rPr>
          <w:spacing w:val="-10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задания:</w:t>
      </w:r>
    </w:p>
    <w:p w14:paraId="2C0A2DA8" w14:textId="77777777" w:rsidR="00511C1F" w:rsidRPr="00791AEC" w:rsidRDefault="00511C1F" w:rsidP="00791AEC">
      <w:pPr>
        <w:pStyle w:val="a7"/>
        <w:widowControl w:val="0"/>
        <w:numPr>
          <w:ilvl w:val="0"/>
          <w:numId w:val="11"/>
        </w:numPr>
        <w:tabs>
          <w:tab w:val="left" w:pos="1673"/>
          <w:tab w:val="left" w:pos="16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поприветствовать;</w:t>
      </w:r>
    </w:p>
    <w:p w14:paraId="1D865FCC" w14:textId="77777777" w:rsidR="00511C1F" w:rsidRPr="00791AEC" w:rsidRDefault="00511C1F" w:rsidP="00791AEC">
      <w:pPr>
        <w:pStyle w:val="a7"/>
        <w:widowControl w:val="0"/>
        <w:numPr>
          <w:ilvl w:val="0"/>
          <w:numId w:val="11"/>
        </w:numPr>
        <w:tabs>
          <w:tab w:val="left" w:pos="1673"/>
          <w:tab w:val="left" w:pos="16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представиться;</w:t>
      </w:r>
    </w:p>
    <w:p w14:paraId="4715DFD0" w14:textId="77777777" w:rsidR="001D6C21" w:rsidRPr="00791AEC" w:rsidRDefault="001D6C21" w:rsidP="00791AEC">
      <w:pPr>
        <w:pStyle w:val="a7"/>
        <w:widowControl w:val="0"/>
        <w:numPr>
          <w:ilvl w:val="0"/>
          <w:numId w:val="11"/>
        </w:numPr>
        <w:tabs>
          <w:tab w:val="left" w:pos="1673"/>
          <w:tab w:val="left" w:pos="16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объявить о готовности.</w:t>
      </w:r>
    </w:p>
    <w:p w14:paraId="2D380C13" w14:textId="77777777" w:rsidR="00C70D3C" w:rsidRPr="00791AEC" w:rsidRDefault="00975483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lastRenderedPageBreak/>
        <w:t>выслушать</w:t>
      </w:r>
      <w:r w:rsidRPr="00791AEC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задание;</w:t>
      </w:r>
    </w:p>
    <w:p w14:paraId="5A3402C0" w14:textId="77777777" w:rsidR="00C70D3C" w:rsidRPr="00791AEC" w:rsidRDefault="00975483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рассмотреть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материалы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к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заданию;</w:t>
      </w:r>
    </w:p>
    <w:p w14:paraId="185A7564" w14:textId="77777777" w:rsidR="00C70D3C" w:rsidRPr="00791AEC" w:rsidRDefault="00975483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 xml:space="preserve">выбрать </w:t>
      </w:r>
      <w:r w:rsidR="00365B09" w:rsidRPr="00791AEC">
        <w:rPr>
          <w:rFonts w:ascii="Times New Roman" w:hAnsi="Times New Roman" w:cs="Times New Roman"/>
          <w:sz w:val="28"/>
          <w:szCs w:val="24"/>
        </w:rPr>
        <w:t xml:space="preserve">заданный </w:t>
      </w:r>
      <w:r w:rsidRPr="00791AEC">
        <w:rPr>
          <w:rFonts w:ascii="Times New Roman" w:hAnsi="Times New Roman" w:cs="Times New Roman"/>
          <w:sz w:val="28"/>
          <w:szCs w:val="24"/>
        </w:rPr>
        <w:t>экскурсионный объект</w:t>
      </w:r>
      <w:r w:rsidR="00791AEC">
        <w:rPr>
          <w:rFonts w:ascii="Times New Roman" w:hAnsi="Times New Roman" w:cs="Times New Roman"/>
          <w:sz w:val="28"/>
          <w:szCs w:val="24"/>
        </w:rPr>
        <w:t xml:space="preserve"> (из 3 предложенных: Спасская башня, </w:t>
      </w:r>
      <w:r w:rsidR="009B4E72">
        <w:rPr>
          <w:rFonts w:ascii="Times New Roman" w:hAnsi="Times New Roman" w:cs="Times New Roman"/>
          <w:sz w:val="28"/>
          <w:szCs w:val="24"/>
        </w:rPr>
        <w:t>Царь-пушка</w:t>
      </w:r>
      <w:r w:rsidR="00791AEC">
        <w:rPr>
          <w:rFonts w:ascii="Times New Roman" w:hAnsi="Times New Roman" w:cs="Times New Roman"/>
          <w:sz w:val="28"/>
          <w:szCs w:val="24"/>
        </w:rPr>
        <w:t>, Театральная площадь).</w:t>
      </w:r>
    </w:p>
    <w:p w14:paraId="6156378C" w14:textId="77777777" w:rsidR="00C70D3C" w:rsidRPr="00791AEC" w:rsidRDefault="001D6C21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подобрать видеоматериалы для проведения экскурсии</w:t>
      </w:r>
      <w:r w:rsidR="00975483" w:rsidRPr="00791AEC">
        <w:rPr>
          <w:rFonts w:ascii="Times New Roman" w:hAnsi="Times New Roman" w:cs="Times New Roman"/>
          <w:sz w:val="28"/>
          <w:szCs w:val="24"/>
        </w:rPr>
        <w:t xml:space="preserve"> на </w:t>
      </w:r>
      <w:r w:rsidRPr="00791AEC">
        <w:rPr>
          <w:rFonts w:ascii="Times New Roman" w:hAnsi="Times New Roman" w:cs="Times New Roman"/>
          <w:sz w:val="28"/>
          <w:szCs w:val="24"/>
        </w:rPr>
        <w:t>интерактивной панели</w:t>
      </w:r>
      <w:r w:rsidR="00975483" w:rsidRPr="00791AEC">
        <w:rPr>
          <w:rFonts w:ascii="Times New Roman" w:hAnsi="Times New Roman" w:cs="Times New Roman"/>
          <w:sz w:val="28"/>
          <w:szCs w:val="24"/>
        </w:rPr>
        <w:t>;</w:t>
      </w:r>
    </w:p>
    <w:p w14:paraId="439DD4DE" w14:textId="77777777" w:rsidR="001D6C21" w:rsidRPr="00791AEC" w:rsidRDefault="001D6C21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проверить готовность видеоматериала к просмотру.</w:t>
      </w:r>
    </w:p>
    <w:p w14:paraId="18FC2EC7" w14:textId="77777777" w:rsidR="00C91F2F" w:rsidRPr="00791AEC" w:rsidRDefault="00C91F2F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подобрать (или изготовить) оборудование для работы экскурсовода для проведения экскурсии;</w:t>
      </w:r>
    </w:p>
    <w:p w14:paraId="1D9B51E0" w14:textId="77777777" w:rsidR="00C70D3C" w:rsidRPr="00791AEC" w:rsidRDefault="00975483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выполнить</w:t>
      </w:r>
      <w:r w:rsidRPr="00791AEC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задание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</w:t>
      </w:r>
      <w:r w:rsidRPr="00791AEC">
        <w:rPr>
          <w:rFonts w:ascii="Times New Roman" w:hAnsi="Times New Roman" w:cs="Times New Roman"/>
          <w:spacing w:val="-9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установленный</w:t>
      </w:r>
      <w:r w:rsidRPr="00791AEC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лимит</w:t>
      </w:r>
      <w:r w:rsidRPr="00791AEC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времени;</w:t>
      </w:r>
    </w:p>
    <w:p w14:paraId="6AA0C016" w14:textId="77777777" w:rsidR="00C70D3C" w:rsidRPr="00791AEC" w:rsidRDefault="00975483" w:rsidP="00791AEC">
      <w:pPr>
        <w:pStyle w:val="a7"/>
        <w:widowControl w:val="0"/>
        <w:numPr>
          <w:ilvl w:val="0"/>
          <w:numId w:val="11"/>
        </w:numPr>
        <w:tabs>
          <w:tab w:val="left" w:pos="96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>убрать</w:t>
      </w:r>
      <w:r w:rsidRPr="00791AEC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рабочее</w:t>
      </w:r>
      <w:r w:rsidRPr="00791AEC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791AEC">
        <w:rPr>
          <w:rFonts w:ascii="Times New Roman" w:hAnsi="Times New Roman" w:cs="Times New Roman"/>
          <w:sz w:val="28"/>
          <w:szCs w:val="24"/>
        </w:rPr>
        <w:t>место.</w:t>
      </w:r>
    </w:p>
    <w:p w14:paraId="33F5F14C" w14:textId="77777777" w:rsidR="00511C1F" w:rsidRPr="00791AEC" w:rsidRDefault="00511C1F" w:rsidP="00791AEC">
      <w:pPr>
        <w:pStyle w:val="a7"/>
        <w:widowControl w:val="0"/>
        <w:numPr>
          <w:ilvl w:val="0"/>
          <w:numId w:val="11"/>
        </w:numPr>
        <w:tabs>
          <w:tab w:val="left" w:pos="1673"/>
          <w:tab w:val="left" w:pos="16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791AEC">
        <w:rPr>
          <w:rFonts w:ascii="Times New Roman" w:hAnsi="Times New Roman" w:cs="Times New Roman"/>
          <w:sz w:val="28"/>
          <w:szCs w:val="24"/>
        </w:rPr>
        <w:t xml:space="preserve">объявить о </w:t>
      </w:r>
      <w:r w:rsidR="001D6C21" w:rsidRPr="00791AEC">
        <w:rPr>
          <w:rFonts w:ascii="Times New Roman" w:hAnsi="Times New Roman" w:cs="Times New Roman"/>
          <w:sz w:val="28"/>
          <w:szCs w:val="24"/>
        </w:rPr>
        <w:t>завершении</w:t>
      </w:r>
      <w:r w:rsidRPr="00791AEC">
        <w:rPr>
          <w:rFonts w:ascii="Times New Roman" w:hAnsi="Times New Roman" w:cs="Times New Roman"/>
          <w:sz w:val="28"/>
          <w:szCs w:val="24"/>
        </w:rPr>
        <w:t>.</w:t>
      </w:r>
    </w:p>
    <w:p w14:paraId="7D36BA43" w14:textId="77777777" w:rsidR="00C70D3C" w:rsidRPr="002A789E" w:rsidRDefault="00975483" w:rsidP="00791AEC">
      <w:pPr>
        <w:pStyle w:val="a3"/>
        <w:rPr>
          <w:spacing w:val="-10"/>
          <w:szCs w:val="24"/>
        </w:rPr>
      </w:pPr>
      <w:r w:rsidRPr="00791AEC">
        <w:rPr>
          <w:szCs w:val="24"/>
          <w:u w:val="single"/>
        </w:rPr>
        <w:t>Ожидаемый</w:t>
      </w:r>
      <w:r w:rsidRPr="00791AEC">
        <w:rPr>
          <w:spacing w:val="-17"/>
          <w:szCs w:val="24"/>
          <w:u w:val="single"/>
        </w:rPr>
        <w:t xml:space="preserve"> </w:t>
      </w:r>
      <w:r w:rsidRPr="00791AEC">
        <w:rPr>
          <w:szCs w:val="24"/>
          <w:u w:val="single"/>
        </w:rPr>
        <w:t>результат:</w:t>
      </w:r>
      <w:r w:rsidRPr="00791AEC">
        <w:rPr>
          <w:spacing w:val="-10"/>
          <w:szCs w:val="24"/>
        </w:rPr>
        <w:t xml:space="preserve"> отбирает </w:t>
      </w:r>
      <w:r w:rsidR="001D6C21" w:rsidRPr="00791AEC">
        <w:rPr>
          <w:spacing w:val="-10"/>
          <w:szCs w:val="24"/>
        </w:rPr>
        <w:t>видеоматериалы для демонстрации</w:t>
      </w:r>
      <w:r w:rsidRPr="00791AEC">
        <w:rPr>
          <w:spacing w:val="-10"/>
          <w:szCs w:val="24"/>
        </w:rPr>
        <w:t xml:space="preserve"> экскурсионного объекта в соответствии с заданием; размещает </w:t>
      </w:r>
      <w:r w:rsidR="001D6C21" w:rsidRPr="00791AEC">
        <w:rPr>
          <w:spacing w:val="-10"/>
          <w:szCs w:val="24"/>
        </w:rPr>
        <w:t>дополнительное</w:t>
      </w:r>
      <w:r w:rsidRPr="00791AEC">
        <w:rPr>
          <w:spacing w:val="-10"/>
          <w:szCs w:val="24"/>
        </w:rPr>
        <w:t xml:space="preserve"> оборудование на </w:t>
      </w:r>
      <w:r w:rsidR="00791AEC" w:rsidRPr="00791AEC">
        <w:rPr>
          <w:spacing w:val="-10"/>
          <w:szCs w:val="24"/>
        </w:rPr>
        <w:t>демонстрационной площадке</w:t>
      </w:r>
      <w:r w:rsidRPr="00791AEC">
        <w:rPr>
          <w:spacing w:val="-10"/>
          <w:szCs w:val="24"/>
        </w:rPr>
        <w:t xml:space="preserve">; </w:t>
      </w:r>
      <w:r w:rsidR="00511C1F" w:rsidRPr="00791AEC">
        <w:rPr>
          <w:spacing w:val="-10"/>
          <w:szCs w:val="24"/>
        </w:rPr>
        <w:t xml:space="preserve">готовит оборудование (инструменты) экскурсовода; </w:t>
      </w:r>
      <w:r w:rsidRPr="00791AEC">
        <w:rPr>
          <w:spacing w:val="-10"/>
          <w:szCs w:val="24"/>
        </w:rPr>
        <w:t>убирает рабочее место; объявляет о готовности</w:t>
      </w:r>
      <w:r w:rsidR="001D6C21" w:rsidRPr="00791AEC">
        <w:rPr>
          <w:spacing w:val="-10"/>
          <w:szCs w:val="24"/>
        </w:rPr>
        <w:t xml:space="preserve">; объявляет о </w:t>
      </w:r>
      <w:r w:rsidR="001D6C21" w:rsidRPr="002A789E">
        <w:rPr>
          <w:spacing w:val="-10"/>
          <w:szCs w:val="24"/>
        </w:rPr>
        <w:t>завершении задания</w:t>
      </w:r>
      <w:r w:rsidRPr="002A789E">
        <w:rPr>
          <w:spacing w:val="-10"/>
          <w:szCs w:val="24"/>
        </w:rPr>
        <w:t>.</w:t>
      </w:r>
    </w:p>
    <w:p w14:paraId="37948B62" w14:textId="77777777" w:rsidR="00511C1F" w:rsidRPr="002A789E" w:rsidRDefault="00511C1F" w:rsidP="002A789E">
      <w:pPr>
        <w:pStyle w:val="a3"/>
        <w:spacing w:before="1"/>
        <w:rPr>
          <w:szCs w:val="24"/>
        </w:rPr>
      </w:pPr>
      <w:r w:rsidRPr="002A789E">
        <w:rPr>
          <w:szCs w:val="24"/>
        </w:rPr>
        <w:t xml:space="preserve">Организована экскурсионная площадка для проведения экскурсии по Красной </w:t>
      </w:r>
      <w:r w:rsidR="002A789E">
        <w:rPr>
          <w:szCs w:val="24"/>
        </w:rPr>
        <w:t>площади г. Москва, по Театральной площади, Ростов-на-Дону.</w:t>
      </w:r>
    </w:p>
    <w:p w14:paraId="58B40FEF" w14:textId="77777777" w:rsidR="00511C1F" w:rsidRDefault="00511C1F">
      <w:pPr>
        <w:pStyle w:val="2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D41BCB" w14:textId="77777777" w:rsidR="00511C1F" w:rsidRDefault="00511C1F">
      <w:pPr>
        <w:pStyle w:val="2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3AF7A9" w14:textId="77777777" w:rsidR="00C70D3C" w:rsidRPr="00105858" w:rsidRDefault="00975483">
      <w:pPr>
        <w:pStyle w:val="2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05858">
        <w:rPr>
          <w:rFonts w:ascii="Times New Roman" w:hAnsi="Times New Roman" w:cs="Times New Roman"/>
          <w:b/>
          <w:color w:val="auto"/>
          <w:sz w:val="28"/>
          <w:szCs w:val="28"/>
        </w:rPr>
        <w:t>Модуль</w:t>
      </w:r>
      <w:r w:rsidRPr="00105858">
        <w:rPr>
          <w:rFonts w:ascii="Times New Roman" w:hAnsi="Times New Roman" w:cs="Times New Roman"/>
          <w:b/>
          <w:color w:val="auto"/>
          <w:spacing w:val="-11"/>
          <w:sz w:val="28"/>
          <w:szCs w:val="28"/>
        </w:rPr>
        <w:t xml:space="preserve"> С</w:t>
      </w:r>
      <w:r w:rsidRPr="0010585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105858">
        <w:rPr>
          <w:rFonts w:ascii="Times New Roman" w:hAnsi="Times New Roman" w:cs="Times New Roman"/>
          <w:b/>
          <w:color w:val="auto"/>
          <w:spacing w:val="-15"/>
          <w:sz w:val="28"/>
          <w:szCs w:val="28"/>
        </w:rPr>
        <w:t xml:space="preserve"> </w:t>
      </w:r>
      <w:r w:rsidRPr="00105858">
        <w:rPr>
          <w:rFonts w:ascii="Times New Roman" w:hAnsi="Times New Roman" w:cs="Times New Roman"/>
          <w:b/>
          <w:color w:val="auto"/>
          <w:sz w:val="28"/>
          <w:szCs w:val="28"/>
        </w:rPr>
        <w:t>Социально-коммуникативный.</w:t>
      </w:r>
    </w:p>
    <w:p w14:paraId="433C0215" w14:textId="77777777" w:rsidR="00105858" w:rsidRPr="002A789E" w:rsidRDefault="00105858" w:rsidP="00105858">
      <w:pPr>
        <w:pStyle w:val="a3"/>
        <w:ind w:right="92"/>
        <w:rPr>
          <w:szCs w:val="24"/>
          <w:u w:val="single"/>
        </w:rPr>
      </w:pPr>
      <w:r w:rsidRPr="007A2D3F">
        <w:rPr>
          <w:sz w:val="24"/>
          <w:szCs w:val="24"/>
          <w:u w:val="single"/>
        </w:rPr>
        <w:t xml:space="preserve">КОНКУРСНОЕ ЗАДАНИЕ: </w:t>
      </w:r>
      <w:r w:rsidRPr="002A789E">
        <w:rPr>
          <w:szCs w:val="24"/>
        </w:rPr>
        <w:t>Проведение экскурс</w:t>
      </w:r>
      <w:r w:rsidR="002A789E">
        <w:rPr>
          <w:szCs w:val="24"/>
        </w:rPr>
        <w:t>ии по заданному экскурсионному объекту.</w:t>
      </w:r>
    </w:p>
    <w:p w14:paraId="7028CAD9" w14:textId="77777777" w:rsidR="00105858" w:rsidRPr="002A789E" w:rsidRDefault="00105858" w:rsidP="00105858">
      <w:pPr>
        <w:pStyle w:val="a3"/>
        <w:rPr>
          <w:szCs w:val="24"/>
        </w:rPr>
      </w:pPr>
      <w:r w:rsidRPr="002A789E">
        <w:rPr>
          <w:szCs w:val="24"/>
        </w:rPr>
        <w:t>Цель: Демонстрировать умение проведения экскурсии по Красной</w:t>
      </w:r>
      <w:r w:rsidR="002A789E">
        <w:rPr>
          <w:szCs w:val="24"/>
        </w:rPr>
        <w:t xml:space="preserve"> или Театральной </w:t>
      </w:r>
      <w:r w:rsidR="002A789E" w:rsidRPr="002A789E">
        <w:rPr>
          <w:szCs w:val="24"/>
        </w:rPr>
        <w:t>площади</w:t>
      </w:r>
      <w:r w:rsidRPr="002A789E">
        <w:rPr>
          <w:szCs w:val="24"/>
        </w:rPr>
        <w:t xml:space="preserve"> и общения с туристами.</w:t>
      </w:r>
    </w:p>
    <w:p w14:paraId="67FAE443" w14:textId="77777777" w:rsidR="00105858" w:rsidRPr="002A789E" w:rsidRDefault="00105858" w:rsidP="00105858">
      <w:pPr>
        <w:pStyle w:val="a3"/>
        <w:ind w:right="92"/>
        <w:rPr>
          <w:szCs w:val="24"/>
        </w:rPr>
      </w:pPr>
      <w:r w:rsidRPr="002A789E">
        <w:rPr>
          <w:szCs w:val="24"/>
          <w:u w:val="single"/>
        </w:rPr>
        <w:t>Лимит</w:t>
      </w:r>
      <w:r w:rsidRPr="002A789E">
        <w:rPr>
          <w:spacing w:val="-10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времени</w:t>
      </w:r>
      <w:r w:rsidRPr="002A789E">
        <w:rPr>
          <w:spacing w:val="-11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на</w:t>
      </w:r>
      <w:r w:rsidRPr="002A789E">
        <w:rPr>
          <w:spacing w:val="-7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выполнение</w:t>
      </w:r>
      <w:r w:rsidRPr="002A789E">
        <w:rPr>
          <w:spacing w:val="-6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задания:</w:t>
      </w:r>
      <w:r w:rsidRPr="002A789E">
        <w:rPr>
          <w:spacing w:val="-6"/>
          <w:szCs w:val="24"/>
        </w:rPr>
        <w:t xml:space="preserve"> </w:t>
      </w:r>
      <w:r w:rsidRPr="002A789E">
        <w:rPr>
          <w:szCs w:val="24"/>
        </w:rPr>
        <w:t>не</w:t>
      </w:r>
      <w:r w:rsidRPr="002A789E">
        <w:rPr>
          <w:spacing w:val="-8"/>
          <w:szCs w:val="24"/>
        </w:rPr>
        <w:t xml:space="preserve"> </w:t>
      </w:r>
      <w:r w:rsidRPr="002A789E">
        <w:rPr>
          <w:szCs w:val="24"/>
        </w:rPr>
        <w:t>предусмотрено.</w:t>
      </w:r>
    </w:p>
    <w:p w14:paraId="1F13BAE1" w14:textId="77777777" w:rsidR="00105858" w:rsidRPr="002A789E" w:rsidRDefault="00105858" w:rsidP="00105858">
      <w:pPr>
        <w:pStyle w:val="a3"/>
        <w:rPr>
          <w:szCs w:val="24"/>
        </w:rPr>
      </w:pPr>
      <w:r w:rsidRPr="002A789E">
        <w:rPr>
          <w:szCs w:val="24"/>
          <w:u w:val="single"/>
        </w:rPr>
        <w:t>Лимит</w:t>
      </w:r>
      <w:r w:rsidRPr="002A789E">
        <w:rPr>
          <w:spacing w:val="-8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времени</w:t>
      </w:r>
      <w:r w:rsidRPr="002A789E">
        <w:rPr>
          <w:spacing w:val="-9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на</w:t>
      </w:r>
      <w:r w:rsidRPr="002A789E">
        <w:rPr>
          <w:spacing w:val="-8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представление</w:t>
      </w:r>
      <w:r w:rsidRPr="002A789E">
        <w:rPr>
          <w:spacing w:val="-5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задания:</w:t>
      </w:r>
      <w:r w:rsidRPr="002A789E">
        <w:rPr>
          <w:spacing w:val="-3"/>
          <w:szCs w:val="24"/>
        </w:rPr>
        <w:t xml:space="preserve"> </w:t>
      </w:r>
      <w:r w:rsidRPr="002A789E">
        <w:rPr>
          <w:szCs w:val="24"/>
        </w:rPr>
        <w:t>до</w:t>
      </w:r>
      <w:r w:rsidRPr="002A789E">
        <w:rPr>
          <w:spacing w:val="-5"/>
          <w:szCs w:val="24"/>
        </w:rPr>
        <w:t xml:space="preserve"> </w:t>
      </w:r>
      <w:r w:rsidRPr="002A789E">
        <w:rPr>
          <w:szCs w:val="24"/>
        </w:rPr>
        <w:t>5</w:t>
      </w:r>
      <w:r w:rsidRPr="002A789E">
        <w:rPr>
          <w:spacing w:val="-4"/>
          <w:szCs w:val="24"/>
        </w:rPr>
        <w:t xml:space="preserve"> </w:t>
      </w:r>
      <w:r w:rsidRPr="002A789E">
        <w:rPr>
          <w:szCs w:val="24"/>
        </w:rPr>
        <w:t>мин.</w:t>
      </w:r>
    </w:p>
    <w:p w14:paraId="52F509BA" w14:textId="77777777" w:rsidR="00105858" w:rsidRPr="002A789E" w:rsidRDefault="00105858" w:rsidP="00105858">
      <w:pPr>
        <w:pStyle w:val="a3"/>
        <w:rPr>
          <w:szCs w:val="24"/>
        </w:rPr>
      </w:pPr>
      <w:r w:rsidRPr="002A789E">
        <w:rPr>
          <w:szCs w:val="24"/>
          <w:u w:val="single"/>
        </w:rPr>
        <w:t>Алгоритм</w:t>
      </w:r>
      <w:r w:rsidRPr="002A789E">
        <w:rPr>
          <w:spacing w:val="-17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выполнения</w:t>
      </w:r>
      <w:r w:rsidRPr="002A789E">
        <w:rPr>
          <w:spacing w:val="-10"/>
          <w:szCs w:val="24"/>
          <w:u w:val="single"/>
        </w:rPr>
        <w:t xml:space="preserve"> </w:t>
      </w:r>
      <w:r w:rsidRPr="002A789E">
        <w:rPr>
          <w:szCs w:val="24"/>
          <w:u w:val="single"/>
        </w:rPr>
        <w:t>задания:</w:t>
      </w:r>
    </w:p>
    <w:p w14:paraId="1D83030F" w14:textId="77777777" w:rsidR="00105858" w:rsidRPr="002A789E" w:rsidRDefault="00105858" w:rsidP="00105858">
      <w:pPr>
        <w:pStyle w:val="a7"/>
        <w:widowControl w:val="0"/>
        <w:numPr>
          <w:ilvl w:val="0"/>
          <w:numId w:val="12"/>
        </w:numPr>
        <w:tabs>
          <w:tab w:val="left" w:pos="1673"/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поприветствовать;</w:t>
      </w:r>
    </w:p>
    <w:p w14:paraId="46190BCC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представиться;</w:t>
      </w:r>
    </w:p>
    <w:p w14:paraId="49E67789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пригласить на экскурсию;</w:t>
      </w:r>
    </w:p>
    <w:p w14:paraId="2984A839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презентовать</w:t>
      </w:r>
      <w:r w:rsidRPr="002A789E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2A789E">
        <w:rPr>
          <w:rFonts w:ascii="Times New Roman" w:hAnsi="Times New Roman" w:cs="Times New Roman"/>
          <w:sz w:val="28"/>
          <w:szCs w:val="24"/>
        </w:rPr>
        <w:t>экскурсионные объекты;</w:t>
      </w:r>
    </w:p>
    <w:p w14:paraId="61366A4C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организовать диалог с группой туристов;</w:t>
      </w:r>
    </w:p>
    <w:p w14:paraId="7F98CC68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завершать экскурсию: прощаться.</w:t>
      </w:r>
    </w:p>
    <w:p w14:paraId="23E6BA14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убрать рабочее место.</w:t>
      </w:r>
    </w:p>
    <w:p w14:paraId="657D5453" w14:textId="77777777" w:rsidR="00105858" w:rsidRPr="002A789E" w:rsidRDefault="00105858" w:rsidP="00105858">
      <w:pPr>
        <w:pStyle w:val="a7"/>
        <w:widowControl w:val="0"/>
        <w:numPr>
          <w:ilvl w:val="1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</w:rPr>
        <w:t>Объявить о завершении выполнения задания</w:t>
      </w:r>
    </w:p>
    <w:p w14:paraId="1418E3CC" w14:textId="77777777" w:rsidR="00105858" w:rsidRPr="002A789E" w:rsidRDefault="00105858" w:rsidP="00105858">
      <w:pPr>
        <w:pStyle w:val="a3"/>
        <w:spacing w:before="1" w:line="360" w:lineRule="auto"/>
        <w:rPr>
          <w:szCs w:val="24"/>
        </w:rPr>
      </w:pPr>
    </w:p>
    <w:p w14:paraId="19E7D550" w14:textId="77777777" w:rsidR="00105858" w:rsidRPr="002A789E" w:rsidRDefault="00105858" w:rsidP="00105858">
      <w:pPr>
        <w:pStyle w:val="a7"/>
        <w:widowControl w:val="0"/>
        <w:tabs>
          <w:tab w:val="left" w:pos="1674"/>
        </w:tabs>
        <w:autoSpaceDE w:val="0"/>
        <w:autoSpaceDN w:val="0"/>
        <w:spacing w:after="0" w:line="240" w:lineRule="auto"/>
        <w:ind w:left="709"/>
        <w:contextualSpacing w:val="0"/>
        <w:rPr>
          <w:rFonts w:ascii="Times New Roman" w:hAnsi="Times New Roman" w:cs="Times New Roman"/>
          <w:sz w:val="28"/>
          <w:szCs w:val="24"/>
        </w:rPr>
      </w:pPr>
      <w:r w:rsidRPr="002A789E">
        <w:rPr>
          <w:rFonts w:ascii="Times New Roman" w:hAnsi="Times New Roman" w:cs="Times New Roman"/>
          <w:sz w:val="28"/>
          <w:szCs w:val="24"/>
          <w:u w:val="single"/>
        </w:rPr>
        <w:t>Ожидаемый результат: ребенок</w:t>
      </w:r>
      <w:r w:rsidRPr="002A789E">
        <w:rPr>
          <w:rFonts w:ascii="Times New Roman" w:hAnsi="Times New Roman" w:cs="Times New Roman"/>
          <w:sz w:val="28"/>
          <w:szCs w:val="24"/>
        </w:rPr>
        <w:t xml:space="preserve"> приветствует группу туристов, представляет себя, </w:t>
      </w:r>
      <w:r w:rsidR="002A789E">
        <w:rPr>
          <w:rFonts w:ascii="Times New Roman" w:hAnsi="Times New Roman" w:cs="Times New Roman"/>
          <w:sz w:val="28"/>
          <w:szCs w:val="24"/>
        </w:rPr>
        <w:t>приглашает на экскурсию по заданному объекту</w:t>
      </w:r>
      <w:r w:rsidRPr="002A789E">
        <w:rPr>
          <w:rFonts w:ascii="Times New Roman" w:hAnsi="Times New Roman" w:cs="Times New Roman"/>
          <w:sz w:val="28"/>
          <w:szCs w:val="24"/>
        </w:rPr>
        <w:t>, показывает, называет, демонстрирует и рассказывает об экскурсионном объекте, использует речевые формы для привлечения внимания к особенностям экскурсионного объекта, общается с группой туристов по содержанию рассказа об экскурсионном объекте (задавать и отвечать на вопросы), завершает экскурсию: сообщает о завершении экскурсии и прощается с туристами.</w:t>
      </w:r>
    </w:p>
    <w:p w14:paraId="6DEF2D7C" w14:textId="77777777" w:rsidR="00C70D3C" w:rsidRPr="002A789E" w:rsidRDefault="00C70D3C">
      <w:pPr>
        <w:pStyle w:val="a3"/>
        <w:ind w:right="92"/>
        <w:rPr>
          <w:szCs w:val="24"/>
          <w:u w:val="single"/>
        </w:rPr>
      </w:pPr>
    </w:p>
    <w:p w14:paraId="0BB0DC92" w14:textId="77777777" w:rsidR="00105858" w:rsidRDefault="00105858">
      <w:pPr>
        <w:pStyle w:val="a3"/>
        <w:ind w:right="92"/>
        <w:rPr>
          <w:sz w:val="24"/>
          <w:szCs w:val="24"/>
          <w:u w:val="single"/>
        </w:rPr>
      </w:pPr>
    </w:p>
    <w:bookmarkEnd w:id="2"/>
    <w:p w14:paraId="1B0A7D85" w14:textId="77777777" w:rsidR="00C70D3C" w:rsidRPr="00927CD5" w:rsidRDefault="00C70D3C" w:rsidP="003A1A97">
      <w:pPr>
        <w:pStyle w:val="a3"/>
        <w:ind w:firstLine="0"/>
        <w:rPr>
          <w:sz w:val="24"/>
          <w:szCs w:val="24"/>
        </w:rPr>
      </w:pPr>
    </w:p>
    <w:p w14:paraId="7C7E1ECB" w14:textId="77777777" w:rsidR="00C70D3C" w:rsidRDefault="00975483" w:rsidP="003A1A97">
      <w:pPr>
        <w:pStyle w:val="1"/>
        <w:numPr>
          <w:ilvl w:val="0"/>
          <w:numId w:val="10"/>
        </w:numPr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3" w:name="_Toc126009015"/>
      <w:r w:rsidRPr="003A1A9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ОЦЕНКА ВЫПОЛНЕНИЯ МОДУЛЕЙ КОНКУРСНОГО ЗАДАНИЯ</w:t>
      </w:r>
      <w:bookmarkEnd w:id="3"/>
    </w:p>
    <w:p w14:paraId="0D705CE4" w14:textId="77777777" w:rsidR="003A1A97" w:rsidRPr="003A1A97" w:rsidRDefault="003A1A97" w:rsidP="003A1A97">
      <w:pPr>
        <w:pStyle w:val="a7"/>
        <w:ind w:left="360"/>
        <w:rPr>
          <w:lang w:eastAsia="ru-RU"/>
        </w:rPr>
      </w:pPr>
    </w:p>
    <w:p w14:paraId="2AA85625" w14:textId="77777777" w:rsidR="00C70D3C" w:rsidRPr="003A1A97" w:rsidRDefault="00975483">
      <w:pPr>
        <w:spacing w:line="240" w:lineRule="auto"/>
        <w:ind w:firstLine="709"/>
        <w:rPr>
          <w:rFonts w:ascii="Times New Roman" w:hAnsi="Times New Roman" w:cs="Times New Roman"/>
          <w:sz w:val="28"/>
          <w:szCs w:val="24"/>
          <w:lang w:eastAsia="ru-RU"/>
        </w:rPr>
      </w:pPr>
      <w:bookmarkStart w:id="4" w:name="_Toc126008626"/>
      <w:bookmarkStart w:id="5" w:name="_Toc126009016"/>
      <w:r w:rsidRPr="003A1A97">
        <w:rPr>
          <w:rStyle w:val="20"/>
          <w:rFonts w:ascii="Times New Roman" w:eastAsia="Calibri" w:hAnsi="Times New Roman" w:cs="Times New Roman"/>
          <w:color w:val="auto"/>
          <w:sz w:val="28"/>
          <w:szCs w:val="24"/>
        </w:rPr>
        <w:t>4.1. Выполненные участниками конкурсные задания оцениваются в соответствии с разработанными критериями</w:t>
      </w:r>
      <w:bookmarkEnd w:id="4"/>
      <w:bookmarkEnd w:id="5"/>
      <w:r w:rsidRPr="003A1A97">
        <w:rPr>
          <w:rFonts w:ascii="Times New Roman" w:hAnsi="Times New Roman" w:cs="Times New Roman"/>
          <w:sz w:val="28"/>
          <w:szCs w:val="24"/>
          <w:lang w:eastAsia="ru-RU"/>
        </w:rPr>
        <w:t xml:space="preserve">, принятыми на основании требований к компетенции (профессии), определяемых данным Техническим описанием. Каждый выполненный модуль оценивается отдельно. Все баллы и оценки регистрируются в индивидуальных оценочных листах, которые заполняются группой экспертов и сдаются для подведения итогов главному эксперту. 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 </w:t>
      </w:r>
    </w:p>
    <w:p w14:paraId="16FD8F94" w14:textId="77777777" w:rsidR="00C70D3C" w:rsidRPr="003A1A97" w:rsidRDefault="00975483">
      <w:pPr>
        <w:pStyle w:val="a3"/>
        <w:rPr>
          <w:szCs w:val="24"/>
          <w:u w:val="single"/>
        </w:rPr>
      </w:pPr>
      <w:r w:rsidRPr="003A1A97">
        <w:rPr>
          <w:szCs w:val="24"/>
          <w:u w:val="single"/>
        </w:rPr>
        <w:t xml:space="preserve">4.2. Критерии оценки выполнения задания среди участников старшего дошкольного возраста, возрастная категория </w:t>
      </w:r>
      <w:r w:rsidR="003A1A97">
        <w:rPr>
          <w:szCs w:val="24"/>
          <w:u w:val="single"/>
        </w:rPr>
        <w:t>5</w:t>
      </w:r>
      <w:r w:rsidR="00E02D1B" w:rsidRPr="003A1A97">
        <w:rPr>
          <w:szCs w:val="24"/>
          <w:u w:val="single"/>
        </w:rPr>
        <w:t>-7</w:t>
      </w:r>
      <w:r w:rsidRPr="003A1A97">
        <w:rPr>
          <w:szCs w:val="24"/>
          <w:u w:val="single"/>
        </w:rPr>
        <w:t xml:space="preserve"> лет</w:t>
      </w:r>
    </w:p>
    <w:p w14:paraId="1879D4D8" w14:textId="77777777" w:rsidR="00C70D3C" w:rsidRPr="003A1A97" w:rsidRDefault="00975483">
      <w:pPr>
        <w:pStyle w:val="a3"/>
        <w:rPr>
          <w:szCs w:val="24"/>
        </w:rPr>
      </w:pPr>
      <w:r w:rsidRPr="003A1A97">
        <w:rPr>
          <w:szCs w:val="24"/>
          <w:u w:val="single"/>
        </w:rPr>
        <w:t>Модуль</w:t>
      </w:r>
      <w:r w:rsidRPr="003A1A97">
        <w:rPr>
          <w:spacing w:val="-6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А.</w:t>
      </w:r>
      <w:r w:rsidRPr="003A1A97">
        <w:rPr>
          <w:spacing w:val="-6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«Что</w:t>
      </w:r>
      <w:r w:rsidRPr="003A1A97">
        <w:rPr>
          <w:spacing w:val="-4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я</w:t>
      </w:r>
      <w:r w:rsidRPr="003A1A97">
        <w:rPr>
          <w:spacing w:val="-7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знаю</w:t>
      </w:r>
      <w:r w:rsidRPr="003A1A97">
        <w:rPr>
          <w:spacing w:val="-8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о</w:t>
      </w:r>
      <w:r w:rsidRPr="003A1A97">
        <w:rPr>
          <w:spacing w:val="-4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профессии</w:t>
      </w:r>
      <w:r w:rsidRPr="003A1A97">
        <w:rPr>
          <w:spacing w:val="-3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«Экскурсовод</w:t>
      </w:r>
      <w:r w:rsidR="00297EA5" w:rsidRPr="003A1A97">
        <w:rPr>
          <w:szCs w:val="24"/>
          <w:u w:val="single"/>
        </w:rPr>
        <w:t xml:space="preserve"> </w:t>
      </w:r>
      <w:r w:rsidR="00297EA5" w:rsidRPr="003A1A97">
        <w:rPr>
          <w:szCs w:val="24"/>
        </w:rPr>
        <w:t>- ГИД</w:t>
      </w:r>
      <w:r w:rsidRPr="003A1A97">
        <w:rPr>
          <w:szCs w:val="24"/>
          <w:u w:val="single"/>
        </w:rPr>
        <w:t>»</w:t>
      </w:r>
    </w:p>
    <w:tbl>
      <w:tblPr>
        <w:tblW w:w="951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696"/>
        <w:gridCol w:w="2410"/>
        <w:gridCol w:w="1676"/>
        <w:gridCol w:w="427"/>
        <w:gridCol w:w="453"/>
        <w:gridCol w:w="427"/>
        <w:gridCol w:w="424"/>
        <w:gridCol w:w="429"/>
      </w:tblGrid>
      <w:tr w:rsidR="00C70D3C" w14:paraId="12C4AF7E" w14:textId="77777777">
        <w:trPr>
          <w:trHeight w:val="503"/>
        </w:trPr>
        <w:tc>
          <w:tcPr>
            <w:tcW w:w="569" w:type="dxa"/>
            <w:vMerge w:val="restart"/>
            <w:shd w:val="clear" w:color="auto" w:fill="E0EDD9"/>
          </w:tcPr>
          <w:p w14:paraId="14E71F2A" w14:textId="77777777" w:rsidR="00C70D3C" w:rsidRDefault="00975483">
            <w:pPr>
              <w:pStyle w:val="TableParagraph"/>
              <w:ind w:right="99"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  <w:r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696" w:type="dxa"/>
            <w:vMerge w:val="restart"/>
            <w:shd w:val="clear" w:color="auto" w:fill="E0EDD9"/>
          </w:tcPr>
          <w:p w14:paraId="01A346AF" w14:textId="77777777" w:rsidR="00C70D3C" w:rsidRDefault="0097548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Наименование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критерия</w:t>
            </w:r>
          </w:p>
        </w:tc>
        <w:tc>
          <w:tcPr>
            <w:tcW w:w="2410" w:type="dxa"/>
            <w:vMerge w:val="restart"/>
            <w:shd w:val="clear" w:color="auto" w:fill="E0EDD9"/>
          </w:tcPr>
          <w:p w14:paraId="6FDB526E" w14:textId="77777777" w:rsidR="00C70D3C" w:rsidRDefault="00975483">
            <w:pPr>
              <w:pStyle w:val="TableParagraph"/>
              <w:ind w:right="4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Конкретизация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критерия</w:t>
            </w:r>
          </w:p>
        </w:tc>
        <w:tc>
          <w:tcPr>
            <w:tcW w:w="1676" w:type="dxa"/>
            <w:vMerge w:val="restart"/>
            <w:shd w:val="clear" w:color="auto" w:fill="E0EDD9"/>
          </w:tcPr>
          <w:p w14:paraId="4BF64245" w14:textId="77777777" w:rsidR="00C70D3C" w:rsidRDefault="0097548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Максимально</w:t>
            </w:r>
          </w:p>
        </w:tc>
        <w:tc>
          <w:tcPr>
            <w:tcW w:w="2160" w:type="dxa"/>
            <w:gridSpan w:val="5"/>
            <w:shd w:val="clear" w:color="auto" w:fill="E0EDD9"/>
          </w:tcPr>
          <w:p w14:paraId="41591D45" w14:textId="77777777" w:rsidR="00C70D3C" w:rsidRDefault="0097548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Фактически</w:t>
            </w:r>
          </w:p>
        </w:tc>
      </w:tr>
      <w:tr w:rsidR="00C70D3C" w14:paraId="1FD9FA2A" w14:textId="77777777" w:rsidTr="00297EA5">
        <w:trPr>
          <w:trHeight w:val="117"/>
        </w:trPr>
        <w:tc>
          <w:tcPr>
            <w:tcW w:w="569" w:type="dxa"/>
            <w:vMerge/>
            <w:tcBorders>
              <w:top w:val="nil"/>
            </w:tcBorders>
            <w:shd w:val="clear" w:color="auto" w:fill="E0EDD9"/>
          </w:tcPr>
          <w:p w14:paraId="1E8D3CEF" w14:textId="77777777" w:rsidR="00C70D3C" w:rsidRDefault="00C70D3C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  <w:shd w:val="clear" w:color="auto" w:fill="E0EDD9"/>
          </w:tcPr>
          <w:p w14:paraId="2B674D3B" w14:textId="77777777" w:rsidR="00C70D3C" w:rsidRDefault="00C70D3C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E0EDD9"/>
          </w:tcPr>
          <w:p w14:paraId="350A90F3" w14:textId="77777777" w:rsidR="00C70D3C" w:rsidRDefault="00C70D3C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  <w:shd w:val="clear" w:color="auto" w:fill="E0EDD9"/>
          </w:tcPr>
          <w:p w14:paraId="71677CD0" w14:textId="77777777" w:rsidR="00C70D3C" w:rsidRDefault="00C70D3C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" w:type="dxa"/>
            <w:shd w:val="clear" w:color="auto" w:fill="E0EDD9"/>
          </w:tcPr>
          <w:p w14:paraId="2A2C1CCB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  <w:shd w:val="clear" w:color="auto" w:fill="E0EDD9"/>
          </w:tcPr>
          <w:p w14:paraId="79595A81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7" w:type="dxa"/>
            <w:shd w:val="clear" w:color="auto" w:fill="E0EDD9"/>
          </w:tcPr>
          <w:p w14:paraId="73F200FE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24" w:type="dxa"/>
            <w:shd w:val="clear" w:color="auto" w:fill="E0EDD9"/>
          </w:tcPr>
          <w:p w14:paraId="261D137A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29" w:type="dxa"/>
            <w:shd w:val="clear" w:color="auto" w:fill="E0EDD9"/>
          </w:tcPr>
          <w:p w14:paraId="4480E4E5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70D3C" w14:paraId="010C39F3" w14:textId="77777777">
        <w:trPr>
          <w:trHeight w:val="506"/>
        </w:trPr>
        <w:tc>
          <w:tcPr>
            <w:tcW w:w="569" w:type="dxa"/>
            <w:shd w:val="clear" w:color="auto" w:fill="E0EDD9"/>
          </w:tcPr>
          <w:p w14:paraId="085ECFFD" w14:textId="77777777" w:rsidR="00C70D3C" w:rsidRDefault="00C70D3C" w:rsidP="006760E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shd w:val="clear" w:color="auto" w:fill="E0EDD9"/>
          </w:tcPr>
          <w:p w14:paraId="385DCF43" w14:textId="77777777" w:rsidR="00C70D3C" w:rsidRDefault="00975483">
            <w:pPr>
              <w:pStyle w:val="TableParagraph"/>
              <w:ind w:right="17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Понимание социальной</w:t>
            </w:r>
            <w:r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значимости</w:t>
            </w:r>
            <w:r>
              <w:rPr>
                <w:b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профессии</w:t>
            </w:r>
          </w:p>
        </w:tc>
        <w:tc>
          <w:tcPr>
            <w:tcW w:w="2410" w:type="dxa"/>
            <w:shd w:val="clear" w:color="auto" w:fill="E0EDD9"/>
          </w:tcPr>
          <w:p w14:paraId="01E51995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shd w:val="clear" w:color="auto" w:fill="E0EDD9"/>
          </w:tcPr>
          <w:p w14:paraId="4D130D3E" w14:textId="77777777" w:rsidR="00C70D3C" w:rsidRDefault="00975483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7" w:type="dxa"/>
            <w:shd w:val="clear" w:color="auto" w:fill="E0EDD9"/>
          </w:tcPr>
          <w:p w14:paraId="6EEFF27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shd w:val="clear" w:color="auto" w:fill="E0EDD9"/>
          </w:tcPr>
          <w:p w14:paraId="0636BCF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7" w:type="dxa"/>
            <w:shd w:val="clear" w:color="auto" w:fill="E0EDD9"/>
          </w:tcPr>
          <w:p w14:paraId="7CFD216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shd w:val="clear" w:color="auto" w:fill="E0EDD9"/>
          </w:tcPr>
          <w:p w14:paraId="15F86BE7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9" w:type="dxa"/>
            <w:shd w:val="clear" w:color="auto" w:fill="E0EDD9"/>
          </w:tcPr>
          <w:p w14:paraId="765048F8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</w:tr>
      <w:tr w:rsidR="00C70D3C" w14:paraId="44B4294E" w14:textId="77777777">
        <w:trPr>
          <w:trHeight w:val="503"/>
        </w:trPr>
        <w:tc>
          <w:tcPr>
            <w:tcW w:w="569" w:type="dxa"/>
            <w:shd w:val="clear" w:color="auto" w:fill="E0EDD9"/>
          </w:tcPr>
          <w:p w14:paraId="4D17C976" w14:textId="77777777" w:rsidR="00C70D3C" w:rsidRDefault="00C70D3C" w:rsidP="006760E0">
            <w:pPr>
              <w:pStyle w:val="TableParagraph"/>
              <w:ind w:right="70"/>
              <w:rPr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shd w:val="clear" w:color="auto" w:fill="E0EDD9"/>
          </w:tcPr>
          <w:p w14:paraId="249897D3" w14:textId="77777777" w:rsidR="00C70D3C" w:rsidRDefault="0097548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Первоначальные</w:t>
            </w:r>
          </w:p>
          <w:p w14:paraId="0D05446F" w14:textId="77777777" w:rsidR="00C70D3C" w:rsidRDefault="00975483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знания</w:t>
            </w:r>
            <w:r>
              <w:rPr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о</w:t>
            </w:r>
            <w:r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профессии</w:t>
            </w:r>
          </w:p>
        </w:tc>
        <w:tc>
          <w:tcPr>
            <w:tcW w:w="2410" w:type="dxa"/>
            <w:shd w:val="clear" w:color="auto" w:fill="E0EDD9"/>
          </w:tcPr>
          <w:p w14:paraId="1E1F1471" w14:textId="77777777" w:rsidR="00C70D3C" w:rsidRDefault="00C70D3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  <w:shd w:val="clear" w:color="auto" w:fill="E0EDD9"/>
          </w:tcPr>
          <w:p w14:paraId="295FFCC8" w14:textId="77777777" w:rsidR="00C70D3C" w:rsidRDefault="00975483">
            <w:pPr>
              <w:pStyle w:val="TableParagraph"/>
              <w:ind w:firstLine="70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7" w:type="dxa"/>
            <w:shd w:val="clear" w:color="auto" w:fill="E0EDD9"/>
          </w:tcPr>
          <w:p w14:paraId="6271544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shd w:val="clear" w:color="auto" w:fill="E0EDD9"/>
          </w:tcPr>
          <w:p w14:paraId="30BC1166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7" w:type="dxa"/>
            <w:shd w:val="clear" w:color="auto" w:fill="E0EDD9"/>
          </w:tcPr>
          <w:p w14:paraId="39F44076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shd w:val="clear" w:color="auto" w:fill="E0EDD9"/>
          </w:tcPr>
          <w:p w14:paraId="6A59B081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429" w:type="dxa"/>
            <w:shd w:val="clear" w:color="auto" w:fill="E0EDD9"/>
          </w:tcPr>
          <w:p w14:paraId="0DD52334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</w:tr>
      <w:tr w:rsidR="00C70D3C" w14:paraId="7AF3C823" w14:textId="77777777">
        <w:trPr>
          <w:trHeight w:val="3534"/>
        </w:trPr>
        <w:tc>
          <w:tcPr>
            <w:tcW w:w="569" w:type="dxa"/>
            <w:shd w:val="clear" w:color="auto" w:fill="auto"/>
          </w:tcPr>
          <w:p w14:paraId="4EA15DA4" w14:textId="77777777" w:rsidR="00C70D3C" w:rsidRDefault="006760E0">
            <w:pPr>
              <w:pStyle w:val="TableParagraph"/>
              <w:ind w:right="72"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75483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696" w:type="dxa"/>
            <w:shd w:val="clear" w:color="auto" w:fill="auto"/>
          </w:tcPr>
          <w:p w14:paraId="1F924149" w14:textId="77777777" w:rsidR="00C70D3C" w:rsidRDefault="00975483">
            <w:pPr>
              <w:pStyle w:val="TableParagraph"/>
              <w:ind w:right="6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содержанию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задания</w:t>
            </w:r>
          </w:p>
          <w:p w14:paraId="48DF45CA" w14:textId="77777777" w:rsidR="00C70D3C" w:rsidRDefault="00975483">
            <w:pPr>
              <w:pStyle w:val="TableParagraph"/>
              <w:rPr>
                <w:sz w:val="24"/>
                <w:szCs w:val="24"/>
              </w:rPr>
            </w:pPr>
            <w:r w:rsidRPr="00297EA5">
              <w:rPr>
                <w:sz w:val="24"/>
                <w:szCs w:val="24"/>
              </w:rPr>
              <w:t>(общ</w:t>
            </w:r>
            <w:r w:rsidRPr="00297EA5">
              <w:rPr>
                <w:spacing w:val="-8"/>
                <w:sz w:val="24"/>
                <w:szCs w:val="24"/>
              </w:rPr>
              <w:t xml:space="preserve"> </w:t>
            </w:r>
            <w:r w:rsidR="00365B09">
              <w:rPr>
                <w:sz w:val="24"/>
                <w:szCs w:val="24"/>
              </w:rPr>
              <w:t>16</w:t>
            </w:r>
            <w:r w:rsidRPr="00297EA5">
              <w:rPr>
                <w:sz w:val="24"/>
                <w:szCs w:val="24"/>
              </w:rPr>
              <w:t>;</w:t>
            </w:r>
            <w:r w:rsidRPr="00297EA5">
              <w:rPr>
                <w:spacing w:val="-6"/>
                <w:sz w:val="24"/>
                <w:szCs w:val="24"/>
              </w:rPr>
              <w:t xml:space="preserve"> </w:t>
            </w:r>
            <w:r w:rsidR="00365B09">
              <w:rPr>
                <w:sz w:val="24"/>
                <w:szCs w:val="24"/>
              </w:rPr>
              <w:t>8</w:t>
            </w:r>
            <w:r w:rsidRPr="00297EA5">
              <w:rPr>
                <w:spacing w:val="-3"/>
                <w:sz w:val="24"/>
                <w:szCs w:val="24"/>
              </w:rPr>
              <w:t xml:space="preserve"> </w:t>
            </w:r>
            <w:r w:rsidRPr="00297EA5">
              <w:rPr>
                <w:sz w:val="24"/>
                <w:szCs w:val="24"/>
              </w:rPr>
              <w:t>правильный</w:t>
            </w:r>
            <w:r>
              <w:rPr>
                <w:sz w:val="24"/>
                <w:szCs w:val="24"/>
              </w:rPr>
              <w:t>;</w:t>
            </w:r>
          </w:p>
          <w:p w14:paraId="38854008" w14:textId="77777777" w:rsidR="00C70D3C" w:rsidRPr="00297EA5" w:rsidRDefault="00365B09">
            <w:pPr>
              <w:pStyle w:val="TableParagraph"/>
              <w:spacing w:before="7"/>
              <w:ind w:righ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75483" w:rsidRPr="00297EA5">
              <w:rPr>
                <w:spacing w:val="-5"/>
                <w:sz w:val="24"/>
                <w:szCs w:val="24"/>
              </w:rPr>
              <w:t xml:space="preserve"> </w:t>
            </w:r>
            <w:r w:rsidR="00975483" w:rsidRPr="00297EA5">
              <w:rPr>
                <w:sz w:val="24"/>
                <w:szCs w:val="24"/>
              </w:rPr>
              <w:t>неправильный)</w:t>
            </w:r>
          </w:p>
          <w:p w14:paraId="6AF65117" w14:textId="77777777" w:rsidR="00297EA5" w:rsidRPr="00297EA5" w:rsidRDefault="00297EA5">
            <w:pPr>
              <w:pStyle w:val="TableParagraph"/>
              <w:spacing w:before="7"/>
              <w:ind w:right="42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691C590" w14:textId="77777777" w:rsidR="00AE080B" w:rsidRDefault="00975483">
            <w:pPr>
              <w:pStyle w:val="TableParagraph"/>
              <w:ind w:right="41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Выбирает картинки</w:t>
            </w:r>
            <w:r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="003A1A97">
              <w:rPr>
                <w:spacing w:val="-52"/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соответствующие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заданию</w:t>
            </w:r>
          </w:p>
          <w:p w14:paraId="2154CF80" w14:textId="77777777" w:rsidR="00AE080B" w:rsidRPr="00AE080B" w:rsidRDefault="00AE080B" w:rsidP="00AE080B">
            <w:pPr>
              <w:rPr>
                <w:lang w:val="en-US"/>
              </w:rPr>
            </w:pPr>
          </w:p>
          <w:p w14:paraId="4DA91F17" w14:textId="77777777" w:rsidR="00AE080B" w:rsidRPr="00AE080B" w:rsidRDefault="00AE080B" w:rsidP="00AE080B">
            <w:pPr>
              <w:rPr>
                <w:lang w:val="en-US"/>
              </w:rPr>
            </w:pPr>
          </w:p>
          <w:p w14:paraId="6C1A9B08" w14:textId="77777777" w:rsidR="00AE080B" w:rsidRDefault="00AE080B" w:rsidP="00AE080B">
            <w:pPr>
              <w:rPr>
                <w:lang w:val="en-US"/>
              </w:rPr>
            </w:pPr>
          </w:p>
          <w:p w14:paraId="53BA6E67" w14:textId="77777777" w:rsidR="00C70D3C" w:rsidRPr="00AE080B" w:rsidRDefault="00C70D3C" w:rsidP="00AE080B">
            <w:pPr>
              <w:ind w:firstLine="708"/>
              <w:rPr>
                <w:lang w:val="en-US"/>
              </w:rPr>
            </w:pPr>
          </w:p>
        </w:tc>
        <w:tc>
          <w:tcPr>
            <w:tcW w:w="1676" w:type="dxa"/>
            <w:shd w:val="clear" w:color="auto" w:fill="auto"/>
          </w:tcPr>
          <w:p w14:paraId="322A3FDC" w14:textId="77777777" w:rsidR="00C70D3C" w:rsidRDefault="009754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 б</w:t>
            </w:r>
          </w:p>
          <w:p w14:paraId="19E0979E" w14:textId="77777777" w:rsidR="00C70D3C" w:rsidRDefault="00975483">
            <w:pPr>
              <w:pStyle w:val="TableParagraph"/>
              <w:ind w:right="1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выставляется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каждый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ответ;</w:t>
            </w:r>
          </w:p>
          <w:p w14:paraId="582540D1" w14:textId="77777777" w:rsidR="00C70D3C" w:rsidRDefault="00975483">
            <w:pPr>
              <w:pStyle w:val="TableParagraph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выбрал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3A1A97">
              <w:rPr>
                <w:sz w:val="24"/>
                <w:szCs w:val="24"/>
              </w:rPr>
              <w:t>правильно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="00365B09">
              <w:rPr>
                <w:sz w:val="24"/>
                <w:szCs w:val="24"/>
              </w:rPr>
              <w:t>все 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картинок;</w:t>
            </w:r>
          </w:p>
          <w:p w14:paraId="28348983" w14:textId="77777777" w:rsidR="00C70D3C" w:rsidRDefault="00365B09" w:rsidP="00365B09">
            <w:pPr>
              <w:pStyle w:val="TableParagraph"/>
              <w:numPr>
                <w:ilvl w:val="0"/>
                <w:numId w:val="24"/>
              </w:numPr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картинки</w:t>
            </w:r>
            <w:r w:rsidR="00975483">
              <w:rPr>
                <w:spacing w:val="1"/>
                <w:sz w:val="24"/>
                <w:szCs w:val="24"/>
              </w:rPr>
              <w:t xml:space="preserve"> </w:t>
            </w:r>
            <w:r w:rsidR="00975483">
              <w:rPr>
                <w:spacing w:val="-1"/>
                <w:sz w:val="24"/>
                <w:szCs w:val="24"/>
              </w:rPr>
              <w:t>неправильны</w:t>
            </w:r>
            <w:r w:rsidR="00975483">
              <w:rPr>
                <w:spacing w:val="-57"/>
                <w:sz w:val="24"/>
                <w:szCs w:val="24"/>
              </w:rPr>
              <w:t xml:space="preserve"> </w:t>
            </w:r>
            <w:r w:rsidR="00975483">
              <w:rPr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auto"/>
          </w:tcPr>
          <w:p w14:paraId="028C3C89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auto"/>
          </w:tcPr>
          <w:p w14:paraId="58FB145B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</w:tcPr>
          <w:p w14:paraId="3348D6E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0C6A3A36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14:paraId="6247E39C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</w:tr>
      <w:tr w:rsidR="00C70D3C" w14:paraId="7F641E88" w14:textId="77777777" w:rsidTr="004B686F">
        <w:trPr>
          <w:trHeight w:val="274"/>
        </w:trPr>
        <w:tc>
          <w:tcPr>
            <w:tcW w:w="569" w:type="dxa"/>
            <w:shd w:val="clear" w:color="auto" w:fill="auto"/>
          </w:tcPr>
          <w:p w14:paraId="7551D934" w14:textId="77777777" w:rsidR="00C70D3C" w:rsidRDefault="006760E0">
            <w:pPr>
              <w:pStyle w:val="TableParagraph"/>
              <w:ind w:right="70"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7548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6" w:type="dxa"/>
            <w:shd w:val="clear" w:color="auto" w:fill="auto"/>
          </w:tcPr>
          <w:p w14:paraId="60068EB5" w14:textId="77777777" w:rsidR="00C70D3C" w:rsidRPr="004B686F" w:rsidRDefault="00975483">
            <w:pPr>
              <w:pStyle w:val="TableParagraph"/>
              <w:ind w:right="453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Демонстрация</w:t>
            </w:r>
            <w:r w:rsidRPr="004B686F">
              <w:rPr>
                <w:spacing w:val="1"/>
                <w:sz w:val="24"/>
                <w:szCs w:val="24"/>
              </w:rPr>
              <w:t xml:space="preserve"> </w:t>
            </w:r>
            <w:r w:rsidRPr="004B686F">
              <w:rPr>
                <w:sz w:val="24"/>
                <w:szCs w:val="24"/>
              </w:rPr>
              <w:t>элементарных</w:t>
            </w:r>
            <w:r w:rsidRPr="004B686F">
              <w:rPr>
                <w:spacing w:val="1"/>
                <w:sz w:val="24"/>
                <w:szCs w:val="24"/>
              </w:rPr>
              <w:t xml:space="preserve"> </w:t>
            </w:r>
            <w:r w:rsidRPr="004B686F">
              <w:rPr>
                <w:sz w:val="24"/>
                <w:szCs w:val="24"/>
              </w:rPr>
              <w:t>представлений о</w:t>
            </w:r>
            <w:r w:rsidRPr="004B686F">
              <w:rPr>
                <w:spacing w:val="1"/>
                <w:sz w:val="24"/>
                <w:szCs w:val="24"/>
              </w:rPr>
              <w:t xml:space="preserve"> </w:t>
            </w:r>
            <w:r w:rsidRPr="004B686F">
              <w:rPr>
                <w:sz w:val="24"/>
                <w:szCs w:val="24"/>
              </w:rPr>
              <w:t>профессии «Экскурсовод</w:t>
            </w:r>
            <w:r w:rsidR="006760E0" w:rsidRPr="004B686F">
              <w:rPr>
                <w:sz w:val="24"/>
                <w:szCs w:val="24"/>
              </w:rPr>
              <w:t>- ГИД</w:t>
            </w:r>
            <w:r w:rsidRPr="004B686F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769DA877" w14:textId="77777777" w:rsidR="00C70D3C" w:rsidRPr="004B686F" w:rsidRDefault="00975483">
            <w:pPr>
              <w:pStyle w:val="TableParagraph"/>
              <w:ind w:right="782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Отвечает на все</w:t>
            </w:r>
            <w:r w:rsidRPr="004B686F">
              <w:rPr>
                <w:spacing w:val="-52"/>
                <w:sz w:val="24"/>
                <w:szCs w:val="24"/>
              </w:rPr>
              <w:t xml:space="preserve">  </w:t>
            </w:r>
            <w:r w:rsidR="003A1A97">
              <w:rPr>
                <w:spacing w:val="-52"/>
                <w:sz w:val="24"/>
                <w:szCs w:val="24"/>
              </w:rPr>
              <w:t xml:space="preserve">       </w:t>
            </w:r>
            <w:r w:rsidRPr="004B686F">
              <w:rPr>
                <w:sz w:val="24"/>
                <w:szCs w:val="24"/>
              </w:rPr>
              <w:t>вопросы</w:t>
            </w:r>
          </w:p>
          <w:p w14:paraId="1954E0F5" w14:textId="77777777" w:rsidR="00C70D3C" w:rsidRPr="004B686F" w:rsidRDefault="00975483">
            <w:pPr>
              <w:pStyle w:val="TableParagraph"/>
              <w:jc w:val="both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- определение</w:t>
            </w:r>
          </w:p>
          <w:p w14:paraId="6846D711" w14:textId="77777777" w:rsidR="00C70D3C" w:rsidRPr="004B686F" w:rsidRDefault="00975483">
            <w:pPr>
              <w:pStyle w:val="TableParagraph"/>
              <w:jc w:val="both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-история появления профессии;</w:t>
            </w:r>
          </w:p>
          <w:p w14:paraId="00B58CA2" w14:textId="77777777" w:rsidR="00C70D3C" w:rsidRPr="004B686F" w:rsidRDefault="00975483">
            <w:pPr>
              <w:pStyle w:val="TableParagraph"/>
              <w:jc w:val="both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-значение профессии для людей;</w:t>
            </w:r>
          </w:p>
          <w:p w14:paraId="4FE0D414" w14:textId="77777777" w:rsidR="004B686F" w:rsidRPr="004B686F" w:rsidRDefault="00975483" w:rsidP="004B686F">
            <w:pPr>
              <w:pStyle w:val="TableParagraph"/>
              <w:spacing w:before="7"/>
              <w:ind w:right="420"/>
              <w:rPr>
                <w:color w:val="FF0000"/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-какими качествами должен обладать экскурсовод</w:t>
            </w:r>
            <w:r w:rsidR="004B686F" w:rsidRPr="004B686F">
              <w:rPr>
                <w:sz w:val="24"/>
                <w:szCs w:val="24"/>
              </w:rPr>
              <w:t xml:space="preserve"> - ГИД</w:t>
            </w:r>
          </w:p>
          <w:p w14:paraId="7F34EA11" w14:textId="77777777" w:rsidR="00C70D3C" w:rsidRPr="004B686F" w:rsidRDefault="00975483">
            <w:pPr>
              <w:pStyle w:val="TableParagraph"/>
              <w:ind w:right="782"/>
              <w:rPr>
                <w:sz w:val="24"/>
                <w:szCs w:val="24"/>
              </w:rPr>
            </w:pPr>
            <w:r w:rsidRPr="004B686F">
              <w:rPr>
                <w:sz w:val="24"/>
                <w:szCs w:val="24"/>
              </w:rPr>
              <w:t>-личное отношение к профессии</w:t>
            </w:r>
          </w:p>
        </w:tc>
        <w:tc>
          <w:tcPr>
            <w:tcW w:w="1676" w:type="dxa"/>
            <w:shd w:val="clear" w:color="auto" w:fill="auto"/>
          </w:tcPr>
          <w:p w14:paraId="2C047B93" w14:textId="77777777" w:rsidR="00C70D3C" w:rsidRDefault="00975483">
            <w:pPr>
              <w:pStyle w:val="TableParagraph"/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ответил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 вопросы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полным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развернутым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предложением;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 5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ответил</w:t>
            </w:r>
          </w:p>
          <w:p w14:paraId="4305715F" w14:textId="77777777" w:rsidR="00C70D3C" w:rsidRDefault="00975483">
            <w:pPr>
              <w:pStyle w:val="TableParagraph"/>
              <w:ind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вопрос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меньше, чем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требовалось;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ответил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 вопросы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неправильно.</w:t>
            </w:r>
          </w:p>
        </w:tc>
        <w:tc>
          <w:tcPr>
            <w:tcW w:w="427" w:type="dxa"/>
            <w:shd w:val="clear" w:color="auto" w:fill="auto"/>
          </w:tcPr>
          <w:p w14:paraId="42DB217A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auto"/>
          </w:tcPr>
          <w:p w14:paraId="6BA02899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auto"/>
          </w:tcPr>
          <w:p w14:paraId="7A426945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0CD674A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14:paraId="43005906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</w:tr>
    </w:tbl>
    <w:p w14:paraId="3EF44210" w14:textId="77777777" w:rsidR="00C70D3C" w:rsidRDefault="00C70D3C">
      <w:pPr>
        <w:pStyle w:val="a3"/>
        <w:spacing w:before="1" w:line="360" w:lineRule="auto"/>
        <w:rPr>
          <w:sz w:val="24"/>
          <w:szCs w:val="24"/>
        </w:rPr>
      </w:pPr>
    </w:p>
    <w:p w14:paraId="3B9746FD" w14:textId="77777777" w:rsidR="00C70D3C" w:rsidRPr="003A1A97" w:rsidRDefault="00975483">
      <w:pPr>
        <w:pStyle w:val="a3"/>
        <w:spacing w:before="217" w:line="360" w:lineRule="auto"/>
        <w:rPr>
          <w:spacing w:val="-10"/>
          <w:szCs w:val="24"/>
        </w:rPr>
      </w:pPr>
      <w:r w:rsidRPr="003A1A97">
        <w:rPr>
          <w:spacing w:val="-1"/>
          <w:szCs w:val="24"/>
          <w:u w:val="single"/>
        </w:rPr>
        <w:t>Модуль</w:t>
      </w:r>
      <w:r w:rsidRPr="003A1A97">
        <w:rPr>
          <w:spacing w:val="-6"/>
          <w:szCs w:val="24"/>
          <w:u w:val="single"/>
        </w:rPr>
        <w:t xml:space="preserve"> </w:t>
      </w:r>
      <w:r w:rsidRPr="003A1A97">
        <w:rPr>
          <w:spacing w:val="-1"/>
          <w:szCs w:val="24"/>
          <w:u w:val="single"/>
        </w:rPr>
        <w:t>B.</w:t>
      </w:r>
      <w:r w:rsidRPr="003A1A97">
        <w:rPr>
          <w:spacing w:val="-25"/>
          <w:szCs w:val="24"/>
          <w:u w:val="single"/>
        </w:rPr>
        <w:t xml:space="preserve"> </w:t>
      </w:r>
      <w:r w:rsidR="004B686F" w:rsidRPr="003A1A97">
        <w:rPr>
          <w:spacing w:val="-25"/>
          <w:szCs w:val="24"/>
          <w:u w:val="single"/>
        </w:rPr>
        <w:t xml:space="preserve">(продуктивный) </w:t>
      </w:r>
      <w:r w:rsidR="003A1A97">
        <w:rPr>
          <w:spacing w:val="-25"/>
          <w:szCs w:val="24"/>
          <w:u w:val="single"/>
        </w:rPr>
        <w:t xml:space="preserve">. </w:t>
      </w:r>
      <w:r w:rsidR="004B686F" w:rsidRPr="003A1A97">
        <w:rPr>
          <w:spacing w:val="-25"/>
          <w:szCs w:val="24"/>
          <w:u w:val="single"/>
        </w:rPr>
        <w:t xml:space="preserve"> </w:t>
      </w:r>
      <w:r w:rsidR="004B686F" w:rsidRPr="003A1A97">
        <w:rPr>
          <w:spacing w:val="-10"/>
          <w:szCs w:val="24"/>
        </w:rPr>
        <w:t>Организация экскурс</w:t>
      </w:r>
      <w:r w:rsidR="003A1A97">
        <w:rPr>
          <w:spacing w:val="-10"/>
          <w:szCs w:val="24"/>
        </w:rPr>
        <w:t>ии по заданному объекту</w:t>
      </w:r>
    </w:p>
    <w:tbl>
      <w:tblPr>
        <w:tblW w:w="1016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968"/>
        <w:gridCol w:w="3119"/>
        <w:gridCol w:w="1249"/>
        <w:gridCol w:w="1133"/>
      </w:tblGrid>
      <w:tr w:rsidR="006D6462" w14:paraId="789FF50B" w14:textId="77777777" w:rsidTr="001141F7">
        <w:trPr>
          <w:trHeight w:val="549"/>
        </w:trPr>
        <w:tc>
          <w:tcPr>
            <w:tcW w:w="700" w:type="dxa"/>
            <w:shd w:val="clear" w:color="auto" w:fill="E0EDD9"/>
          </w:tcPr>
          <w:p w14:paraId="358B3652" w14:textId="77777777" w:rsidR="006D6462" w:rsidRPr="003A1A97" w:rsidRDefault="006D6462" w:rsidP="00FC1C2F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 w:rsidRPr="003A1A97">
              <w:rPr>
                <w:sz w:val="24"/>
                <w:szCs w:val="24"/>
              </w:rPr>
              <w:t>п/п</w:t>
            </w:r>
          </w:p>
        </w:tc>
        <w:tc>
          <w:tcPr>
            <w:tcW w:w="3968" w:type="dxa"/>
            <w:shd w:val="clear" w:color="auto" w:fill="E0EDD9"/>
          </w:tcPr>
          <w:p w14:paraId="38AFBC89" w14:textId="77777777" w:rsidR="006D6462" w:rsidRPr="003A1A97" w:rsidRDefault="006D6462" w:rsidP="00FC1C2F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 w:rsidRPr="003A1A97">
              <w:rPr>
                <w:b/>
                <w:sz w:val="24"/>
                <w:szCs w:val="24"/>
              </w:rPr>
              <w:t>Наименование</w:t>
            </w:r>
            <w:r w:rsidRPr="003A1A9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A1A97">
              <w:rPr>
                <w:b/>
                <w:sz w:val="24"/>
                <w:szCs w:val="24"/>
              </w:rPr>
              <w:t>критерия</w:t>
            </w:r>
          </w:p>
        </w:tc>
        <w:tc>
          <w:tcPr>
            <w:tcW w:w="3119" w:type="dxa"/>
            <w:shd w:val="clear" w:color="auto" w:fill="E0EDD9"/>
          </w:tcPr>
          <w:p w14:paraId="48E097F4" w14:textId="77777777" w:rsidR="006D6462" w:rsidRPr="003A1A97" w:rsidRDefault="006D6462" w:rsidP="00FC1C2F">
            <w:pPr>
              <w:pStyle w:val="TableParagraph"/>
              <w:ind w:firstLine="139"/>
              <w:rPr>
                <w:sz w:val="24"/>
                <w:szCs w:val="24"/>
              </w:rPr>
            </w:pPr>
            <w:r w:rsidRPr="003A1A97">
              <w:rPr>
                <w:sz w:val="24"/>
                <w:szCs w:val="24"/>
              </w:rPr>
              <w:t>Конкретизация</w:t>
            </w:r>
            <w:r w:rsidRPr="003A1A97">
              <w:rPr>
                <w:spacing w:val="-10"/>
                <w:sz w:val="24"/>
                <w:szCs w:val="24"/>
              </w:rPr>
              <w:t xml:space="preserve"> </w:t>
            </w:r>
            <w:r w:rsidRPr="003A1A97">
              <w:rPr>
                <w:sz w:val="24"/>
                <w:szCs w:val="24"/>
              </w:rPr>
              <w:t>критерия</w:t>
            </w:r>
          </w:p>
        </w:tc>
        <w:tc>
          <w:tcPr>
            <w:tcW w:w="1249" w:type="dxa"/>
            <w:shd w:val="clear" w:color="auto" w:fill="E0EDD9"/>
          </w:tcPr>
          <w:p w14:paraId="6B3250B7" w14:textId="77777777" w:rsidR="006D6462" w:rsidRPr="003A1A97" w:rsidRDefault="006D6462" w:rsidP="00FC1C2F">
            <w:pPr>
              <w:pStyle w:val="TableParagraph"/>
              <w:spacing w:before="3"/>
              <w:ind w:right="80" w:firstLine="140"/>
              <w:rPr>
                <w:b/>
                <w:sz w:val="24"/>
                <w:szCs w:val="24"/>
              </w:rPr>
            </w:pPr>
            <w:r w:rsidRPr="003A1A97">
              <w:rPr>
                <w:b/>
                <w:sz w:val="24"/>
                <w:szCs w:val="24"/>
              </w:rPr>
              <w:t>Максима</w:t>
            </w:r>
            <w:r w:rsidRPr="003A1A9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A1A97">
              <w:rPr>
                <w:b/>
                <w:sz w:val="24"/>
                <w:szCs w:val="24"/>
              </w:rPr>
              <w:t>льно</w:t>
            </w:r>
          </w:p>
        </w:tc>
        <w:tc>
          <w:tcPr>
            <w:tcW w:w="1133" w:type="dxa"/>
            <w:shd w:val="clear" w:color="auto" w:fill="E0EDD9"/>
          </w:tcPr>
          <w:p w14:paraId="044F7DF6" w14:textId="77777777" w:rsidR="006D6462" w:rsidRPr="003A1A97" w:rsidRDefault="006D6462" w:rsidP="00FC1C2F">
            <w:pPr>
              <w:pStyle w:val="TableParagraph"/>
              <w:ind w:right="94" w:firstLine="29"/>
              <w:rPr>
                <w:sz w:val="24"/>
                <w:szCs w:val="24"/>
              </w:rPr>
            </w:pPr>
            <w:r w:rsidRPr="003A1A97">
              <w:rPr>
                <w:sz w:val="24"/>
                <w:szCs w:val="24"/>
              </w:rPr>
              <w:t>Фактиче</w:t>
            </w:r>
            <w:r w:rsidRPr="003A1A97">
              <w:rPr>
                <w:spacing w:val="-58"/>
                <w:sz w:val="24"/>
                <w:szCs w:val="24"/>
              </w:rPr>
              <w:t xml:space="preserve"> </w:t>
            </w:r>
            <w:r w:rsidRPr="003A1A97">
              <w:rPr>
                <w:sz w:val="24"/>
                <w:szCs w:val="24"/>
              </w:rPr>
              <w:t>ски</w:t>
            </w:r>
          </w:p>
        </w:tc>
      </w:tr>
      <w:tr w:rsidR="006D6462" w14:paraId="6E0A9EDB" w14:textId="77777777" w:rsidTr="001141F7">
        <w:trPr>
          <w:trHeight w:val="551"/>
        </w:trPr>
        <w:tc>
          <w:tcPr>
            <w:tcW w:w="700" w:type="dxa"/>
            <w:shd w:val="clear" w:color="auto" w:fill="E0EDD9"/>
          </w:tcPr>
          <w:p w14:paraId="2B88AD6B" w14:textId="77777777" w:rsidR="006D6462" w:rsidRDefault="006D6462" w:rsidP="00FC1C2F">
            <w:pPr>
              <w:pStyle w:val="TableParagraph"/>
              <w:ind w:firstLine="14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E0EDD9"/>
          </w:tcPr>
          <w:p w14:paraId="3571B69E" w14:textId="77777777" w:rsidR="006D6462" w:rsidRDefault="006D6462" w:rsidP="00FC1C2F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Соблюдение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культурных</w:t>
            </w:r>
          </w:p>
          <w:p w14:paraId="66778F95" w14:textId="77777777" w:rsidR="006D6462" w:rsidRDefault="006D6462" w:rsidP="00FC1C2F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правил</w:t>
            </w:r>
          </w:p>
        </w:tc>
        <w:tc>
          <w:tcPr>
            <w:tcW w:w="3119" w:type="dxa"/>
            <w:shd w:val="clear" w:color="auto" w:fill="E0EDD9"/>
          </w:tcPr>
          <w:p w14:paraId="13CC2C36" w14:textId="77777777" w:rsidR="006D6462" w:rsidRDefault="006D6462" w:rsidP="00FC1C2F">
            <w:pPr>
              <w:pStyle w:val="TableParagraph"/>
              <w:ind w:firstLine="139"/>
              <w:rPr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E0EDD9"/>
          </w:tcPr>
          <w:p w14:paraId="1AC8C85F" w14:textId="77777777" w:rsidR="006D6462" w:rsidRPr="0065292F" w:rsidRDefault="002C1881" w:rsidP="00FC1C2F">
            <w:pPr>
              <w:pStyle w:val="TableParagraph"/>
              <w:ind w:firstLine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D6462">
              <w:rPr>
                <w:b/>
                <w:sz w:val="24"/>
                <w:szCs w:val="24"/>
              </w:rPr>
              <w:t>,50</w:t>
            </w:r>
          </w:p>
        </w:tc>
        <w:tc>
          <w:tcPr>
            <w:tcW w:w="1133" w:type="dxa"/>
            <w:shd w:val="clear" w:color="auto" w:fill="E0EDD9"/>
          </w:tcPr>
          <w:p w14:paraId="23BB9332" w14:textId="77777777" w:rsidR="006D6462" w:rsidRPr="003A1A97" w:rsidRDefault="006D6462" w:rsidP="00FC1C2F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1141F7" w14:paraId="72705473" w14:textId="77777777" w:rsidTr="001141F7">
        <w:trPr>
          <w:trHeight w:val="370"/>
        </w:trPr>
        <w:tc>
          <w:tcPr>
            <w:tcW w:w="700" w:type="dxa"/>
          </w:tcPr>
          <w:p w14:paraId="287D3285" w14:textId="77777777" w:rsidR="001141F7" w:rsidRDefault="001141F7" w:rsidP="001141F7">
            <w:pPr>
              <w:pStyle w:val="TableParagraph"/>
              <w:ind w:firstLine="14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14:paraId="6607CEA3" w14:textId="77777777" w:rsidR="001141F7" w:rsidRDefault="001141F7" w:rsidP="001141F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3A1A97">
              <w:rPr>
                <w:sz w:val="24"/>
                <w:szCs w:val="24"/>
              </w:rPr>
              <w:t>Соблю</w:t>
            </w:r>
            <w:r>
              <w:rPr>
                <w:sz w:val="24"/>
                <w:szCs w:val="24"/>
                <w:lang w:val="en-US"/>
              </w:rPr>
              <w:t>дение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правил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конкурса</w:t>
            </w:r>
          </w:p>
        </w:tc>
        <w:tc>
          <w:tcPr>
            <w:tcW w:w="3119" w:type="dxa"/>
            <w:shd w:val="clear" w:color="auto" w:fill="auto"/>
          </w:tcPr>
          <w:p w14:paraId="548F3781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shd w:val="clear" w:color="auto" w:fill="auto"/>
          </w:tcPr>
          <w:p w14:paraId="1551261C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652FB645" w14:textId="77777777" w:rsidR="001141F7" w:rsidRDefault="001141F7" w:rsidP="001141F7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1141F7" w14:paraId="0B6EC856" w14:textId="77777777" w:rsidTr="001141F7">
        <w:trPr>
          <w:trHeight w:val="275"/>
        </w:trPr>
        <w:tc>
          <w:tcPr>
            <w:tcW w:w="700" w:type="dxa"/>
          </w:tcPr>
          <w:p w14:paraId="5A64A262" w14:textId="77777777" w:rsidR="001141F7" w:rsidRDefault="001141F7" w:rsidP="001141F7">
            <w:pPr>
              <w:pStyle w:val="TableParagraph"/>
              <w:ind w:firstLine="14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14:paraId="61B664F0" w14:textId="77777777" w:rsidR="001141F7" w:rsidRDefault="001141F7" w:rsidP="001141F7">
            <w:pPr>
              <w:pStyle w:val="TableParagraph"/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санитарных норм и правил профилактики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травматизма,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3119" w:type="dxa"/>
            <w:shd w:val="clear" w:color="auto" w:fill="auto"/>
          </w:tcPr>
          <w:p w14:paraId="2D4B3523" w14:textId="77777777" w:rsidR="001141F7" w:rsidRP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14:paraId="39425369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4086B8DD" w14:textId="77777777" w:rsidR="001141F7" w:rsidRPr="001141F7" w:rsidRDefault="001141F7" w:rsidP="001141F7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1141F7" w14:paraId="72F14B74" w14:textId="77777777" w:rsidTr="001141F7">
        <w:trPr>
          <w:trHeight w:val="584"/>
        </w:trPr>
        <w:tc>
          <w:tcPr>
            <w:tcW w:w="700" w:type="dxa"/>
          </w:tcPr>
          <w:p w14:paraId="34083ABF" w14:textId="77777777" w:rsidR="001141F7" w:rsidRDefault="001141F7" w:rsidP="001141F7">
            <w:pPr>
              <w:pStyle w:val="TableParagraph"/>
              <w:ind w:right="857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  <w:shd w:val="clear" w:color="auto" w:fill="auto"/>
          </w:tcPr>
          <w:p w14:paraId="3AC2915F" w14:textId="77777777" w:rsidR="001141F7" w:rsidRDefault="001141F7" w:rsidP="001141F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Безопасное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использование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119" w:type="dxa"/>
            <w:shd w:val="clear" w:color="auto" w:fill="auto"/>
          </w:tcPr>
          <w:p w14:paraId="554FB723" w14:textId="77777777" w:rsidR="001141F7" w:rsidRPr="001141F7" w:rsidRDefault="00365B09" w:rsidP="001466BB">
            <w:pPr>
              <w:pStyle w:val="TableParagraph"/>
              <w:tabs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 технику безопасности при изготовлении необходимых </w:t>
            </w:r>
            <w:r w:rsidR="001466BB">
              <w:rPr>
                <w:sz w:val="24"/>
                <w:szCs w:val="24"/>
              </w:rPr>
              <w:t xml:space="preserve">инструментов работы </w:t>
            </w:r>
            <w:r>
              <w:rPr>
                <w:sz w:val="24"/>
                <w:szCs w:val="24"/>
              </w:rPr>
              <w:t xml:space="preserve">экскурсовода (бейдж, буклет и тп) </w:t>
            </w:r>
          </w:p>
        </w:tc>
        <w:tc>
          <w:tcPr>
            <w:tcW w:w="1249" w:type="dxa"/>
            <w:shd w:val="clear" w:color="auto" w:fill="auto"/>
          </w:tcPr>
          <w:p w14:paraId="6E319A72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7FFEF45B" w14:textId="77777777" w:rsidR="001141F7" w:rsidRPr="001141F7" w:rsidRDefault="001141F7" w:rsidP="001141F7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1141F7" w14:paraId="482189A8" w14:textId="77777777" w:rsidTr="001141F7">
        <w:trPr>
          <w:trHeight w:val="706"/>
        </w:trPr>
        <w:tc>
          <w:tcPr>
            <w:tcW w:w="700" w:type="dxa"/>
          </w:tcPr>
          <w:p w14:paraId="2DE89FD9" w14:textId="77777777" w:rsidR="001141F7" w:rsidRPr="007A2D3F" w:rsidRDefault="001141F7" w:rsidP="001141F7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4</w:t>
            </w:r>
          </w:p>
          <w:p w14:paraId="5049014D" w14:textId="77777777" w:rsidR="001141F7" w:rsidRPr="007A2D3F" w:rsidRDefault="001141F7" w:rsidP="001141F7"/>
        </w:tc>
        <w:tc>
          <w:tcPr>
            <w:tcW w:w="3968" w:type="dxa"/>
            <w:shd w:val="clear" w:color="auto" w:fill="auto"/>
          </w:tcPr>
          <w:p w14:paraId="1BC3CD07" w14:textId="77777777" w:rsidR="001141F7" w:rsidRDefault="001141F7" w:rsidP="001141F7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Соблюдение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правил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техники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безопасности</w:t>
            </w:r>
          </w:p>
        </w:tc>
        <w:tc>
          <w:tcPr>
            <w:tcW w:w="3119" w:type="dxa"/>
            <w:shd w:val="clear" w:color="auto" w:fill="auto"/>
          </w:tcPr>
          <w:p w14:paraId="419D4828" w14:textId="77777777" w:rsidR="001141F7" w:rsidRPr="001466BB" w:rsidRDefault="001466BB" w:rsidP="001466BB">
            <w:pPr>
              <w:pStyle w:val="TableParagraph"/>
              <w:tabs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Убирает рабочие инструменты на свои места</w:t>
            </w:r>
          </w:p>
        </w:tc>
        <w:tc>
          <w:tcPr>
            <w:tcW w:w="1249" w:type="dxa"/>
            <w:shd w:val="clear" w:color="auto" w:fill="auto"/>
          </w:tcPr>
          <w:p w14:paraId="49E5EC5D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14A990B7" w14:textId="77777777" w:rsidR="001141F7" w:rsidRDefault="001141F7" w:rsidP="001141F7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1141F7" w14:paraId="31247C27" w14:textId="77777777" w:rsidTr="001141F7">
        <w:trPr>
          <w:trHeight w:val="828"/>
        </w:trPr>
        <w:tc>
          <w:tcPr>
            <w:tcW w:w="700" w:type="dxa"/>
          </w:tcPr>
          <w:p w14:paraId="49AACF51" w14:textId="77777777" w:rsidR="001141F7" w:rsidRPr="007A2D3F" w:rsidRDefault="00C46E3E" w:rsidP="001141F7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3968" w:type="dxa"/>
            <w:shd w:val="clear" w:color="auto" w:fill="auto"/>
          </w:tcPr>
          <w:p w14:paraId="38E035BC" w14:textId="77777777" w:rsidR="001141F7" w:rsidRPr="007A2D3F" w:rsidRDefault="001141F7" w:rsidP="001141F7">
            <w:pPr>
              <w:pStyle w:val="TableParagraph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Соответствие</w:t>
            </w:r>
            <w:r w:rsidRPr="007A2D3F">
              <w:rPr>
                <w:spacing w:val="-7"/>
                <w:sz w:val="24"/>
                <w:szCs w:val="24"/>
              </w:rPr>
              <w:t xml:space="preserve"> </w:t>
            </w:r>
            <w:r w:rsidRPr="007A2D3F">
              <w:rPr>
                <w:sz w:val="24"/>
                <w:szCs w:val="24"/>
              </w:rPr>
              <w:t>представленного экскурсионного объекта, заданному конкурсному заданию</w:t>
            </w:r>
          </w:p>
        </w:tc>
        <w:tc>
          <w:tcPr>
            <w:tcW w:w="3119" w:type="dxa"/>
            <w:shd w:val="clear" w:color="auto" w:fill="auto"/>
          </w:tcPr>
          <w:p w14:paraId="0C7A48F0" w14:textId="77777777" w:rsidR="001141F7" w:rsidRPr="00522D9C" w:rsidRDefault="001466BB" w:rsidP="001466BB">
            <w:pPr>
              <w:pStyle w:val="TableParagraph"/>
              <w:tabs>
                <w:tab w:val="left" w:pos="300"/>
                <w:tab w:val="left" w:pos="11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Выбирает экскурсионный объект в соответствии с заданием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49" w:type="dxa"/>
            <w:shd w:val="clear" w:color="auto" w:fill="auto"/>
          </w:tcPr>
          <w:p w14:paraId="4A4CD848" w14:textId="77777777" w:rsidR="001141F7" w:rsidRPr="00522D9C" w:rsidRDefault="001141F7" w:rsidP="001141F7">
            <w:pPr>
              <w:pStyle w:val="TableParagraph"/>
              <w:tabs>
                <w:tab w:val="left" w:pos="11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133" w:type="dxa"/>
            <w:shd w:val="clear" w:color="auto" w:fill="auto"/>
          </w:tcPr>
          <w:p w14:paraId="01122BBC" w14:textId="77777777" w:rsidR="001141F7" w:rsidRPr="001141F7" w:rsidRDefault="001141F7" w:rsidP="001141F7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1141F7" w14:paraId="2836FF5E" w14:textId="77777777" w:rsidTr="001141F7">
        <w:trPr>
          <w:trHeight w:val="828"/>
        </w:trPr>
        <w:tc>
          <w:tcPr>
            <w:tcW w:w="700" w:type="dxa"/>
          </w:tcPr>
          <w:p w14:paraId="5FBBA821" w14:textId="77777777" w:rsidR="001141F7" w:rsidRPr="007A2D3F" w:rsidRDefault="002C1881" w:rsidP="007A2D3F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3968" w:type="dxa"/>
            <w:shd w:val="clear" w:color="auto" w:fill="auto"/>
          </w:tcPr>
          <w:p w14:paraId="3D2DD5AA" w14:textId="77777777" w:rsidR="001141F7" w:rsidRPr="007A2D3F" w:rsidRDefault="001141F7" w:rsidP="001141F7">
            <w:pPr>
              <w:pStyle w:val="TableParagraph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  <w:lang w:val="en-US"/>
              </w:rPr>
              <w:t>Умение</w:t>
            </w:r>
            <w:r w:rsidRPr="007A2D3F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ориентироваться</w:t>
            </w:r>
            <w:r w:rsidRPr="007A2D3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в</w:t>
            </w:r>
            <w:r w:rsidRPr="007A2D3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пространстве</w:t>
            </w:r>
          </w:p>
        </w:tc>
        <w:tc>
          <w:tcPr>
            <w:tcW w:w="3119" w:type="dxa"/>
            <w:shd w:val="clear" w:color="auto" w:fill="auto"/>
          </w:tcPr>
          <w:p w14:paraId="226AAA7C" w14:textId="77777777" w:rsidR="001141F7" w:rsidRPr="001466BB" w:rsidRDefault="001466BB" w:rsidP="001466BB">
            <w:pPr>
              <w:pStyle w:val="TableParagraph"/>
              <w:tabs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умение разместить экскурсионное оборудование при подготовке демонстрационной площадки так, чтоб объект был доступен обзору группы волонтеров (туристов)</w:t>
            </w:r>
          </w:p>
        </w:tc>
        <w:tc>
          <w:tcPr>
            <w:tcW w:w="1249" w:type="dxa"/>
            <w:shd w:val="clear" w:color="auto" w:fill="auto"/>
          </w:tcPr>
          <w:p w14:paraId="711B14B6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36F676C4" w14:textId="77777777" w:rsidR="001141F7" w:rsidRDefault="001141F7" w:rsidP="001141F7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1141F7" w14:paraId="47B8029B" w14:textId="77777777" w:rsidTr="001141F7">
        <w:trPr>
          <w:trHeight w:val="828"/>
        </w:trPr>
        <w:tc>
          <w:tcPr>
            <w:tcW w:w="700" w:type="dxa"/>
          </w:tcPr>
          <w:p w14:paraId="60EF7B89" w14:textId="77777777" w:rsidR="001141F7" w:rsidRPr="007A2D3F" w:rsidRDefault="002C1881" w:rsidP="001141F7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3968" w:type="dxa"/>
            <w:shd w:val="clear" w:color="auto" w:fill="auto"/>
          </w:tcPr>
          <w:p w14:paraId="5E630E0F" w14:textId="77777777" w:rsidR="001141F7" w:rsidRDefault="001141F7" w:rsidP="00114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(распределение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191F46BE" w14:textId="77777777" w:rsidR="001141F7" w:rsidRDefault="001141F7" w:rsidP="00114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оборудования)</w:t>
            </w:r>
          </w:p>
        </w:tc>
        <w:tc>
          <w:tcPr>
            <w:tcW w:w="3119" w:type="dxa"/>
            <w:shd w:val="clear" w:color="auto" w:fill="auto"/>
          </w:tcPr>
          <w:p w14:paraId="5FE9B313" w14:textId="77777777" w:rsidR="001141F7" w:rsidRPr="001466BB" w:rsidRDefault="001466BB" w:rsidP="001466BB">
            <w:pPr>
              <w:pStyle w:val="TableParagraph"/>
              <w:tabs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Размещает оборудование так, чтоб ничего не мешало работе</w:t>
            </w:r>
          </w:p>
        </w:tc>
        <w:tc>
          <w:tcPr>
            <w:tcW w:w="1249" w:type="dxa"/>
            <w:shd w:val="clear" w:color="auto" w:fill="auto"/>
          </w:tcPr>
          <w:p w14:paraId="2387C7C1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2B070783" w14:textId="77777777" w:rsidR="001141F7" w:rsidRDefault="001141F7" w:rsidP="001141F7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1141F7" w14:paraId="7773324A" w14:textId="77777777" w:rsidTr="001141F7">
        <w:trPr>
          <w:trHeight w:val="828"/>
        </w:trPr>
        <w:tc>
          <w:tcPr>
            <w:tcW w:w="700" w:type="dxa"/>
          </w:tcPr>
          <w:p w14:paraId="7948E23A" w14:textId="77777777" w:rsidR="00C46E3E" w:rsidRPr="007A2D3F" w:rsidRDefault="00C46E3E" w:rsidP="001141F7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</w:p>
          <w:p w14:paraId="7C1BB6D0" w14:textId="77777777" w:rsidR="001141F7" w:rsidRPr="007A2D3F" w:rsidRDefault="002C1881" w:rsidP="007A2D3F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3968" w:type="dxa"/>
            <w:shd w:val="clear" w:color="auto" w:fill="auto"/>
          </w:tcPr>
          <w:p w14:paraId="4E41518F" w14:textId="77777777" w:rsidR="001141F7" w:rsidRDefault="001141F7" w:rsidP="001141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порядок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3119" w:type="dxa"/>
            <w:shd w:val="clear" w:color="auto" w:fill="auto"/>
          </w:tcPr>
          <w:p w14:paraId="3AE2A880" w14:textId="77777777" w:rsidR="001141F7" w:rsidRPr="00FC1C2F" w:rsidRDefault="001466BB" w:rsidP="001466BB">
            <w:pPr>
              <w:pStyle w:val="TableParagraph"/>
              <w:tabs>
                <w:tab w:val="left" w:pos="255"/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работы все инструменты убираются в тулбокс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49" w:type="dxa"/>
            <w:shd w:val="clear" w:color="auto" w:fill="auto"/>
          </w:tcPr>
          <w:p w14:paraId="24671044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20E7CB69" w14:textId="77777777" w:rsidR="001141F7" w:rsidRPr="001141F7" w:rsidRDefault="001141F7" w:rsidP="001141F7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1141F7" w14:paraId="6E2864B5" w14:textId="77777777" w:rsidTr="001141F7">
        <w:trPr>
          <w:trHeight w:val="828"/>
        </w:trPr>
        <w:tc>
          <w:tcPr>
            <w:tcW w:w="700" w:type="dxa"/>
          </w:tcPr>
          <w:p w14:paraId="195D3519" w14:textId="77777777" w:rsidR="001141F7" w:rsidRPr="007A2D3F" w:rsidRDefault="002C1881" w:rsidP="001141F7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3968" w:type="dxa"/>
            <w:shd w:val="clear" w:color="auto" w:fill="auto"/>
          </w:tcPr>
          <w:p w14:paraId="27CACF6F" w14:textId="77777777" w:rsidR="001141F7" w:rsidRDefault="001141F7" w:rsidP="001141F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Целесообразность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(инструментов)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3119" w:type="dxa"/>
            <w:shd w:val="clear" w:color="auto" w:fill="auto"/>
          </w:tcPr>
          <w:p w14:paraId="2A849683" w14:textId="77777777" w:rsidR="001141F7" w:rsidRPr="00FC1C2F" w:rsidRDefault="001466BB" w:rsidP="001466BB">
            <w:pPr>
              <w:pStyle w:val="TableParagraph"/>
              <w:tabs>
                <w:tab w:val="left" w:pos="1130"/>
              </w:tabs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время работы использует и раскладывает только те инструменты, которыми пользуется в процессе подготовки</w:t>
            </w:r>
          </w:p>
        </w:tc>
        <w:tc>
          <w:tcPr>
            <w:tcW w:w="1249" w:type="dxa"/>
            <w:shd w:val="clear" w:color="auto" w:fill="auto"/>
          </w:tcPr>
          <w:p w14:paraId="3B8EFA7A" w14:textId="77777777" w:rsidR="001141F7" w:rsidRDefault="001141F7" w:rsidP="001141F7">
            <w:pPr>
              <w:pStyle w:val="TableParagraph"/>
              <w:tabs>
                <w:tab w:val="left" w:pos="1130"/>
              </w:tabs>
              <w:ind w:right="3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772C00D2" w14:textId="77777777" w:rsidR="001141F7" w:rsidRPr="001141F7" w:rsidRDefault="001141F7" w:rsidP="001141F7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</w:tbl>
    <w:p w14:paraId="1EAC6DAA" w14:textId="77777777" w:rsidR="006D6462" w:rsidRDefault="006D6462" w:rsidP="0065292F">
      <w:pPr>
        <w:pStyle w:val="a3"/>
        <w:ind w:right="92"/>
        <w:rPr>
          <w:sz w:val="24"/>
          <w:szCs w:val="24"/>
        </w:rPr>
      </w:pPr>
    </w:p>
    <w:p w14:paraId="57F7DA9D" w14:textId="77777777" w:rsidR="00C70D3C" w:rsidRDefault="00C70D3C">
      <w:pPr>
        <w:pStyle w:val="a3"/>
        <w:spacing w:before="1" w:line="360" w:lineRule="auto"/>
        <w:rPr>
          <w:sz w:val="24"/>
          <w:szCs w:val="24"/>
        </w:rPr>
      </w:pPr>
    </w:p>
    <w:p w14:paraId="5A8A9A4A" w14:textId="77777777" w:rsidR="003A1A97" w:rsidRDefault="00975483">
      <w:pPr>
        <w:pStyle w:val="a3"/>
        <w:spacing w:before="1" w:line="360" w:lineRule="auto"/>
        <w:rPr>
          <w:spacing w:val="-25"/>
          <w:szCs w:val="24"/>
        </w:rPr>
      </w:pPr>
      <w:r w:rsidRPr="003A1A97">
        <w:rPr>
          <w:szCs w:val="24"/>
          <w:u w:val="single"/>
        </w:rPr>
        <w:t>Модуль</w:t>
      </w:r>
      <w:r w:rsidRPr="003A1A97">
        <w:rPr>
          <w:spacing w:val="-13"/>
          <w:szCs w:val="24"/>
          <w:u w:val="single"/>
        </w:rPr>
        <w:t xml:space="preserve"> </w:t>
      </w:r>
      <w:r w:rsidRPr="003A1A97">
        <w:rPr>
          <w:szCs w:val="24"/>
          <w:u w:val="single"/>
        </w:rPr>
        <w:t>С.</w:t>
      </w:r>
      <w:r w:rsidR="004B686F" w:rsidRPr="003A1A97">
        <w:rPr>
          <w:szCs w:val="24"/>
          <w:u w:val="single"/>
        </w:rPr>
        <w:t xml:space="preserve"> </w:t>
      </w:r>
      <w:r w:rsidR="004B686F" w:rsidRPr="003A1A97">
        <w:rPr>
          <w:spacing w:val="-25"/>
          <w:szCs w:val="24"/>
        </w:rPr>
        <w:t>(социально-коммуникативный)</w:t>
      </w:r>
    </w:p>
    <w:p w14:paraId="124E003F" w14:textId="77777777" w:rsidR="00C70D3C" w:rsidRPr="003A1A97" w:rsidRDefault="004B686F">
      <w:pPr>
        <w:pStyle w:val="a3"/>
        <w:spacing w:before="1" w:line="360" w:lineRule="auto"/>
        <w:rPr>
          <w:szCs w:val="24"/>
          <w:u w:val="single"/>
        </w:rPr>
      </w:pPr>
      <w:r w:rsidRPr="003A1A97">
        <w:rPr>
          <w:spacing w:val="-25"/>
          <w:szCs w:val="24"/>
          <w:u w:val="single"/>
        </w:rPr>
        <w:t xml:space="preserve"> </w:t>
      </w:r>
      <w:r w:rsidR="002C1881" w:rsidRPr="003A1A97">
        <w:rPr>
          <w:spacing w:val="-1"/>
          <w:szCs w:val="24"/>
          <w:u w:val="single"/>
        </w:rPr>
        <w:t>Общение с группой туристов в ходе проведения экс</w:t>
      </w:r>
      <w:r w:rsidR="003A1A97">
        <w:rPr>
          <w:spacing w:val="-1"/>
          <w:szCs w:val="24"/>
          <w:u w:val="single"/>
        </w:rPr>
        <w:t>курсии.</w:t>
      </w:r>
    </w:p>
    <w:p w14:paraId="556C31EC" w14:textId="77777777" w:rsidR="00C70D3C" w:rsidRDefault="00C70D3C">
      <w:pPr>
        <w:pStyle w:val="a3"/>
        <w:spacing w:before="1" w:line="360" w:lineRule="auto"/>
        <w:rPr>
          <w:sz w:val="24"/>
          <w:szCs w:val="24"/>
          <w:u w:val="single"/>
        </w:rPr>
      </w:pPr>
    </w:p>
    <w:tbl>
      <w:tblPr>
        <w:tblW w:w="100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121"/>
        <w:gridCol w:w="3827"/>
        <w:gridCol w:w="1249"/>
        <w:gridCol w:w="1133"/>
      </w:tblGrid>
      <w:tr w:rsidR="00C70D3C" w14:paraId="66EB0149" w14:textId="77777777">
        <w:trPr>
          <w:trHeight w:val="549"/>
        </w:trPr>
        <w:tc>
          <w:tcPr>
            <w:tcW w:w="700" w:type="dxa"/>
            <w:shd w:val="clear" w:color="auto" w:fill="E0EDD9"/>
          </w:tcPr>
          <w:p w14:paraId="32C41E0D" w14:textId="77777777" w:rsidR="00C70D3C" w:rsidRDefault="00975483">
            <w:pPr>
              <w:pStyle w:val="TableParagraph"/>
              <w:ind w:firstLine="14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3121" w:type="dxa"/>
            <w:shd w:val="clear" w:color="auto" w:fill="E0EDD9"/>
          </w:tcPr>
          <w:p w14:paraId="28C1A11B" w14:textId="77777777" w:rsidR="00C70D3C" w:rsidRDefault="00975483">
            <w:pPr>
              <w:pStyle w:val="TableParagraph"/>
              <w:ind w:firstLine="14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Наименование</w:t>
            </w:r>
            <w:r>
              <w:rPr>
                <w:b/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критерия</w:t>
            </w:r>
          </w:p>
        </w:tc>
        <w:tc>
          <w:tcPr>
            <w:tcW w:w="3827" w:type="dxa"/>
            <w:shd w:val="clear" w:color="auto" w:fill="E0EDD9"/>
          </w:tcPr>
          <w:p w14:paraId="274E4E1E" w14:textId="77777777" w:rsidR="00C70D3C" w:rsidRDefault="00975483">
            <w:pPr>
              <w:pStyle w:val="TableParagraph"/>
              <w:ind w:firstLine="13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Конкретизация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критерия</w:t>
            </w:r>
          </w:p>
        </w:tc>
        <w:tc>
          <w:tcPr>
            <w:tcW w:w="1249" w:type="dxa"/>
            <w:shd w:val="clear" w:color="auto" w:fill="E0EDD9"/>
          </w:tcPr>
          <w:p w14:paraId="0217AF6A" w14:textId="77777777" w:rsidR="00C70D3C" w:rsidRDefault="00975483">
            <w:pPr>
              <w:pStyle w:val="TableParagraph"/>
              <w:spacing w:before="3"/>
              <w:ind w:right="80" w:firstLine="14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Максима</w:t>
            </w:r>
            <w:r>
              <w:rPr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льно</w:t>
            </w:r>
          </w:p>
        </w:tc>
        <w:tc>
          <w:tcPr>
            <w:tcW w:w="1133" w:type="dxa"/>
            <w:shd w:val="clear" w:color="auto" w:fill="E0EDD9"/>
          </w:tcPr>
          <w:p w14:paraId="61B1392B" w14:textId="77777777" w:rsidR="00C70D3C" w:rsidRDefault="00975483">
            <w:pPr>
              <w:pStyle w:val="TableParagraph"/>
              <w:ind w:right="94" w:firstLine="2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Фактиче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ски</w:t>
            </w:r>
          </w:p>
        </w:tc>
      </w:tr>
      <w:tr w:rsidR="00C70D3C" w14:paraId="44EA7EA8" w14:textId="77777777">
        <w:trPr>
          <w:trHeight w:val="551"/>
        </w:trPr>
        <w:tc>
          <w:tcPr>
            <w:tcW w:w="700" w:type="dxa"/>
            <w:shd w:val="clear" w:color="auto" w:fill="E0EDD9"/>
          </w:tcPr>
          <w:p w14:paraId="609D361E" w14:textId="77777777" w:rsidR="00C70D3C" w:rsidRDefault="00C70D3C">
            <w:pPr>
              <w:pStyle w:val="TableParagraph"/>
              <w:ind w:firstLine="140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3121" w:type="dxa"/>
            <w:shd w:val="clear" w:color="auto" w:fill="E0EDD9"/>
          </w:tcPr>
          <w:p w14:paraId="0A320C9F" w14:textId="77777777" w:rsidR="00C70D3C" w:rsidRDefault="00975483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Соблюдение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культурных</w:t>
            </w:r>
          </w:p>
          <w:p w14:paraId="3D1ADC92" w14:textId="77777777" w:rsidR="00C70D3C" w:rsidRDefault="00975483">
            <w:pPr>
              <w:pStyle w:val="TableParagraph"/>
              <w:ind w:firstLine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правил</w:t>
            </w:r>
          </w:p>
        </w:tc>
        <w:tc>
          <w:tcPr>
            <w:tcW w:w="3827" w:type="dxa"/>
            <w:shd w:val="clear" w:color="auto" w:fill="E0EDD9"/>
          </w:tcPr>
          <w:p w14:paraId="4A8C9857" w14:textId="77777777" w:rsidR="00C70D3C" w:rsidRDefault="00C70D3C">
            <w:pPr>
              <w:pStyle w:val="TableParagraph"/>
              <w:ind w:firstLine="139"/>
              <w:rPr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E0EDD9"/>
          </w:tcPr>
          <w:p w14:paraId="0EBD3081" w14:textId="77777777" w:rsidR="00C70D3C" w:rsidRPr="0065292F" w:rsidRDefault="002C1881">
            <w:pPr>
              <w:pStyle w:val="TableParagraph"/>
              <w:ind w:firstLine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shd w:val="clear" w:color="auto" w:fill="E0EDD9"/>
          </w:tcPr>
          <w:p w14:paraId="0AFA71C0" w14:textId="77777777" w:rsidR="00C70D3C" w:rsidRDefault="00C70D3C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C70D3C" w14:paraId="58C13420" w14:textId="77777777">
        <w:trPr>
          <w:trHeight w:val="370"/>
        </w:trPr>
        <w:tc>
          <w:tcPr>
            <w:tcW w:w="700" w:type="dxa"/>
          </w:tcPr>
          <w:p w14:paraId="7309DDCD" w14:textId="77777777" w:rsidR="00C70D3C" w:rsidRDefault="00975483">
            <w:pPr>
              <w:pStyle w:val="TableParagraph"/>
              <w:ind w:firstLine="14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3121" w:type="dxa"/>
            <w:shd w:val="clear" w:color="auto" w:fill="auto"/>
          </w:tcPr>
          <w:p w14:paraId="5C8EFB74" w14:textId="77777777" w:rsidR="00C70D3C" w:rsidRDefault="00975483">
            <w:pPr>
              <w:pStyle w:val="TableParagraph"/>
              <w:ind w:firstLine="140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Поприветствовать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экспертов</w:t>
            </w:r>
          </w:p>
        </w:tc>
        <w:tc>
          <w:tcPr>
            <w:tcW w:w="3827" w:type="dxa"/>
            <w:shd w:val="clear" w:color="auto" w:fill="auto"/>
          </w:tcPr>
          <w:p w14:paraId="74518640" w14:textId="77777777" w:rsidR="00C70D3C" w:rsidRDefault="00C70D3C">
            <w:pPr>
              <w:pStyle w:val="TableParagraph"/>
              <w:ind w:firstLine="139"/>
              <w:rPr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shd w:val="clear" w:color="auto" w:fill="auto"/>
          </w:tcPr>
          <w:p w14:paraId="769841C7" w14:textId="77777777" w:rsidR="00C70D3C" w:rsidRDefault="00975483">
            <w:pPr>
              <w:pStyle w:val="TableParagraph"/>
              <w:ind w:right="378" w:firstLine="14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4A206B4D" w14:textId="77777777" w:rsidR="00C70D3C" w:rsidRDefault="00C70D3C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C70D3C" w14:paraId="1728704A" w14:textId="77777777">
        <w:trPr>
          <w:trHeight w:val="275"/>
        </w:trPr>
        <w:tc>
          <w:tcPr>
            <w:tcW w:w="700" w:type="dxa"/>
          </w:tcPr>
          <w:p w14:paraId="06F99096" w14:textId="77777777" w:rsidR="00C70D3C" w:rsidRDefault="00975483">
            <w:pPr>
              <w:pStyle w:val="TableParagraph"/>
              <w:ind w:firstLine="14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3121" w:type="dxa"/>
            <w:shd w:val="clear" w:color="auto" w:fill="auto"/>
          </w:tcPr>
          <w:p w14:paraId="2F2C7F9E" w14:textId="77777777" w:rsidR="00C70D3C" w:rsidRDefault="00975483">
            <w:pPr>
              <w:pStyle w:val="TableParagraph"/>
              <w:ind w:firstLine="140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Представиться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экспертам</w:t>
            </w:r>
          </w:p>
        </w:tc>
        <w:tc>
          <w:tcPr>
            <w:tcW w:w="3827" w:type="dxa"/>
            <w:shd w:val="clear" w:color="auto" w:fill="auto"/>
          </w:tcPr>
          <w:p w14:paraId="5928A1EB" w14:textId="77777777" w:rsidR="00C70D3C" w:rsidRDefault="00C70D3C">
            <w:pPr>
              <w:pStyle w:val="TableParagraph"/>
              <w:ind w:firstLine="139"/>
              <w:rPr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shd w:val="clear" w:color="auto" w:fill="auto"/>
          </w:tcPr>
          <w:p w14:paraId="06D8A631" w14:textId="77777777" w:rsidR="00C70D3C" w:rsidRDefault="00975483">
            <w:pPr>
              <w:pStyle w:val="TableParagraph"/>
              <w:ind w:right="378" w:firstLine="14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1133" w:type="dxa"/>
            <w:shd w:val="clear" w:color="auto" w:fill="auto"/>
          </w:tcPr>
          <w:p w14:paraId="406C55E8" w14:textId="77777777" w:rsidR="00C70D3C" w:rsidRDefault="00C70D3C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C70D3C" w14:paraId="3C022B04" w14:textId="77777777">
        <w:trPr>
          <w:trHeight w:val="1379"/>
        </w:trPr>
        <w:tc>
          <w:tcPr>
            <w:tcW w:w="700" w:type="dxa"/>
          </w:tcPr>
          <w:p w14:paraId="0568738B" w14:textId="77777777" w:rsidR="00C70D3C" w:rsidRDefault="00975483">
            <w:pPr>
              <w:pStyle w:val="TableParagraph"/>
              <w:ind w:right="857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1" w:type="dxa"/>
            <w:shd w:val="clear" w:color="auto" w:fill="auto"/>
          </w:tcPr>
          <w:p w14:paraId="132558DE" w14:textId="77777777" w:rsidR="00C70D3C" w:rsidRPr="00C46E3E" w:rsidRDefault="00975483" w:rsidP="00C46E3E">
            <w:pPr>
              <w:pStyle w:val="TableParagraph"/>
              <w:ind w:right="857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9F70CC">
              <w:rPr>
                <w:sz w:val="24"/>
                <w:szCs w:val="24"/>
              </w:rPr>
              <w:t>экскурсии</w:t>
            </w:r>
            <w:r w:rsidR="00C46E3E" w:rsidRPr="009F70CC">
              <w:rPr>
                <w:sz w:val="24"/>
                <w:szCs w:val="24"/>
              </w:rPr>
              <w:t xml:space="preserve"> к историческому объекту</w:t>
            </w:r>
            <w:r w:rsidR="003A1A97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1ACEE70F" w14:textId="77777777" w:rsidR="00C70D3C" w:rsidRDefault="00975483">
            <w:pPr>
              <w:pStyle w:val="TableParagraph"/>
              <w:ind w:right="68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речевых форм приглашения на экскурсию – 0,5 </w:t>
            </w:r>
          </w:p>
          <w:p w14:paraId="0E82FCF3" w14:textId="77777777" w:rsidR="00C70D3C" w:rsidRDefault="00975483">
            <w:pPr>
              <w:pStyle w:val="TableParagraph"/>
              <w:ind w:right="685" w:firstLine="139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технических средств проведения экскурсии -0,5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522EA93A" w14:textId="77777777" w:rsidR="00C70D3C" w:rsidRDefault="00975483">
            <w:pPr>
              <w:pStyle w:val="TableParagraph"/>
              <w:ind w:right="685" w:firstLine="1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Оригинальность презентации экскурсии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0,5</w:t>
            </w:r>
          </w:p>
          <w:p w14:paraId="631F03B0" w14:textId="77777777" w:rsidR="00C70D3C" w:rsidRDefault="00C46E3E">
            <w:pPr>
              <w:pStyle w:val="TableParagraph"/>
              <w:ind w:right="68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рассказе речевых</w:t>
            </w:r>
            <w:r w:rsidR="00975483">
              <w:rPr>
                <w:sz w:val="24"/>
                <w:szCs w:val="24"/>
              </w:rPr>
              <w:t xml:space="preserve"> форм обращения внимания </w:t>
            </w:r>
            <w:r>
              <w:rPr>
                <w:sz w:val="24"/>
                <w:szCs w:val="24"/>
              </w:rPr>
              <w:t>туристов на особенности экскурсионного объекта</w:t>
            </w:r>
            <w:r w:rsidR="00975483">
              <w:rPr>
                <w:sz w:val="24"/>
                <w:szCs w:val="24"/>
              </w:rPr>
              <w:t xml:space="preserve"> – 0,5</w:t>
            </w:r>
          </w:p>
          <w:p w14:paraId="37DD6D2D" w14:textId="77777777" w:rsidR="00C70D3C" w:rsidRDefault="00975483">
            <w:pPr>
              <w:pStyle w:val="TableParagraph"/>
              <w:ind w:right="68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диалога с аудиторией – 0,5</w:t>
            </w:r>
          </w:p>
          <w:p w14:paraId="44B222F3" w14:textId="77777777" w:rsidR="00C70D3C" w:rsidRDefault="00975483">
            <w:pPr>
              <w:pStyle w:val="TableParagraph"/>
              <w:ind w:right="68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завершения экскурсии, прощания с аудиторией</w:t>
            </w:r>
            <w:r w:rsidR="008E5EF0">
              <w:rPr>
                <w:sz w:val="24"/>
                <w:szCs w:val="24"/>
              </w:rPr>
              <w:t xml:space="preserve"> (группой туристов)</w:t>
            </w:r>
            <w:r>
              <w:rPr>
                <w:sz w:val="24"/>
                <w:szCs w:val="24"/>
              </w:rPr>
              <w:t xml:space="preserve"> – 0,5</w:t>
            </w:r>
          </w:p>
        </w:tc>
        <w:tc>
          <w:tcPr>
            <w:tcW w:w="1249" w:type="dxa"/>
            <w:shd w:val="clear" w:color="auto" w:fill="auto"/>
          </w:tcPr>
          <w:p w14:paraId="00F3A8AF" w14:textId="77777777" w:rsidR="00C70D3C" w:rsidRDefault="00975483">
            <w:pPr>
              <w:pStyle w:val="TableParagraph"/>
              <w:ind w:right="378" w:firstLine="14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14:paraId="1E9B0456" w14:textId="77777777" w:rsidR="00C70D3C" w:rsidRDefault="00C70D3C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C70D3C" w14:paraId="7AAF4D8B" w14:textId="77777777">
        <w:trPr>
          <w:trHeight w:val="828"/>
        </w:trPr>
        <w:tc>
          <w:tcPr>
            <w:tcW w:w="700" w:type="dxa"/>
          </w:tcPr>
          <w:p w14:paraId="3A38FA47" w14:textId="77777777" w:rsidR="0065292F" w:rsidRPr="009F70CC" w:rsidRDefault="00975483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9F70CC">
              <w:rPr>
                <w:spacing w:val="-1"/>
                <w:sz w:val="24"/>
                <w:szCs w:val="24"/>
              </w:rPr>
              <w:t>4</w:t>
            </w:r>
          </w:p>
          <w:p w14:paraId="36E65268" w14:textId="77777777" w:rsidR="0065292F" w:rsidRPr="009F70CC" w:rsidRDefault="0065292F" w:rsidP="0065292F"/>
          <w:p w14:paraId="3CF426BD" w14:textId="77777777" w:rsidR="0065292F" w:rsidRPr="009F70CC" w:rsidRDefault="0065292F" w:rsidP="0065292F"/>
          <w:p w14:paraId="7D7EFB05" w14:textId="77777777" w:rsidR="0065292F" w:rsidRPr="009F70CC" w:rsidRDefault="0065292F" w:rsidP="0065292F"/>
          <w:p w14:paraId="0B70F145" w14:textId="77777777" w:rsidR="00C70D3C" w:rsidRPr="009F70CC" w:rsidRDefault="00C70D3C" w:rsidP="0065292F"/>
        </w:tc>
        <w:tc>
          <w:tcPr>
            <w:tcW w:w="3121" w:type="dxa"/>
            <w:shd w:val="clear" w:color="auto" w:fill="auto"/>
          </w:tcPr>
          <w:p w14:paraId="06E4A0B0" w14:textId="77777777" w:rsidR="00C70D3C" w:rsidRPr="009F70CC" w:rsidRDefault="00975483">
            <w:pPr>
              <w:pStyle w:val="TableParagraph"/>
              <w:ind w:right="131" w:firstLine="140"/>
              <w:rPr>
                <w:sz w:val="24"/>
                <w:szCs w:val="24"/>
                <w:lang w:val="en-US"/>
              </w:rPr>
            </w:pPr>
            <w:r w:rsidRPr="009F70CC">
              <w:rPr>
                <w:spacing w:val="-1"/>
                <w:sz w:val="24"/>
                <w:szCs w:val="24"/>
                <w:lang w:val="en-US"/>
              </w:rPr>
              <w:t>Использовани</w:t>
            </w:r>
            <w:r w:rsidRPr="009F70CC">
              <w:rPr>
                <w:spacing w:val="-1"/>
                <w:sz w:val="24"/>
                <w:szCs w:val="24"/>
              </w:rPr>
              <w:t xml:space="preserve">е </w:t>
            </w:r>
            <w:r w:rsidRPr="009F70CC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9F70CC">
              <w:rPr>
                <w:sz w:val="24"/>
                <w:szCs w:val="24"/>
                <w:lang w:val="en-US"/>
              </w:rPr>
              <w:t>терминологии.</w:t>
            </w:r>
          </w:p>
        </w:tc>
        <w:tc>
          <w:tcPr>
            <w:tcW w:w="3827" w:type="dxa"/>
            <w:shd w:val="clear" w:color="auto" w:fill="auto"/>
          </w:tcPr>
          <w:p w14:paraId="0BF53165" w14:textId="77777777" w:rsidR="00C70D3C" w:rsidRDefault="00975483">
            <w:pPr>
              <w:pStyle w:val="TableParagraph"/>
              <w:ind w:right="495" w:firstLine="1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Называет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экскурсионный объект – 0,5</w:t>
            </w:r>
          </w:p>
          <w:p w14:paraId="58749EAC" w14:textId="77777777" w:rsidR="00C70D3C" w:rsidRDefault="00975483">
            <w:pPr>
              <w:pStyle w:val="TableParagraph"/>
              <w:ind w:right="495" w:firstLine="13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Называет</w:t>
            </w:r>
            <w:r w:rsidR="008E5EF0">
              <w:rPr>
                <w:sz w:val="24"/>
                <w:szCs w:val="24"/>
              </w:rPr>
              <w:t xml:space="preserve"> кем создан </w:t>
            </w:r>
            <w:r>
              <w:rPr>
                <w:sz w:val="24"/>
                <w:szCs w:val="24"/>
              </w:rPr>
              <w:t>(изготовлен</w:t>
            </w:r>
            <w:r w:rsidR="008E5EF0">
              <w:rPr>
                <w:sz w:val="24"/>
                <w:szCs w:val="24"/>
              </w:rPr>
              <w:t>, построен</w:t>
            </w:r>
            <w:r>
              <w:rPr>
                <w:sz w:val="24"/>
                <w:szCs w:val="24"/>
              </w:rPr>
              <w:t xml:space="preserve">), </w:t>
            </w:r>
            <w:r w:rsidR="008E5EF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оясняет почему объект ста</w:t>
            </w:r>
            <w:r w:rsidR="008E5EF0">
              <w:rPr>
                <w:sz w:val="24"/>
                <w:szCs w:val="24"/>
              </w:rPr>
              <w:t>л достопримечательностью – 0,5 Описывает особенности экскурсионного объекта</w:t>
            </w:r>
            <w:r>
              <w:rPr>
                <w:sz w:val="24"/>
                <w:szCs w:val="24"/>
              </w:rPr>
              <w:t xml:space="preserve"> – 0,5</w:t>
            </w:r>
          </w:p>
          <w:p w14:paraId="0CF8020E" w14:textId="77777777" w:rsidR="00C70D3C" w:rsidRDefault="008E5EF0">
            <w:pPr>
              <w:pStyle w:val="TableParagraph"/>
              <w:ind w:right="49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75483">
              <w:rPr>
                <w:sz w:val="24"/>
                <w:szCs w:val="24"/>
              </w:rPr>
              <w:t>ассказывает историю, связанную с объектом – 0,5</w:t>
            </w:r>
          </w:p>
          <w:p w14:paraId="21739733" w14:textId="77777777" w:rsidR="00C70D3C" w:rsidRDefault="008E5EF0">
            <w:pPr>
              <w:pStyle w:val="TableParagraph"/>
              <w:ind w:right="49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Указывает на статус достопримечательности (охраняется государством)</w:t>
            </w:r>
            <w:r w:rsidR="009754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- </w:t>
            </w:r>
            <w:r w:rsidR="00975483">
              <w:rPr>
                <w:sz w:val="24"/>
                <w:szCs w:val="24"/>
              </w:rPr>
              <w:t>0,5</w:t>
            </w:r>
          </w:p>
          <w:p w14:paraId="6A7C3746" w14:textId="77777777" w:rsidR="00C70D3C" w:rsidRPr="007A2D3F" w:rsidRDefault="008E5EF0">
            <w:pPr>
              <w:pStyle w:val="TableParagraph"/>
              <w:ind w:right="495" w:firstLin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75483">
              <w:rPr>
                <w:sz w:val="24"/>
                <w:szCs w:val="24"/>
              </w:rPr>
              <w:t xml:space="preserve">ысказывает личное </w:t>
            </w:r>
            <w:r w:rsidR="00975483" w:rsidRPr="007A2D3F">
              <w:rPr>
                <w:sz w:val="24"/>
                <w:szCs w:val="24"/>
              </w:rPr>
              <w:t>отношение к объекту – 0,5</w:t>
            </w:r>
          </w:p>
          <w:p w14:paraId="3A6157AA" w14:textId="77777777" w:rsidR="00C70D3C" w:rsidRPr="008E5EF0" w:rsidRDefault="00975483">
            <w:pPr>
              <w:pStyle w:val="TableParagraph"/>
              <w:ind w:firstLine="139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Не</w:t>
            </w:r>
            <w:r w:rsidRPr="007A2D3F">
              <w:rPr>
                <w:spacing w:val="-11"/>
                <w:sz w:val="24"/>
                <w:szCs w:val="24"/>
              </w:rPr>
              <w:t xml:space="preserve"> </w:t>
            </w:r>
            <w:r w:rsidRPr="007A2D3F">
              <w:rPr>
                <w:sz w:val="24"/>
                <w:szCs w:val="24"/>
              </w:rPr>
              <w:t>использует</w:t>
            </w:r>
            <w:r w:rsidRPr="007A2D3F">
              <w:rPr>
                <w:spacing w:val="-3"/>
                <w:sz w:val="24"/>
                <w:szCs w:val="24"/>
              </w:rPr>
              <w:t xml:space="preserve"> </w:t>
            </w:r>
            <w:r w:rsidRPr="007A2D3F">
              <w:rPr>
                <w:sz w:val="24"/>
                <w:szCs w:val="24"/>
              </w:rPr>
              <w:t>терминологию</w:t>
            </w:r>
            <w:r w:rsidRPr="008E5EF0">
              <w:rPr>
                <w:sz w:val="24"/>
                <w:szCs w:val="24"/>
              </w:rPr>
              <w:t xml:space="preserve"> -</w:t>
            </w:r>
            <w:r w:rsidRPr="008E5EF0">
              <w:rPr>
                <w:spacing w:val="-7"/>
                <w:sz w:val="24"/>
                <w:szCs w:val="24"/>
              </w:rPr>
              <w:t xml:space="preserve"> </w:t>
            </w:r>
            <w:r w:rsidRPr="008E5EF0"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14:paraId="436CE96D" w14:textId="77777777" w:rsidR="00C70D3C" w:rsidRPr="0065292F" w:rsidRDefault="006D6462">
            <w:pPr>
              <w:pStyle w:val="TableParagraph"/>
              <w:ind w:firstLine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14:paraId="4443DE2D" w14:textId="77777777" w:rsidR="00C70D3C" w:rsidRDefault="00C70D3C">
            <w:pPr>
              <w:pStyle w:val="TableParagraph"/>
              <w:ind w:firstLine="29"/>
              <w:rPr>
                <w:sz w:val="24"/>
                <w:szCs w:val="24"/>
                <w:lang w:val="en-US"/>
              </w:rPr>
            </w:pPr>
          </w:p>
        </w:tc>
      </w:tr>
      <w:tr w:rsidR="0065292F" w14:paraId="2A74D37D" w14:textId="77777777" w:rsidTr="0065292F">
        <w:trPr>
          <w:trHeight w:val="1607"/>
        </w:trPr>
        <w:tc>
          <w:tcPr>
            <w:tcW w:w="700" w:type="dxa"/>
          </w:tcPr>
          <w:p w14:paraId="323ECE99" w14:textId="77777777" w:rsidR="0065292F" w:rsidRPr="007A2D3F" w:rsidRDefault="0065292F" w:rsidP="0065292F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3121" w:type="dxa"/>
            <w:shd w:val="clear" w:color="auto" w:fill="auto"/>
          </w:tcPr>
          <w:p w14:paraId="2E889C39" w14:textId="77777777" w:rsidR="0065292F" w:rsidRPr="007A2D3F" w:rsidRDefault="0065292F" w:rsidP="0065292F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Культура речи</w:t>
            </w:r>
          </w:p>
        </w:tc>
        <w:tc>
          <w:tcPr>
            <w:tcW w:w="3827" w:type="dxa"/>
            <w:shd w:val="clear" w:color="auto" w:fill="auto"/>
          </w:tcPr>
          <w:p w14:paraId="49DE0BFA" w14:textId="77777777" w:rsidR="0065292F" w:rsidRPr="007A2D3F" w:rsidRDefault="0065292F" w:rsidP="0065292F">
            <w:pPr>
              <w:pStyle w:val="TableParagraph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Рассказ включает предложения разных типов (в том числе сложные). – 0,5</w:t>
            </w:r>
          </w:p>
          <w:p w14:paraId="667E446B" w14:textId="77777777" w:rsidR="0065292F" w:rsidRPr="007A2D3F" w:rsidRDefault="0065292F" w:rsidP="0065292F">
            <w:pPr>
              <w:pStyle w:val="TableParagraph"/>
              <w:rPr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 xml:space="preserve">Речь выдержана по темпу и интонационному оформлению – 0,5 </w:t>
            </w:r>
          </w:p>
        </w:tc>
        <w:tc>
          <w:tcPr>
            <w:tcW w:w="1249" w:type="dxa"/>
            <w:shd w:val="clear" w:color="auto" w:fill="auto"/>
          </w:tcPr>
          <w:p w14:paraId="1513AB78" w14:textId="77777777" w:rsidR="0065292F" w:rsidRPr="0065292F" w:rsidRDefault="0065292F" w:rsidP="0065292F">
            <w:pPr>
              <w:pStyle w:val="TableParagraph"/>
              <w:ind w:firstLine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2EA5D1F8" w14:textId="77777777" w:rsidR="0065292F" w:rsidRPr="0065292F" w:rsidRDefault="0065292F" w:rsidP="0065292F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6D6462" w14:paraId="0250C2E3" w14:textId="77777777" w:rsidTr="006D6462">
        <w:trPr>
          <w:trHeight w:val="488"/>
        </w:trPr>
        <w:tc>
          <w:tcPr>
            <w:tcW w:w="700" w:type="dxa"/>
            <w:vMerge w:val="restart"/>
          </w:tcPr>
          <w:p w14:paraId="5EE22552" w14:textId="77777777" w:rsidR="006D6462" w:rsidRPr="007A2D3F" w:rsidRDefault="002C1881" w:rsidP="006D6462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3121" w:type="dxa"/>
            <w:vMerge w:val="restart"/>
            <w:shd w:val="clear" w:color="auto" w:fill="auto"/>
          </w:tcPr>
          <w:p w14:paraId="24BE9C7F" w14:textId="77777777" w:rsidR="006D6462" w:rsidRPr="007A2D3F" w:rsidRDefault="007A2D3F" w:rsidP="006D6462">
            <w:pPr>
              <w:pStyle w:val="TableParagraph"/>
              <w:ind w:right="131" w:firstLine="140"/>
              <w:rPr>
                <w:spacing w:val="-1"/>
                <w:sz w:val="24"/>
                <w:szCs w:val="24"/>
              </w:rPr>
            </w:pPr>
            <w:r w:rsidRPr="007A2D3F">
              <w:rPr>
                <w:spacing w:val="-1"/>
                <w:sz w:val="24"/>
                <w:szCs w:val="24"/>
              </w:rPr>
              <w:t xml:space="preserve">Субъективная оценка </w:t>
            </w:r>
          </w:p>
        </w:tc>
        <w:tc>
          <w:tcPr>
            <w:tcW w:w="3827" w:type="dxa"/>
            <w:shd w:val="clear" w:color="auto" w:fill="auto"/>
          </w:tcPr>
          <w:p w14:paraId="3F868895" w14:textId="77777777" w:rsidR="006D6462" w:rsidRDefault="006D6462" w:rsidP="006D646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Общее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впечатление</w:t>
            </w:r>
          </w:p>
        </w:tc>
        <w:tc>
          <w:tcPr>
            <w:tcW w:w="1249" w:type="dxa"/>
            <w:shd w:val="clear" w:color="auto" w:fill="auto"/>
          </w:tcPr>
          <w:p w14:paraId="27328ACE" w14:textId="77777777" w:rsidR="006D6462" w:rsidRDefault="006D6462" w:rsidP="006D6462">
            <w:pPr>
              <w:pStyle w:val="TableParagraph"/>
              <w:tabs>
                <w:tab w:val="left" w:pos="1130"/>
              </w:tabs>
              <w:ind w:right="3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3" w:type="dxa"/>
            <w:shd w:val="clear" w:color="auto" w:fill="auto"/>
          </w:tcPr>
          <w:p w14:paraId="5903D009" w14:textId="77777777" w:rsidR="006D6462" w:rsidRPr="0065292F" w:rsidRDefault="006D6462" w:rsidP="006D6462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  <w:tr w:rsidR="006D6462" w14:paraId="385B13F8" w14:textId="77777777" w:rsidTr="006D6462">
        <w:trPr>
          <w:trHeight w:val="708"/>
        </w:trPr>
        <w:tc>
          <w:tcPr>
            <w:tcW w:w="700" w:type="dxa"/>
            <w:vMerge/>
          </w:tcPr>
          <w:p w14:paraId="6F513B3B" w14:textId="77777777" w:rsidR="006D6462" w:rsidRDefault="006D6462" w:rsidP="006D6462">
            <w:pPr>
              <w:pStyle w:val="TableParagraph"/>
              <w:ind w:right="131" w:firstLine="140"/>
              <w:rPr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14:paraId="1A5A2C31" w14:textId="77777777" w:rsidR="006D6462" w:rsidRDefault="006D6462" w:rsidP="006D6462">
            <w:pPr>
              <w:pStyle w:val="TableParagraph"/>
              <w:ind w:right="131" w:firstLine="140"/>
              <w:rPr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</w:tcPr>
          <w:p w14:paraId="105E119F" w14:textId="77777777" w:rsidR="006D6462" w:rsidRDefault="006D6462" w:rsidP="006D646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Оригинальность</w:t>
            </w:r>
            <w:r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представления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экскурсионного объекта</w:t>
            </w:r>
          </w:p>
        </w:tc>
        <w:tc>
          <w:tcPr>
            <w:tcW w:w="1249" w:type="dxa"/>
            <w:shd w:val="clear" w:color="auto" w:fill="auto"/>
          </w:tcPr>
          <w:p w14:paraId="03D6AE9F" w14:textId="77777777" w:rsidR="006D6462" w:rsidRPr="001141F7" w:rsidRDefault="006D6462" w:rsidP="006D6462">
            <w:pPr>
              <w:pStyle w:val="TableParagraph"/>
              <w:tabs>
                <w:tab w:val="left" w:pos="1130"/>
              </w:tabs>
              <w:ind w:right="3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133" w:type="dxa"/>
            <w:shd w:val="clear" w:color="auto" w:fill="auto"/>
          </w:tcPr>
          <w:p w14:paraId="5DF5C388" w14:textId="77777777" w:rsidR="006D6462" w:rsidRPr="0065292F" w:rsidRDefault="006D6462" w:rsidP="006D6462">
            <w:pPr>
              <w:pStyle w:val="TableParagraph"/>
              <w:ind w:firstLine="29"/>
              <w:rPr>
                <w:sz w:val="24"/>
                <w:szCs w:val="24"/>
              </w:rPr>
            </w:pPr>
          </w:p>
        </w:tc>
      </w:tr>
    </w:tbl>
    <w:p w14:paraId="1919E996" w14:textId="77777777" w:rsidR="00C70D3C" w:rsidRDefault="00C70D3C">
      <w:pPr>
        <w:pStyle w:val="a3"/>
        <w:spacing w:before="1" w:line="360" w:lineRule="auto"/>
        <w:rPr>
          <w:sz w:val="24"/>
          <w:szCs w:val="24"/>
        </w:rPr>
      </w:pPr>
    </w:p>
    <w:p w14:paraId="1222E6D4" w14:textId="77777777" w:rsidR="00C70D3C" w:rsidRDefault="00975483">
      <w:pPr>
        <w:pStyle w:val="2"/>
        <w:spacing w:before="89" w:line="360" w:lineRule="auto"/>
        <w:ind w:right="68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126008627"/>
      <w:bookmarkStart w:id="7" w:name="_Toc126009017"/>
      <w:r>
        <w:rPr>
          <w:rFonts w:ascii="Times New Roman" w:hAnsi="Times New Roman" w:cs="Times New Roman"/>
          <w:sz w:val="24"/>
          <w:szCs w:val="24"/>
        </w:rPr>
        <w:t>SOFT\HARDSKILLS</w:t>
      </w:r>
      <w:bookmarkEnd w:id="6"/>
      <w:bookmarkEnd w:id="7"/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1"/>
      </w:tblGrid>
      <w:tr w:rsidR="00C70D3C" w:rsidRPr="00AB1576" w14:paraId="5214202D" w14:textId="77777777">
        <w:trPr>
          <w:trHeight w:val="275"/>
        </w:trPr>
        <w:tc>
          <w:tcPr>
            <w:tcW w:w="4962" w:type="dxa"/>
            <w:shd w:val="clear" w:color="auto" w:fill="E0EDD9"/>
          </w:tcPr>
          <w:p w14:paraId="5FFE037E" w14:textId="77777777" w:rsidR="00C70D3C" w:rsidRPr="00AB1576" w:rsidRDefault="00975483" w:rsidP="00AB1576">
            <w:pPr>
              <w:pStyle w:val="TableParagraph"/>
              <w:ind w:right="1584" w:firstLine="709"/>
              <w:jc w:val="center"/>
              <w:rPr>
                <w:b/>
                <w:sz w:val="24"/>
                <w:szCs w:val="24"/>
              </w:rPr>
            </w:pPr>
            <w:r w:rsidRPr="00AB1576">
              <w:rPr>
                <w:b/>
                <w:sz w:val="24"/>
                <w:szCs w:val="24"/>
                <w:lang w:val="en-US"/>
              </w:rPr>
              <w:t>SOFT</w:t>
            </w:r>
            <w:r w:rsidRPr="00AB157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1576">
              <w:rPr>
                <w:b/>
                <w:sz w:val="24"/>
                <w:szCs w:val="24"/>
                <w:lang w:val="en-US"/>
              </w:rPr>
              <w:t>SKILLS</w:t>
            </w:r>
          </w:p>
        </w:tc>
        <w:tc>
          <w:tcPr>
            <w:tcW w:w="4961" w:type="dxa"/>
            <w:shd w:val="clear" w:color="auto" w:fill="E0EDD9"/>
          </w:tcPr>
          <w:p w14:paraId="2ED8E69F" w14:textId="77777777" w:rsidR="00C70D3C" w:rsidRPr="00AB1576" w:rsidRDefault="00975483" w:rsidP="00AB1576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AB1576">
              <w:rPr>
                <w:b/>
                <w:sz w:val="24"/>
                <w:szCs w:val="24"/>
                <w:lang w:val="en-US"/>
              </w:rPr>
              <w:t>HARD</w:t>
            </w:r>
            <w:r w:rsidRPr="00AB157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1576">
              <w:rPr>
                <w:b/>
                <w:sz w:val="24"/>
                <w:szCs w:val="24"/>
                <w:lang w:val="en-US"/>
              </w:rPr>
              <w:t>SKILLS</w:t>
            </w:r>
          </w:p>
        </w:tc>
      </w:tr>
      <w:tr w:rsidR="00C70D3C" w14:paraId="43C8F14D" w14:textId="77777777">
        <w:trPr>
          <w:trHeight w:val="1708"/>
        </w:trPr>
        <w:tc>
          <w:tcPr>
            <w:tcW w:w="4962" w:type="dxa"/>
            <w:shd w:val="clear" w:color="auto" w:fill="auto"/>
          </w:tcPr>
          <w:p w14:paraId="692343F3" w14:textId="77777777" w:rsidR="009F70CC" w:rsidRDefault="00AB1576" w:rsidP="00AB1576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Умение </w:t>
            </w:r>
            <w:r w:rsidRPr="00AB1576">
              <w:rPr>
                <w:sz w:val="24"/>
                <w:szCs w:val="24"/>
              </w:rPr>
              <w:t>планирова</w:t>
            </w:r>
            <w:r>
              <w:rPr>
                <w:sz w:val="24"/>
                <w:szCs w:val="24"/>
              </w:rPr>
              <w:t>ть экскурсионную деятельность</w:t>
            </w:r>
            <w:r w:rsidRPr="00AB1576">
              <w:rPr>
                <w:sz w:val="24"/>
                <w:szCs w:val="24"/>
              </w:rPr>
              <w:t xml:space="preserve"> </w:t>
            </w:r>
          </w:p>
          <w:p w14:paraId="08F2A6CF" w14:textId="77777777" w:rsidR="00AB1576" w:rsidRPr="00AB1576" w:rsidRDefault="00AB1576" w:rsidP="00AB1576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</w:t>
            </w:r>
            <w:r w:rsidRPr="00AB1576">
              <w:rPr>
                <w:sz w:val="24"/>
                <w:szCs w:val="24"/>
              </w:rPr>
              <w:t>ацеленность</w:t>
            </w:r>
            <w:r w:rsidRPr="00AB1576">
              <w:rPr>
                <w:spacing w:val="-12"/>
                <w:sz w:val="24"/>
                <w:szCs w:val="24"/>
              </w:rPr>
              <w:t xml:space="preserve"> </w:t>
            </w:r>
            <w:r w:rsidRPr="00AB1576">
              <w:rPr>
                <w:sz w:val="24"/>
                <w:szCs w:val="24"/>
              </w:rPr>
              <w:t>на</w:t>
            </w:r>
            <w:r w:rsidRPr="00AB1576">
              <w:rPr>
                <w:spacing w:val="-11"/>
                <w:sz w:val="24"/>
                <w:szCs w:val="24"/>
              </w:rPr>
              <w:t xml:space="preserve"> </w:t>
            </w:r>
            <w:r w:rsidRPr="00AB1576">
              <w:rPr>
                <w:sz w:val="24"/>
                <w:szCs w:val="24"/>
              </w:rPr>
              <w:t>результат</w:t>
            </w:r>
          </w:p>
          <w:p w14:paraId="5FF60B65" w14:textId="77777777" w:rsidR="00AB1576" w:rsidRPr="00AB1576" w:rsidRDefault="00AB1576" w:rsidP="00AB1576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Р</w:t>
            </w:r>
            <w:r w:rsidRPr="00AB1576">
              <w:rPr>
                <w:sz w:val="24"/>
                <w:szCs w:val="24"/>
                <w:lang w:val="en-US"/>
              </w:rPr>
              <w:t>ешение</w:t>
            </w:r>
            <w:r w:rsidRPr="00AB1576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задач</w:t>
            </w:r>
          </w:p>
          <w:p w14:paraId="7D20045E" w14:textId="77777777" w:rsidR="00C70D3C" w:rsidRPr="00AB1576" w:rsidRDefault="00AB1576" w:rsidP="00FC1C2F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  <w:lang w:val="en-US"/>
              </w:rPr>
            </w:pPr>
            <w:r w:rsidRPr="00AB15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975483" w:rsidRPr="00AB1576">
              <w:rPr>
                <w:sz w:val="24"/>
                <w:szCs w:val="24"/>
              </w:rPr>
              <w:t>р</w:t>
            </w:r>
            <w:r w:rsidR="00975483" w:rsidRPr="00AB1576">
              <w:rPr>
                <w:sz w:val="24"/>
                <w:szCs w:val="24"/>
                <w:lang w:val="en-US"/>
              </w:rPr>
              <w:t>еативное</w:t>
            </w:r>
            <w:r w:rsidR="00975483" w:rsidRPr="00AB1576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="00975483" w:rsidRPr="00AB1576">
              <w:rPr>
                <w:sz w:val="24"/>
                <w:szCs w:val="24"/>
                <w:lang w:val="en-US"/>
              </w:rPr>
              <w:t>мышление</w:t>
            </w:r>
          </w:p>
          <w:p w14:paraId="505492D1" w14:textId="77777777" w:rsidR="00AB1576" w:rsidRPr="00AB1576" w:rsidRDefault="00AB1576" w:rsidP="00AB1576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AB1576">
              <w:rPr>
                <w:sz w:val="24"/>
                <w:szCs w:val="24"/>
                <w:lang w:val="en-US"/>
              </w:rPr>
              <w:t>ринятие</w:t>
            </w:r>
            <w:r w:rsidRPr="00AB1576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креативных </w:t>
            </w:r>
            <w:r w:rsidRPr="00AB1576">
              <w:rPr>
                <w:sz w:val="24"/>
                <w:szCs w:val="24"/>
                <w:lang w:val="en-US"/>
              </w:rPr>
              <w:t>решений</w:t>
            </w:r>
          </w:p>
          <w:p w14:paraId="579141C1" w14:textId="77777777" w:rsidR="00C70D3C" w:rsidRPr="00AB1576" w:rsidRDefault="00AB1576" w:rsidP="00AB1576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</w:t>
            </w:r>
            <w:r w:rsidRPr="00AB1576">
              <w:rPr>
                <w:sz w:val="24"/>
                <w:szCs w:val="24"/>
              </w:rPr>
              <w:t>авыки</w:t>
            </w:r>
            <w:r w:rsidRPr="00AB1576">
              <w:rPr>
                <w:spacing w:val="-14"/>
                <w:sz w:val="24"/>
                <w:szCs w:val="24"/>
              </w:rPr>
              <w:t xml:space="preserve"> </w:t>
            </w:r>
            <w:r w:rsidRPr="00AB1576">
              <w:rPr>
                <w:sz w:val="24"/>
                <w:szCs w:val="24"/>
              </w:rPr>
              <w:t>общения</w:t>
            </w:r>
          </w:p>
        </w:tc>
        <w:tc>
          <w:tcPr>
            <w:tcW w:w="4961" w:type="dxa"/>
            <w:shd w:val="clear" w:color="auto" w:fill="auto"/>
          </w:tcPr>
          <w:p w14:paraId="7A945D2E" w14:textId="77777777" w:rsidR="009F70CC" w:rsidRPr="00AB1576" w:rsidRDefault="00AB1576" w:rsidP="00AB1576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left="0" w:right="963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70CC" w:rsidRPr="00AB1576">
              <w:rPr>
                <w:sz w:val="24"/>
                <w:szCs w:val="24"/>
              </w:rPr>
              <w:t>умение построения связного рассказа;</w:t>
            </w:r>
          </w:p>
          <w:p w14:paraId="28C7A646" w14:textId="77777777" w:rsidR="009F70CC" w:rsidRPr="00AB1576" w:rsidRDefault="00AB1576" w:rsidP="00AB1576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spacing w:before="3"/>
              <w:ind w:left="0" w:right="383" w:firstLine="7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9F70CC" w:rsidRPr="00AB1576">
              <w:rPr>
                <w:spacing w:val="-1"/>
                <w:sz w:val="24"/>
                <w:szCs w:val="24"/>
              </w:rPr>
              <w:t>умение</w:t>
            </w:r>
            <w:r w:rsidR="009F70CC" w:rsidRPr="00AB1576">
              <w:rPr>
                <w:spacing w:val="-13"/>
                <w:sz w:val="24"/>
                <w:szCs w:val="24"/>
              </w:rPr>
              <w:t xml:space="preserve"> </w:t>
            </w:r>
            <w:r w:rsidR="009F70CC" w:rsidRPr="00AB1576">
              <w:rPr>
                <w:sz w:val="24"/>
                <w:szCs w:val="24"/>
              </w:rPr>
              <w:t>транслировать информацию</w:t>
            </w:r>
            <w:r w:rsidR="003A1A97">
              <w:rPr>
                <w:sz w:val="24"/>
                <w:szCs w:val="24"/>
              </w:rPr>
              <w:t xml:space="preserve">, </w:t>
            </w:r>
            <w:r w:rsidR="009F70CC" w:rsidRPr="00AB1576">
              <w:rPr>
                <w:sz w:val="24"/>
                <w:szCs w:val="24"/>
              </w:rPr>
              <w:t xml:space="preserve"> соответствующую теме экскурсии</w:t>
            </w:r>
          </w:p>
          <w:p w14:paraId="0E4288F3" w14:textId="77777777" w:rsidR="009F70CC" w:rsidRPr="00AB1576" w:rsidRDefault="00AB1576" w:rsidP="00AB1576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left="0" w:right="963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70CC" w:rsidRPr="00AB1576">
              <w:rPr>
                <w:sz w:val="24"/>
                <w:szCs w:val="24"/>
              </w:rPr>
              <w:t>грамотная речь</w:t>
            </w:r>
          </w:p>
          <w:p w14:paraId="298C8AA0" w14:textId="77777777" w:rsidR="00C70D3C" w:rsidRPr="00AB1576" w:rsidRDefault="00AB1576" w:rsidP="00AB1576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left="0"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70CC" w:rsidRPr="00AB1576">
              <w:rPr>
                <w:sz w:val="24"/>
                <w:szCs w:val="24"/>
              </w:rPr>
              <w:t>выразительность речи</w:t>
            </w:r>
            <w:r w:rsidR="009F70CC" w:rsidRPr="00AB1576">
              <w:rPr>
                <w:sz w:val="24"/>
                <w:szCs w:val="24"/>
                <w:lang w:val="en-US"/>
              </w:rPr>
              <w:t xml:space="preserve"> </w:t>
            </w:r>
          </w:p>
          <w:p w14:paraId="0FAEE662" w14:textId="77777777" w:rsidR="009F70CC" w:rsidRPr="00AB1576" w:rsidRDefault="00AB1576" w:rsidP="00AB1576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left="0" w:right="963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70CC" w:rsidRPr="00AB1576">
              <w:rPr>
                <w:sz w:val="24"/>
                <w:szCs w:val="24"/>
              </w:rPr>
              <w:t>умение вести диалог по теме</w:t>
            </w:r>
          </w:p>
        </w:tc>
      </w:tr>
    </w:tbl>
    <w:p w14:paraId="0EDDFD8E" w14:textId="77777777" w:rsidR="00C70D3C" w:rsidRDefault="00C70D3C">
      <w:pPr>
        <w:rPr>
          <w:rFonts w:ascii="Times New Roman" w:hAnsi="Times New Roman" w:cs="Times New Roman"/>
          <w:sz w:val="24"/>
          <w:szCs w:val="24"/>
        </w:rPr>
      </w:pPr>
    </w:p>
    <w:p w14:paraId="7554D73F" w14:textId="77777777" w:rsidR="00C70D3C" w:rsidRPr="003A1A97" w:rsidRDefault="00975483">
      <w:pPr>
        <w:pStyle w:val="1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8" w:name="_Toc126009019"/>
      <w:r w:rsidRPr="003A1A97">
        <w:rPr>
          <w:rFonts w:ascii="Times New Roman" w:hAnsi="Times New Roman" w:cs="Times New Roman"/>
          <w:color w:val="auto"/>
          <w:sz w:val="24"/>
          <w:szCs w:val="24"/>
          <w:lang w:eastAsia="ru-RU"/>
        </w:rPr>
        <w:t>5. ИНФРАСТРУКТУРНЫЙ ЛИСТ</w:t>
      </w:r>
      <w:bookmarkEnd w:id="8"/>
    </w:p>
    <w:p w14:paraId="52D28199" w14:textId="77777777" w:rsidR="00C70D3C" w:rsidRDefault="00975483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</w:t>
      </w:r>
    </w:p>
    <w:tbl>
      <w:tblPr>
        <w:tblW w:w="100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558"/>
        <w:gridCol w:w="707"/>
        <w:gridCol w:w="2831"/>
        <w:gridCol w:w="1565"/>
        <w:gridCol w:w="1414"/>
        <w:gridCol w:w="1421"/>
      </w:tblGrid>
      <w:tr w:rsidR="00C70D3C" w14:paraId="783B7D1B" w14:textId="77777777" w:rsidTr="00AB1576">
        <w:trPr>
          <w:trHeight w:val="275"/>
        </w:trPr>
        <w:tc>
          <w:tcPr>
            <w:tcW w:w="1006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70C2B235" w14:textId="77777777" w:rsidR="00C70D3C" w:rsidRDefault="00975483">
            <w:pPr>
              <w:pStyle w:val="TableParagraph"/>
              <w:ind w:right="2664" w:firstLine="70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РАБОЧАЯ</w:t>
            </w:r>
            <w:r>
              <w:rPr>
                <w:b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ПЛОЩАДКА</w:t>
            </w:r>
            <w:r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УЧАСТНИКОВ</w:t>
            </w:r>
          </w:p>
        </w:tc>
      </w:tr>
      <w:tr w:rsidR="00C70D3C" w14:paraId="3756BC4D" w14:textId="77777777" w:rsidTr="00AB1576">
        <w:trPr>
          <w:trHeight w:val="26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D3B7DB4" w14:textId="77777777" w:rsidR="00C70D3C" w:rsidRDefault="0097548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E5236D7" w14:textId="77777777" w:rsidR="00C70D3C" w:rsidRDefault="00975483">
            <w:pPr>
              <w:pStyle w:val="TableParagraph"/>
              <w:ind w:firstLine="17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35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0E7E6C" w14:textId="77777777" w:rsidR="00C70D3C" w:rsidRDefault="00975483">
            <w:pPr>
              <w:pStyle w:val="TableParagraph"/>
              <w:ind w:right="509" w:firstLine="17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характеристики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149E12" w14:textId="77777777" w:rsidR="00C70D3C" w:rsidRDefault="00975483">
            <w:pPr>
              <w:pStyle w:val="TableParagraph"/>
              <w:ind w:right="222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Единица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F228" w14:textId="77777777" w:rsidR="00C70D3C" w:rsidRDefault="0097548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Количество</w:t>
            </w:r>
          </w:p>
        </w:tc>
      </w:tr>
      <w:tr w:rsidR="00C70D3C" w14:paraId="5093C4EE" w14:textId="77777777" w:rsidTr="00AB1576">
        <w:trPr>
          <w:trHeight w:val="553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582B2A9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20CCB52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E0DF08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0D9125F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2A27F89" w14:textId="77777777" w:rsidR="00C70D3C" w:rsidRDefault="00975483">
            <w:pPr>
              <w:pStyle w:val="TableParagraph"/>
              <w:ind w:right="282" w:firstLine="17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 1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F036703" w14:textId="77777777" w:rsidR="00C70D3C" w:rsidRDefault="00975483">
            <w:pPr>
              <w:pStyle w:val="TableParagraph"/>
              <w:ind w:right="97" w:firstLine="14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 всех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участников</w:t>
            </w:r>
          </w:p>
        </w:tc>
      </w:tr>
      <w:tr w:rsidR="00C70D3C" w14:paraId="45E6E0B5" w14:textId="77777777" w:rsidTr="00AB1576">
        <w:trPr>
          <w:trHeight w:val="275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B0BB" w14:textId="77777777" w:rsidR="00C70D3C" w:rsidRDefault="00975483">
            <w:pPr>
              <w:pStyle w:val="TableParagraph"/>
              <w:ind w:right="2657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Техническое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оборудование</w:t>
            </w:r>
          </w:p>
        </w:tc>
      </w:tr>
      <w:tr w:rsidR="00C70D3C" w14:paraId="1B1A652A" w14:textId="77777777" w:rsidTr="00AB1576">
        <w:trPr>
          <w:trHeight w:val="52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5360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58A0" w14:textId="77777777" w:rsidR="00C70D3C" w:rsidRDefault="00975483" w:rsidP="00AB1576">
            <w:pPr>
              <w:pStyle w:val="TableParagraph"/>
              <w:ind w:right="192" w:firstLine="17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Часы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2C84A" w14:textId="77777777" w:rsidR="00C70D3C" w:rsidRDefault="00975483" w:rsidP="00AB1576">
            <w:pPr>
              <w:pStyle w:val="TableParagraph"/>
              <w:ind w:right="378" w:firstLine="1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Песочные часы,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выведенные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ИК</w:t>
            </w:r>
            <w:r w:rsidR="00AB157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BABD" w14:textId="77777777" w:rsidR="00C70D3C" w:rsidRDefault="00975483" w:rsidP="00AB1576">
            <w:pPr>
              <w:pStyle w:val="TableParagraph"/>
              <w:ind w:right="31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C83D" w14:textId="77777777" w:rsidR="00C70D3C" w:rsidRDefault="00975483" w:rsidP="00AB1576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w w:val="97"/>
                <w:sz w:val="24"/>
                <w:szCs w:val="24"/>
                <w:lang w:val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0B55B" w14:textId="77777777" w:rsidR="00C70D3C" w:rsidRDefault="00975483" w:rsidP="00AB1576">
            <w:pPr>
              <w:pStyle w:val="TableParagraph"/>
              <w:ind w:right="637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70D3C" w14:paraId="078D98E0" w14:textId="77777777" w:rsidTr="00AB1576">
        <w:trPr>
          <w:trHeight w:val="3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AE75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CB32A" w14:textId="77777777" w:rsidR="00C70D3C" w:rsidRDefault="00975483" w:rsidP="00AB1576">
            <w:pPr>
              <w:pStyle w:val="TableParagraph"/>
              <w:ind w:right="192" w:firstLine="17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Часы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4B57" w14:textId="77777777" w:rsidR="00C70D3C" w:rsidRDefault="00975483" w:rsidP="00AB1576">
            <w:pPr>
              <w:pStyle w:val="TableParagraph"/>
              <w:ind w:right="162" w:firstLine="177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Песочные,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настольные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(5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мин)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36D4" w14:textId="77777777" w:rsidR="00C70D3C" w:rsidRDefault="00975483" w:rsidP="00AB1576">
            <w:pPr>
              <w:pStyle w:val="TableParagraph"/>
              <w:ind w:right="31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11DFB" w14:textId="77777777" w:rsidR="00C70D3C" w:rsidRDefault="00975483" w:rsidP="00AB1576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w w:val="97"/>
                <w:sz w:val="24"/>
                <w:szCs w:val="24"/>
                <w:lang w:val="en-US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2484" w14:textId="77777777" w:rsidR="00C70D3C" w:rsidRDefault="00975483" w:rsidP="00AB1576">
            <w:pPr>
              <w:pStyle w:val="TableParagraph"/>
              <w:ind w:right="637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70D3C" w14:paraId="1B676171" w14:textId="77777777" w:rsidTr="00AB1576">
        <w:trPr>
          <w:trHeight w:val="9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7057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9576" w14:textId="77777777" w:rsidR="00C70D3C" w:rsidRDefault="00975483" w:rsidP="00AB1576">
            <w:pPr>
              <w:pStyle w:val="TableParagraph"/>
              <w:ind w:right="199" w:firstLine="17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Ноутбук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8E96" w14:textId="77777777" w:rsidR="00C70D3C" w:rsidRDefault="00975483" w:rsidP="00AB1576">
            <w:pPr>
              <w:pStyle w:val="TableParagraph"/>
              <w:ind w:right="192" w:firstLine="17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Intel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i3,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GB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Ram,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500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Gb HDD, Bluetooth v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4.0,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диагональ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экрана</w:t>
            </w:r>
          </w:p>
          <w:p w14:paraId="282CC53E" w14:textId="77777777" w:rsidR="00C70D3C" w:rsidRDefault="00975483" w:rsidP="00AB1576">
            <w:pPr>
              <w:pStyle w:val="TableParagraph"/>
              <w:ind w:right="192" w:firstLine="17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7B091" w14:textId="77777777" w:rsidR="00C70D3C" w:rsidRDefault="00975483" w:rsidP="00AB1576">
            <w:pPr>
              <w:pStyle w:val="TableParagraph"/>
              <w:ind w:right="31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8ABC" w14:textId="77777777" w:rsidR="00C70D3C" w:rsidRDefault="00975483" w:rsidP="00AB1576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A022E3" w14:textId="77777777" w:rsidR="00C70D3C" w:rsidRDefault="00C70D3C" w:rsidP="00AB1576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70D3C" w14:paraId="1165B497" w14:textId="77777777" w:rsidTr="00AB1576">
        <w:trPr>
          <w:trHeight w:val="8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F301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6E18" w14:textId="77777777" w:rsidR="00C70D3C" w:rsidRDefault="00975483" w:rsidP="00AB1576">
            <w:pPr>
              <w:pStyle w:val="TableParagraph"/>
              <w:spacing w:before="1"/>
              <w:ind w:right="349" w:firstLine="175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Компьютерная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мышь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4472" w14:textId="77777777" w:rsidR="00C70D3C" w:rsidRDefault="00975483" w:rsidP="00AB1576">
            <w:pPr>
              <w:pStyle w:val="TableParagraph"/>
              <w:ind w:right="138" w:firstLine="3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Тип соединения: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проводная. Количество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кнопок: 2. </w:t>
            </w:r>
            <w:r>
              <w:rPr>
                <w:sz w:val="24"/>
                <w:szCs w:val="24"/>
                <w:lang w:val="en-US"/>
              </w:rPr>
              <w:t>Колесо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прокрутки: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Есть.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85F5" w14:textId="77777777" w:rsidR="00C70D3C" w:rsidRDefault="00975483" w:rsidP="00AB1576">
            <w:pPr>
              <w:pStyle w:val="TableParagraph"/>
              <w:ind w:right="31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D8DA" w14:textId="77777777" w:rsidR="00C70D3C" w:rsidRDefault="00975483" w:rsidP="00AB1576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ACFCAA" w14:textId="77777777" w:rsidR="00C70D3C" w:rsidRDefault="00C70D3C" w:rsidP="00AB1576">
            <w:pPr>
              <w:widowControl w:val="0"/>
              <w:autoSpaceDE w:val="0"/>
              <w:autoSpaceDN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50E4" w14:paraId="5D4B2921" w14:textId="77777777" w:rsidTr="00AB1576">
        <w:trPr>
          <w:trHeight w:val="4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DCC7E" w14:textId="77777777" w:rsidR="00D550E4" w:rsidRDefault="00D550E4" w:rsidP="00D550E4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A3C3" w14:textId="77777777" w:rsidR="00D550E4" w:rsidRDefault="00D550E4" w:rsidP="00D550E4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Видеоматериалы:</w:t>
            </w:r>
          </w:p>
          <w:p w14:paraId="55D94D33" w14:textId="77777777" w:rsidR="00D550E4" w:rsidRDefault="003A1A97" w:rsidP="00D550E4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0E4">
              <w:rPr>
                <w:sz w:val="24"/>
                <w:szCs w:val="24"/>
              </w:rPr>
              <w:t>-7 лет</w:t>
            </w:r>
          </w:p>
          <w:p w14:paraId="0C7383CF" w14:textId="77777777" w:rsidR="00D550E4" w:rsidRPr="007A2D3F" w:rsidRDefault="00D550E4" w:rsidP="00D550E4">
            <w:pPr>
              <w:pStyle w:val="TableParagraph"/>
              <w:spacing w:before="1"/>
              <w:ind w:right="349" w:firstLine="17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4D5A" w14:textId="77777777" w:rsidR="00D550E4" w:rsidRDefault="00D550E4" w:rsidP="00D550E4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Спасская башная</w:t>
            </w:r>
          </w:p>
          <w:p w14:paraId="42685587" w14:textId="77777777" w:rsidR="00D550E4" w:rsidRDefault="00D550E4" w:rsidP="00D550E4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Царь –пушка</w:t>
            </w:r>
          </w:p>
          <w:p w14:paraId="37A60219" w14:textId="77777777" w:rsidR="00D550E4" w:rsidRDefault="003A1A97" w:rsidP="003A1A97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площадь</w:t>
            </w:r>
          </w:p>
          <w:p w14:paraId="76AB3BB1" w14:textId="77777777" w:rsidR="00D550E4" w:rsidRDefault="00D550E4" w:rsidP="00D550E4">
            <w:pPr>
              <w:pStyle w:val="TableParagraph"/>
              <w:ind w:right="138" w:firstLine="36"/>
              <w:jc w:val="both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E180" w14:textId="77777777" w:rsidR="00D550E4" w:rsidRDefault="00D550E4" w:rsidP="00D550E4">
            <w:pPr>
              <w:pStyle w:val="TableParagraph"/>
              <w:ind w:right="310"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0AA10" w14:textId="77777777" w:rsidR="00D550E4" w:rsidRDefault="00D550E4" w:rsidP="00D550E4">
            <w:pPr>
              <w:pStyle w:val="TableParagraph"/>
              <w:ind w:firstLine="7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691B5A" w14:textId="77777777" w:rsidR="00D550E4" w:rsidRPr="009128D3" w:rsidRDefault="00D550E4" w:rsidP="00D550E4">
            <w:pPr>
              <w:widowControl w:val="0"/>
              <w:autoSpaceDE w:val="0"/>
              <w:autoSpaceDN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3C" w14:paraId="6BF60531" w14:textId="77777777" w:rsidTr="00AB1576">
        <w:trPr>
          <w:trHeight w:val="280"/>
        </w:trPr>
        <w:tc>
          <w:tcPr>
            <w:tcW w:w="10065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5C43C" w14:textId="77777777" w:rsidR="00C70D3C" w:rsidRPr="007A2D3F" w:rsidRDefault="00975483">
            <w:pPr>
              <w:pStyle w:val="TableParagraph"/>
              <w:ind w:right="2662" w:firstLine="709"/>
              <w:jc w:val="center"/>
              <w:rPr>
                <w:sz w:val="24"/>
                <w:szCs w:val="24"/>
                <w:lang w:val="en-US"/>
              </w:rPr>
            </w:pPr>
            <w:r w:rsidRPr="007A2D3F">
              <w:rPr>
                <w:sz w:val="24"/>
                <w:szCs w:val="24"/>
                <w:lang w:val="en-US"/>
              </w:rPr>
              <w:t>Расходные</w:t>
            </w:r>
            <w:r w:rsidRPr="007A2D3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материалы</w:t>
            </w:r>
          </w:p>
        </w:tc>
      </w:tr>
      <w:tr w:rsidR="00C70D3C" w14:paraId="07124B32" w14:textId="77777777" w:rsidTr="00AB1576">
        <w:trPr>
          <w:trHeight w:val="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0902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7443" w14:textId="77777777" w:rsidR="00C70D3C" w:rsidRPr="007A2D3F" w:rsidRDefault="00975483" w:rsidP="00AB1576">
            <w:pPr>
              <w:pStyle w:val="TableParagraph"/>
              <w:ind w:right="197"/>
              <w:rPr>
                <w:sz w:val="24"/>
                <w:szCs w:val="24"/>
                <w:lang w:val="en-US"/>
              </w:rPr>
            </w:pPr>
            <w:r w:rsidRPr="007A2D3F">
              <w:rPr>
                <w:sz w:val="24"/>
                <w:szCs w:val="24"/>
                <w:lang w:val="en-US"/>
              </w:rPr>
              <w:t>Белая</w:t>
            </w:r>
            <w:r w:rsidRPr="007A2D3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бумага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DC58" w14:textId="77777777" w:rsidR="00C70D3C" w:rsidRDefault="0097548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Размер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0A0B" w14:textId="77777777" w:rsidR="00C70D3C" w:rsidRDefault="00975483">
            <w:pPr>
              <w:pStyle w:val="TableParagraph"/>
              <w:ind w:right="310"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F4F3" w14:textId="77777777" w:rsidR="00C70D3C" w:rsidRDefault="00975483" w:rsidP="00AB1576">
            <w:pPr>
              <w:pStyle w:val="TableParagraph"/>
              <w:ind w:right="54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050DE2" w14:textId="77777777" w:rsidR="00C70D3C" w:rsidRDefault="00C70D3C">
            <w:pPr>
              <w:pStyle w:val="TableParagraph"/>
              <w:ind w:firstLine="709"/>
              <w:rPr>
                <w:b/>
                <w:sz w:val="24"/>
                <w:szCs w:val="24"/>
                <w:lang w:val="en-US"/>
              </w:rPr>
            </w:pPr>
          </w:p>
          <w:p w14:paraId="57F25777" w14:textId="77777777" w:rsidR="00C70D3C" w:rsidRDefault="00975483" w:rsidP="00AB1576">
            <w:pPr>
              <w:pStyle w:val="TableParagraph"/>
              <w:spacing w:before="173"/>
              <w:ind w:right="9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количеству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участников</w:t>
            </w:r>
          </w:p>
        </w:tc>
      </w:tr>
      <w:tr w:rsidR="00C70D3C" w14:paraId="67834101" w14:textId="77777777" w:rsidTr="00AB1576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8445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E335D" w14:textId="77777777" w:rsidR="00C70D3C" w:rsidRPr="007A2D3F" w:rsidRDefault="00975483">
            <w:pPr>
              <w:pStyle w:val="TableParagraph"/>
              <w:ind w:right="195" w:firstLine="175"/>
              <w:rPr>
                <w:sz w:val="24"/>
                <w:szCs w:val="24"/>
                <w:lang w:val="en-US"/>
              </w:rPr>
            </w:pPr>
            <w:r w:rsidRPr="007A2D3F">
              <w:rPr>
                <w:sz w:val="24"/>
                <w:szCs w:val="24"/>
                <w:lang w:val="en-US"/>
              </w:rPr>
              <w:t>Шариковая</w:t>
            </w:r>
            <w:r w:rsidRPr="007A2D3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7A2D3F">
              <w:rPr>
                <w:sz w:val="24"/>
                <w:szCs w:val="24"/>
                <w:lang w:val="en-US"/>
              </w:rPr>
              <w:t>ручка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70FE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A401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8B22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A29036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0D3C" w14:paraId="0E099978" w14:textId="77777777" w:rsidTr="00AB1576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1B7F4" w14:textId="77777777" w:rsidR="00C70D3C" w:rsidRDefault="00C70D3C">
            <w:pPr>
              <w:pStyle w:val="TableParagraph"/>
              <w:ind w:right="81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D766" w14:textId="77777777" w:rsidR="00C70D3C" w:rsidRDefault="00975483">
            <w:pPr>
              <w:pStyle w:val="TableParagraph"/>
              <w:ind w:right="422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папок-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конвертов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3A1A97">
              <w:rPr>
                <w:spacing w:val="-57"/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кнопке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09AB" w14:textId="77777777" w:rsidR="00C70D3C" w:rsidRDefault="00975483">
            <w:pPr>
              <w:pStyle w:val="TableParagraph"/>
              <w:spacing w:before="1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папок разного цвета,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C601" w14:textId="77777777" w:rsidR="00C70D3C" w:rsidRDefault="00975483">
            <w:pPr>
              <w:pStyle w:val="TableParagraph"/>
              <w:ind w:right="310" w:firstLine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E8E3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1FFBBF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0D3C" w14:paraId="7C2481F6" w14:textId="77777777" w:rsidTr="00077884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4439" w14:textId="77777777" w:rsidR="00C70D3C" w:rsidRDefault="00C70D3C">
            <w:pPr>
              <w:pStyle w:val="TableParagraph"/>
              <w:ind w:right="81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2F7F4" w14:textId="77777777" w:rsidR="00C70D3C" w:rsidRDefault="00975483">
            <w:pPr>
              <w:pStyle w:val="TableParagraph"/>
              <w:ind w:right="422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Скотч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1CC9" w14:textId="77777777" w:rsidR="00C70D3C" w:rsidRDefault="002C1881">
            <w:pPr>
              <w:pStyle w:val="TableParagraph"/>
              <w:spacing w:before="1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двухсторонний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405B" w14:textId="77777777" w:rsidR="00C70D3C" w:rsidRDefault="00C70D3C">
            <w:pPr>
              <w:pStyle w:val="TableParagraph"/>
              <w:ind w:right="310" w:firstLine="172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CE48" w14:textId="77777777" w:rsidR="00C70D3C" w:rsidRPr="002C1881" w:rsidRDefault="002C1881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A3774C" w14:textId="77777777" w:rsidR="00C70D3C" w:rsidRDefault="00975483" w:rsidP="00AB157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всех участников</w:t>
            </w:r>
          </w:p>
        </w:tc>
      </w:tr>
      <w:tr w:rsidR="002C1881" w14:paraId="73CC57B8" w14:textId="77777777" w:rsidTr="00077884">
        <w:trPr>
          <w:trHeight w:val="2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AB507" w14:textId="77777777" w:rsidR="002C1881" w:rsidRDefault="002C1881">
            <w:pPr>
              <w:pStyle w:val="TableParagraph"/>
              <w:ind w:right="81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8E5C" w14:textId="77777777" w:rsidR="002C1881" w:rsidRDefault="002C1881">
            <w:pPr>
              <w:pStyle w:val="TableParagraph"/>
              <w:ind w:right="422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Фломастеры или маркеры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1779" w14:textId="77777777" w:rsidR="002C1881" w:rsidRDefault="002C1881">
            <w:pPr>
              <w:pStyle w:val="TableParagraph"/>
              <w:spacing w:before="1"/>
              <w:ind w:right="162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2B56" w14:textId="77777777" w:rsidR="002C1881" w:rsidRDefault="002C1881">
            <w:pPr>
              <w:pStyle w:val="TableParagraph"/>
              <w:ind w:right="310" w:firstLine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C56CCB" w14:textId="77777777" w:rsidR="002C1881" w:rsidRPr="002C1881" w:rsidRDefault="002C1881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669D" w14:textId="77777777" w:rsidR="002C1881" w:rsidRDefault="002C1881" w:rsidP="0007788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3C" w14:paraId="2D552A9C" w14:textId="77777777" w:rsidTr="00AB1576">
        <w:trPr>
          <w:trHeight w:val="280"/>
        </w:trPr>
        <w:tc>
          <w:tcPr>
            <w:tcW w:w="10065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4E2103" w14:textId="77777777" w:rsidR="00C70D3C" w:rsidRDefault="00975483">
            <w:pPr>
              <w:pStyle w:val="TableParagraph"/>
              <w:ind w:right="2663"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Мебель</w:t>
            </w:r>
          </w:p>
        </w:tc>
      </w:tr>
      <w:tr w:rsidR="00C70D3C" w14:paraId="164234C7" w14:textId="77777777" w:rsidTr="00077884">
        <w:trPr>
          <w:trHeight w:val="63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7731" w14:textId="77777777" w:rsidR="00C70D3C" w:rsidRDefault="00C70D3C">
            <w:pPr>
              <w:pStyle w:val="TableParagraph"/>
              <w:ind w:right="240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73F3" w14:textId="77777777" w:rsidR="00C70D3C" w:rsidRDefault="00975483">
            <w:pPr>
              <w:pStyle w:val="TableParagraph"/>
              <w:ind w:right="191" w:firstLine="17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Стол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E4AE" w14:textId="77777777" w:rsidR="00C70D3C" w:rsidRDefault="00975483">
            <w:pPr>
              <w:pStyle w:val="TableParagraph"/>
              <w:ind w:right="499" w:firstLine="17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Детский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разноуровневый</w:t>
            </w:r>
          </w:p>
          <w:p w14:paraId="450EB1EA" w14:textId="77777777" w:rsidR="00C70D3C" w:rsidRDefault="00975483">
            <w:pPr>
              <w:pStyle w:val="TableParagraph"/>
              <w:spacing w:before="1"/>
              <w:ind w:right="514" w:firstLine="177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(ЛДСП, металл)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45*120*60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3B84" w14:textId="77777777" w:rsidR="00C70D3C" w:rsidRDefault="00975483">
            <w:pPr>
              <w:pStyle w:val="TableParagraph"/>
              <w:ind w:right="3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142B2B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DFE5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</w:tr>
      <w:tr w:rsidR="00C70D3C" w14:paraId="3DF44170" w14:textId="77777777" w:rsidTr="00077884">
        <w:trPr>
          <w:trHeight w:val="5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6EF1" w14:textId="77777777" w:rsidR="00C70D3C" w:rsidRDefault="00C70D3C">
            <w:pPr>
              <w:pStyle w:val="TableParagraph"/>
              <w:ind w:right="81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D350" w14:textId="77777777" w:rsidR="00C70D3C" w:rsidRDefault="00975483">
            <w:pPr>
              <w:pStyle w:val="TableParagraph"/>
              <w:ind w:right="199" w:firstLine="17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Стул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9401" w14:textId="77777777" w:rsidR="00C70D3C" w:rsidRDefault="00975483">
            <w:pPr>
              <w:pStyle w:val="TableParagraph"/>
              <w:ind w:right="471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Детский (ЛДСП,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металл)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D297" w14:textId="77777777" w:rsidR="00C70D3C" w:rsidRDefault="00975483">
            <w:pPr>
              <w:pStyle w:val="TableParagraph"/>
              <w:ind w:right="3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D7B7CE" w14:textId="77777777" w:rsidR="00C70D3C" w:rsidRPr="00D550E4" w:rsidRDefault="00D550E4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4895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0D3C" w14:paraId="32BBADD2" w14:textId="77777777" w:rsidTr="00077884">
        <w:trPr>
          <w:trHeight w:val="43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F4033" w14:textId="77777777" w:rsidR="00C70D3C" w:rsidRDefault="00C70D3C">
            <w:pPr>
              <w:pStyle w:val="TableParagraph"/>
              <w:ind w:right="81"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CE8D" w14:textId="77777777" w:rsidR="00C70D3C" w:rsidRDefault="00975483">
            <w:pPr>
              <w:pStyle w:val="TableParagraph"/>
              <w:ind w:right="199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Мольберт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D1E2" w14:textId="77777777" w:rsidR="00C70D3C" w:rsidRDefault="00C70D3C">
            <w:pPr>
              <w:pStyle w:val="TableParagraph"/>
              <w:ind w:right="471"/>
              <w:rPr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C30F" w14:textId="77777777" w:rsidR="00C70D3C" w:rsidRDefault="00975483">
            <w:pPr>
              <w:pStyle w:val="TableParagraph"/>
              <w:ind w:right="310" w:firstLine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0F3D" w14:textId="77777777" w:rsidR="00C70D3C" w:rsidRDefault="00C70D3C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B4325" w14:textId="77777777" w:rsidR="00C70D3C" w:rsidRDefault="00C70D3C">
            <w:pPr>
              <w:widowControl w:val="0"/>
              <w:autoSpaceDE w:val="0"/>
              <w:autoSpaceDN w:val="0"/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0D3C" w14:paraId="03DEB483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0065" w:type="dxa"/>
            <w:gridSpan w:val="7"/>
            <w:shd w:val="clear" w:color="auto" w:fill="A8D08D"/>
          </w:tcPr>
          <w:p w14:paraId="650820C9" w14:textId="77777777" w:rsidR="00C70D3C" w:rsidRDefault="00975483">
            <w:pPr>
              <w:pStyle w:val="TableParagraph"/>
              <w:ind w:right="3514" w:firstLine="709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ТУЛБОКС</w:t>
            </w:r>
            <w:r>
              <w:rPr>
                <w:b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</w:tr>
      <w:tr w:rsidR="00C70D3C" w14:paraId="5F45B2B7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0"/>
        </w:trPr>
        <w:tc>
          <w:tcPr>
            <w:tcW w:w="569" w:type="dxa"/>
            <w:shd w:val="clear" w:color="auto" w:fill="auto"/>
          </w:tcPr>
          <w:p w14:paraId="11BFB1E0" w14:textId="77777777" w:rsidR="00C70D3C" w:rsidRDefault="00C70D3C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</w:p>
        </w:tc>
        <w:tc>
          <w:tcPr>
            <w:tcW w:w="9496" w:type="dxa"/>
            <w:gridSpan w:val="6"/>
            <w:shd w:val="clear" w:color="auto" w:fill="auto"/>
          </w:tcPr>
          <w:p w14:paraId="02179F44" w14:textId="77777777" w:rsidR="00C70D3C" w:rsidRDefault="007C5A8B" w:rsidP="002C1881">
            <w:pPr>
              <w:pStyle w:val="TableParagraph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возрастной категории 5</w:t>
            </w:r>
            <w:r w:rsidR="0097548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7 </w:t>
            </w:r>
            <w:r w:rsidR="00975483">
              <w:rPr>
                <w:sz w:val="24"/>
                <w:szCs w:val="24"/>
              </w:rPr>
              <w:t>лет</w:t>
            </w:r>
          </w:p>
        </w:tc>
      </w:tr>
      <w:tr w:rsidR="00C70D3C" w14:paraId="11B999E2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0"/>
        </w:trPr>
        <w:tc>
          <w:tcPr>
            <w:tcW w:w="569" w:type="dxa"/>
            <w:shd w:val="clear" w:color="auto" w:fill="auto"/>
          </w:tcPr>
          <w:p w14:paraId="0FE60D79" w14:textId="77777777" w:rsidR="00C70D3C" w:rsidRDefault="0097548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079F9029" w14:textId="77777777" w:rsidR="00C70D3C" w:rsidRPr="007A2D3F" w:rsidRDefault="00975483">
            <w:pPr>
              <w:pStyle w:val="TableParagraph"/>
              <w:ind w:right="120" w:firstLine="175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скотч</w:t>
            </w:r>
          </w:p>
        </w:tc>
        <w:tc>
          <w:tcPr>
            <w:tcW w:w="2831" w:type="dxa"/>
            <w:shd w:val="clear" w:color="auto" w:fill="auto"/>
          </w:tcPr>
          <w:p w14:paraId="0F6A2706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w w:val="97"/>
                <w:sz w:val="24"/>
                <w:szCs w:val="24"/>
                <w:lang w:val="en-US"/>
              </w:rPr>
              <w:t>-</w:t>
            </w:r>
          </w:p>
        </w:tc>
        <w:tc>
          <w:tcPr>
            <w:tcW w:w="1565" w:type="dxa"/>
            <w:shd w:val="clear" w:color="auto" w:fill="auto"/>
          </w:tcPr>
          <w:p w14:paraId="7667D882" w14:textId="77777777" w:rsidR="00C70D3C" w:rsidRDefault="00975483" w:rsidP="00AB1576">
            <w:pPr>
              <w:pStyle w:val="TableParagraph"/>
              <w:tabs>
                <w:tab w:val="left" w:pos="1268"/>
              </w:tabs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</w:t>
            </w:r>
            <w:r w:rsidR="00AB1576">
              <w:rPr>
                <w:sz w:val="24"/>
                <w:szCs w:val="24"/>
              </w:rPr>
              <w:t>шт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8E9F06F" w14:textId="77777777" w:rsidR="00C70D3C" w:rsidRDefault="0097548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128D3" w14:paraId="5CE4B287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569" w:type="dxa"/>
            <w:shd w:val="clear" w:color="auto" w:fill="auto"/>
          </w:tcPr>
          <w:p w14:paraId="1851387D" w14:textId="77777777" w:rsidR="009128D3" w:rsidRDefault="009128D3" w:rsidP="009128D3">
            <w:pPr>
              <w:pStyle w:val="TableParagraph"/>
              <w:ind w:firstLine="7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7EF0CE86" w14:textId="77777777" w:rsidR="009128D3" w:rsidRPr="007A2D3F" w:rsidRDefault="009128D3" w:rsidP="009128D3">
            <w:pPr>
              <w:pStyle w:val="TableParagraph"/>
              <w:ind w:right="120" w:firstLine="175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ножницы</w:t>
            </w:r>
          </w:p>
        </w:tc>
        <w:tc>
          <w:tcPr>
            <w:tcW w:w="2831" w:type="dxa"/>
            <w:shd w:val="clear" w:color="auto" w:fill="auto"/>
          </w:tcPr>
          <w:p w14:paraId="772FF6F1" w14:textId="77777777" w:rsidR="009128D3" w:rsidRDefault="009128D3" w:rsidP="009128D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w w:val="97"/>
                <w:sz w:val="24"/>
                <w:szCs w:val="24"/>
                <w:lang w:val="en-US"/>
              </w:rPr>
              <w:t>-</w:t>
            </w:r>
          </w:p>
        </w:tc>
        <w:tc>
          <w:tcPr>
            <w:tcW w:w="1565" w:type="dxa"/>
            <w:shd w:val="clear" w:color="auto" w:fill="auto"/>
          </w:tcPr>
          <w:p w14:paraId="06217CF5" w14:textId="77777777" w:rsidR="009128D3" w:rsidRPr="009128D3" w:rsidRDefault="009128D3" w:rsidP="009128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28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DC36ACA" w14:textId="77777777" w:rsidR="009128D3" w:rsidRDefault="009128D3" w:rsidP="009128D3">
            <w:pPr>
              <w:pStyle w:val="TableParagraph"/>
              <w:ind w:firstLine="7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128D3" w14:paraId="2DC1E462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569" w:type="dxa"/>
            <w:shd w:val="clear" w:color="auto" w:fill="auto"/>
          </w:tcPr>
          <w:p w14:paraId="4CA1DB81" w14:textId="77777777" w:rsidR="009128D3" w:rsidRDefault="009128D3" w:rsidP="009128D3">
            <w:pPr>
              <w:pStyle w:val="TableParagraph"/>
              <w:ind w:firstLine="709"/>
              <w:rPr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786EC45E" w14:textId="77777777" w:rsidR="009128D3" w:rsidRPr="007A2D3F" w:rsidRDefault="009128D3" w:rsidP="009128D3">
            <w:pPr>
              <w:pStyle w:val="TableParagraph"/>
              <w:ind w:right="120" w:firstLine="175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бумага белая</w:t>
            </w:r>
          </w:p>
        </w:tc>
        <w:tc>
          <w:tcPr>
            <w:tcW w:w="2831" w:type="dxa"/>
            <w:shd w:val="clear" w:color="auto" w:fill="auto"/>
          </w:tcPr>
          <w:p w14:paraId="4C70488D" w14:textId="77777777" w:rsidR="009128D3" w:rsidRDefault="009128D3" w:rsidP="009128D3">
            <w:pPr>
              <w:pStyle w:val="TableParagraph"/>
              <w:ind w:firstLine="709"/>
              <w:jc w:val="center"/>
              <w:rPr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-</w:t>
            </w:r>
          </w:p>
        </w:tc>
        <w:tc>
          <w:tcPr>
            <w:tcW w:w="1565" w:type="dxa"/>
            <w:shd w:val="clear" w:color="auto" w:fill="auto"/>
          </w:tcPr>
          <w:p w14:paraId="0A9C338D" w14:textId="77777777" w:rsidR="009128D3" w:rsidRPr="009128D3" w:rsidRDefault="009128D3" w:rsidP="009128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28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5725209" w14:textId="77777777" w:rsidR="009128D3" w:rsidRDefault="009128D3" w:rsidP="009128D3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8D3" w14:paraId="26A8C972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569" w:type="dxa"/>
            <w:shd w:val="clear" w:color="auto" w:fill="auto"/>
          </w:tcPr>
          <w:p w14:paraId="02635786" w14:textId="77777777" w:rsidR="009128D3" w:rsidRDefault="009128D3" w:rsidP="009128D3">
            <w:pPr>
              <w:pStyle w:val="TableParagraph"/>
              <w:ind w:firstLine="709"/>
              <w:rPr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382173F1" w14:textId="77777777" w:rsidR="009128D3" w:rsidRPr="007A2D3F" w:rsidRDefault="009128D3" w:rsidP="009128D3">
            <w:pPr>
              <w:pStyle w:val="TableParagraph"/>
              <w:ind w:right="120" w:firstLine="175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Карандаши</w:t>
            </w:r>
          </w:p>
        </w:tc>
        <w:tc>
          <w:tcPr>
            <w:tcW w:w="2831" w:type="dxa"/>
            <w:shd w:val="clear" w:color="auto" w:fill="auto"/>
          </w:tcPr>
          <w:p w14:paraId="7669AA3C" w14:textId="77777777" w:rsidR="009128D3" w:rsidRDefault="009128D3" w:rsidP="009128D3">
            <w:pPr>
              <w:pStyle w:val="TableParagraph"/>
              <w:ind w:firstLine="709"/>
              <w:jc w:val="center"/>
              <w:rPr>
                <w:w w:val="97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4EB4ADCB" w14:textId="77777777" w:rsidR="009128D3" w:rsidRPr="009128D3" w:rsidRDefault="009128D3" w:rsidP="009128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28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47C111A" w14:textId="77777777" w:rsidR="009128D3" w:rsidRDefault="002C1881" w:rsidP="009128D3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28D3" w14:paraId="0F89638E" w14:textId="77777777" w:rsidTr="00AB15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569" w:type="dxa"/>
            <w:shd w:val="clear" w:color="auto" w:fill="auto"/>
          </w:tcPr>
          <w:p w14:paraId="3444DA54" w14:textId="77777777" w:rsidR="009128D3" w:rsidRDefault="009128D3" w:rsidP="009128D3">
            <w:pPr>
              <w:pStyle w:val="TableParagraph"/>
              <w:ind w:firstLine="709"/>
              <w:rPr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2265" w:type="dxa"/>
            <w:gridSpan w:val="2"/>
            <w:shd w:val="clear" w:color="auto" w:fill="auto"/>
          </w:tcPr>
          <w:p w14:paraId="5078A008" w14:textId="77777777" w:rsidR="009128D3" w:rsidRPr="007A2D3F" w:rsidRDefault="002C1881" w:rsidP="009128D3">
            <w:pPr>
              <w:pStyle w:val="TableParagraph"/>
              <w:ind w:right="120" w:firstLine="175"/>
              <w:rPr>
                <w:sz w:val="24"/>
                <w:szCs w:val="24"/>
              </w:rPr>
            </w:pPr>
            <w:r w:rsidRPr="007A2D3F">
              <w:rPr>
                <w:sz w:val="24"/>
                <w:szCs w:val="24"/>
              </w:rPr>
              <w:t>Ф</w:t>
            </w:r>
            <w:r w:rsidR="009128D3" w:rsidRPr="007A2D3F">
              <w:rPr>
                <w:sz w:val="24"/>
                <w:szCs w:val="24"/>
              </w:rPr>
              <w:t>ломастеры</w:t>
            </w:r>
            <w:r w:rsidRPr="007A2D3F">
              <w:rPr>
                <w:sz w:val="24"/>
                <w:szCs w:val="24"/>
              </w:rPr>
              <w:t xml:space="preserve"> (маркеры)</w:t>
            </w:r>
          </w:p>
        </w:tc>
        <w:tc>
          <w:tcPr>
            <w:tcW w:w="2831" w:type="dxa"/>
            <w:shd w:val="clear" w:color="auto" w:fill="auto"/>
          </w:tcPr>
          <w:p w14:paraId="3EA032BD" w14:textId="77777777" w:rsidR="009128D3" w:rsidRDefault="009128D3" w:rsidP="009128D3">
            <w:pPr>
              <w:pStyle w:val="TableParagraph"/>
              <w:ind w:firstLine="709"/>
              <w:jc w:val="center"/>
              <w:rPr>
                <w:w w:val="97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22C762B7" w14:textId="77777777" w:rsidR="009128D3" w:rsidRPr="009128D3" w:rsidRDefault="009128D3" w:rsidP="009128D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128D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622C917" w14:textId="77777777" w:rsidR="009128D3" w:rsidRDefault="002C1881" w:rsidP="009128D3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4BCFD27" w14:textId="77777777" w:rsidR="00C70D3C" w:rsidRDefault="00C70D3C">
      <w:pPr>
        <w:pStyle w:val="a3"/>
        <w:tabs>
          <w:tab w:val="left" w:pos="1785"/>
        </w:tabs>
        <w:spacing w:before="1" w:line="360" w:lineRule="auto"/>
        <w:rPr>
          <w:sz w:val="24"/>
          <w:szCs w:val="24"/>
        </w:rPr>
      </w:pPr>
    </w:p>
    <w:p w14:paraId="01488E59" w14:textId="77777777" w:rsidR="00C70D3C" w:rsidRPr="007C5A8B" w:rsidRDefault="00975483">
      <w:pPr>
        <w:pStyle w:val="1"/>
        <w:spacing w:line="36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7C5A8B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6. ТЕХНИКА БЕЗОПАСНОСТИ</w:t>
      </w:r>
    </w:p>
    <w:p w14:paraId="5789A341" w14:textId="77777777" w:rsidR="00C70D3C" w:rsidRPr="007C5A8B" w:rsidRDefault="00975483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6.1. К самостоятельному выполнению конкурсного задания по компетенции «Экскурсовод </w:t>
      </w:r>
      <w:r w:rsidR="009128D3" w:rsidRPr="007C5A8B">
        <w:rPr>
          <w:rFonts w:ascii="Times New Roman" w:hAnsi="Times New Roman" w:cs="Times New Roman"/>
          <w:sz w:val="28"/>
          <w:szCs w:val="24"/>
        </w:rPr>
        <w:t>- ГИД</w:t>
      </w:r>
      <w:r w:rsidRPr="007C5A8B">
        <w:rPr>
          <w:rFonts w:ascii="Times New Roman" w:hAnsi="Times New Roman" w:cs="Times New Roman"/>
          <w:sz w:val="28"/>
          <w:szCs w:val="24"/>
        </w:rPr>
        <w:t xml:space="preserve">» допускаются участники </w:t>
      </w:r>
      <w:r w:rsidR="007C5A8B">
        <w:rPr>
          <w:rFonts w:ascii="Times New Roman" w:hAnsi="Times New Roman" w:cs="Times New Roman"/>
          <w:sz w:val="28"/>
          <w:szCs w:val="24"/>
        </w:rPr>
        <w:t>5</w:t>
      </w:r>
      <w:r w:rsidRPr="007C5A8B">
        <w:rPr>
          <w:rFonts w:ascii="Times New Roman" w:hAnsi="Times New Roman" w:cs="Times New Roman"/>
          <w:sz w:val="28"/>
          <w:szCs w:val="24"/>
        </w:rPr>
        <w:t>-</w:t>
      </w:r>
      <w:r w:rsidR="007C5A8B">
        <w:rPr>
          <w:rFonts w:ascii="Times New Roman" w:hAnsi="Times New Roman" w:cs="Times New Roman"/>
          <w:sz w:val="28"/>
          <w:szCs w:val="24"/>
        </w:rPr>
        <w:t>7</w:t>
      </w:r>
      <w:r w:rsidRPr="007C5A8B">
        <w:rPr>
          <w:rFonts w:ascii="Times New Roman" w:hAnsi="Times New Roman" w:cs="Times New Roman"/>
          <w:sz w:val="28"/>
          <w:szCs w:val="24"/>
        </w:rPr>
        <w:t xml:space="preserve"> лет, прошедшие инструктаж по охране труда; имеющие необходимые навыки по эксплуатации оборудования.</w:t>
      </w:r>
    </w:p>
    <w:p w14:paraId="5648D3EC" w14:textId="77777777" w:rsidR="00C70D3C" w:rsidRPr="007C5A8B" w:rsidRDefault="00975483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6.2. </w:t>
      </w:r>
      <w:r w:rsidRPr="007C5A8B">
        <w:rPr>
          <w:rFonts w:ascii="Times New Roman" w:hAnsi="Times New Roman" w:cs="Times New Roman"/>
          <w:color w:val="000000"/>
          <w:sz w:val="28"/>
          <w:szCs w:val="24"/>
        </w:rPr>
        <w:t xml:space="preserve">К участию в </w:t>
      </w:r>
      <w:r w:rsidRPr="007C5A8B">
        <w:rPr>
          <w:rFonts w:ascii="Times New Roman" w:hAnsi="Times New Roman" w:cs="Times New Roman"/>
          <w:color w:val="000000"/>
          <w:sz w:val="28"/>
          <w:szCs w:val="24"/>
          <w:lang w:val="en-US"/>
        </w:rPr>
        <w:t>Skill</w:t>
      </w:r>
      <w:r w:rsidRPr="007C5A8B">
        <w:rPr>
          <w:rFonts w:ascii="Times New Roman" w:hAnsi="Times New Roman" w:cs="Times New Roman"/>
          <w:color w:val="000000"/>
          <w:sz w:val="28"/>
          <w:szCs w:val="24"/>
        </w:rPr>
        <w:t>-модуле Чемпионата допускается участники вместе с тренером-наставником, имеющим в наличии:</w:t>
      </w:r>
    </w:p>
    <w:p w14:paraId="42F6EBD6" w14:textId="77777777" w:rsidR="00C70D3C" w:rsidRPr="007C5A8B" w:rsidRDefault="00975483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>справку (заверенную печатью и личной подписью руководителя ОО) о наличии в возрастной группе (классе) ОО благоприятной эпидемиологической обстановки на день проведения соревнований;</w:t>
      </w:r>
    </w:p>
    <w:p w14:paraId="15C24830" w14:textId="77777777" w:rsidR="00C70D3C" w:rsidRPr="007C5A8B" w:rsidRDefault="00975483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>справку о состоянии здоровья ребенка (заверенную личной подписью медицинского работника, печатью и личной подписью руководителя ОО) на день проведения соревнований;</w:t>
      </w:r>
    </w:p>
    <w:p w14:paraId="59580BF0" w14:textId="77777777" w:rsidR="00C70D3C" w:rsidRPr="007C5A8B" w:rsidRDefault="00975483">
      <w:pPr>
        <w:pStyle w:val="a7"/>
        <w:numPr>
          <w:ilvl w:val="0"/>
          <w:numId w:val="16"/>
        </w:numPr>
        <w:shd w:val="clear" w:color="auto" w:fill="FFFFFF"/>
        <w:tabs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 xml:space="preserve">письменное согласие родителей на участие ребенка в </w:t>
      </w:r>
      <w:r w:rsidRPr="007C5A8B">
        <w:rPr>
          <w:rFonts w:ascii="Times New Roman" w:hAnsi="Times New Roman" w:cs="Times New Roman"/>
          <w:color w:val="000000"/>
          <w:sz w:val="28"/>
          <w:szCs w:val="24"/>
          <w:lang w:val="en-US"/>
        </w:rPr>
        <w:t>Skill</w:t>
      </w:r>
      <w:r w:rsidRPr="007C5A8B">
        <w:rPr>
          <w:rFonts w:ascii="Times New Roman" w:hAnsi="Times New Roman" w:cs="Times New Roman"/>
          <w:color w:val="000000"/>
          <w:sz w:val="28"/>
          <w:szCs w:val="24"/>
        </w:rPr>
        <w:t>-модуле Чемпионата.</w:t>
      </w:r>
    </w:p>
    <w:p w14:paraId="21CEE05D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 xml:space="preserve">6.3. Участники и тренеры-наставники обязаны соблюдать правила техники безопасности в ходе проведения Чемпионата, обеспечивать порядок и чистоту на рабочих местах участников. </w:t>
      </w:r>
      <w:r w:rsidRPr="007C5A8B">
        <w:rPr>
          <w:rFonts w:ascii="Times New Roman" w:hAnsi="Times New Roman" w:cs="Times New Roman"/>
          <w:sz w:val="28"/>
          <w:szCs w:val="24"/>
        </w:rPr>
        <w:t xml:space="preserve">В случае нарушений техники безопасности, допущенных участником в ходе выполнения и (или) демонстрации конкурсного задания, главный </w:t>
      </w:r>
      <w:r w:rsidRPr="007C5A8B">
        <w:rPr>
          <w:rFonts w:ascii="Times New Roman" w:hAnsi="Times New Roman" w:cs="Times New Roman"/>
          <w:sz w:val="28"/>
          <w:szCs w:val="24"/>
        </w:rPr>
        <w:lastRenderedPageBreak/>
        <w:t>эксперт имеет право приостановить работу участника либо отстранить участника от выполнения конкурсного задания.</w:t>
      </w:r>
    </w:p>
    <w:p w14:paraId="18821206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6.4. </w:t>
      </w:r>
      <w:r w:rsidRPr="007C5A8B">
        <w:rPr>
          <w:rFonts w:ascii="Times New Roman" w:hAnsi="Times New Roman" w:cs="Times New Roman"/>
          <w:color w:val="000000"/>
          <w:sz w:val="28"/>
          <w:szCs w:val="24"/>
        </w:rPr>
        <w:t>Ответственность за жизнь и здоровье участников во время проведения Чемпионата возлагается на Организатора.</w:t>
      </w:r>
    </w:p>
    <w:p w14:paraId="50FA3989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14:paraId="2A7E0FF1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 xml:space="preserve">6.6. </w:t>
      </w:r>
      <w:r w:rsidRPr="007C5A8B">
        <w:rPr>
          <w:rFonts w:ascii="Times New Roman" w:hAnsi="Times New Roman" w:cs="Times New Roman"/>
          <w:sz w:val="28"/>
          <w:szCs w:val="24"/>
        </w:rPr>
        <w:t xml:space="preserve">Все помещения соревновательной площадки должны быть оснащены первичными средствами пожаротушения. </w:t>
      </w:r>
    </w:p>
    <w:p w14:paraId="41365BDB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6.7. </w:t>
      </w:r>
      <w:r w:rsidRPr="007C5A8B">
        <w:rPr>
          <w:rFonts w:ascii="Times New Roman" w:hAnsi="Times New Roman" w:cs="Times New Roman"/>
          <w:color w:val="000000"/>
          <w:sz w:val="28"/>
          <w:szCs w:val="24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14:paraId="5D6EA916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14:paraId="7959AA99" w14:textId="77777777" w:rsidR="00C70D3C" w:rsidRPr="007C5A8B" w:rsidRDefault="00975483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7C5A8B">
        <w:rPr>
          <w:rFonts w:ascii="Times New Roman" w:hAnsi="Times New Roman" w:cs="Times New Roman"/>
          <w:color w:val="000000"/>
          <w:sz w:val="28"/>
          <w:szCs w:val="24"/>
        </w:rPr>
        <w:t>6.9. Организатор обеспечивает ограниченный доступ посторонних лиц на Чемпионате.</w:t>
      </w:r>
    </w:p>
    <w:p w14:paraId="7FF2A837" w14:textId="77777777" w:rsidR="00C70D3C" w:rsidRPr="007C5A8B" w:rsidRDefault="00975483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6.10. Участник для выполнения конкурсного задания использует следующие инструменты:</w:t>
      </w:r>
    </w:p>
    <w:tbl>
      <w:tblPr>
        <w:tblW w:w="936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695"/>
        <w:gridCol w:w="5665"/>
      </w:tblGrid>
      <w:tr w:rsidR="00C70D3C" w14:paraId="095CEF8E" w14:textId="77777777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30E8" w14:textId="77777777" w:rsidR="00C70D3C" w:rsidRDefault="009754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Наименование инструмента</w:t>
            </w:r>
          </w:p>
        </w:tc>
      </w:tr>
      <w:tr w:rsidR="00C70D3C" w14:paraId="0DF3E77B" w14:textId="77777777"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C1B3" w14:textId="77777777" w:rsidR="00C70D3C" w:rsidRDefault="0097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hi-IN"/>
              </w:rPr>
              <w:t>использует самостоятельно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C2D3" w14:textId="77777777" w:rsidR="00C70D3C" w:rsidRDefault="0097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использует под наблюдением эксперта или назначенного ответственного лица (волонтера) старше 18 лет</w:t>
            </w:r>
          </w:p>
        </w:tc>
      </w:tr>
      <w:tr w:rsidR="00C70D3C" w14:paraId="126B5A42" w14:textId="77777777">
        <w:trPr>
          <w:trHeight w:val="465"/>
        </w:trPr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1074" w14:textId="77777777" w:rsidR="00C70D3C" w:rsidRDefault="0097548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Ручки, карандаши, фломастеры, скотч, ножницы 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29E0" w14:textId="77777777" w:rsidR="00C70D3C" w:rsidRDefault="0097548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Техническое устройст</w:t>
            </w:r>
            <w:r w:rsidR="002C1881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во для моделирования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 экскурсии</w:t>
            </w:r>
          </w:p>
        </w:tc>
      </w:tr>
    </w:tbl>
    <w:p w14:paraId="3B724E66" w14:textId="77777777" w:rsidR="00C70D3C" w:rsidRDefault="00C70D3C">
      <w:pPr>
        <w:pStyle w:val="a3"/>
        <w:tabs>
          <w:tab w:val="left" w:pos="1785"/>
        </w:tabs>
        <w:spacing w:before="1" w:line="360" w:lineRule="auto"/>
        <w:rPr>
          <w:sz w:val="24"/>
          <w:szCs w:val="24"/>
        </w:rPr>
      </w:pPr>
    </w:p>
    <w:p w14:paraId="2B367047" w14:textId="77777777" w:rsidR="00C70D3C" w:rsidRPr="007C5A8B" w:rsidRDefault="00975483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  <w:lang w:eastAsia="zh-CN"/>
        </w:rPr>
      </w:pPr>
      <w:r w:rsidRPr="007C5A8B">
        <w:rPr>
          <w:rFonts w:ascii="Times New Roman" w:hAnsi="Times New Roman" w:cs="Times New Roman"/>
          <w:sz w:val="28"/>
          <w:szCs w:val="24"/>
        </w:rPr>
        <w:t>6.11. Применяемые во время выполнения конкурсного задания средства индивидуальной защиты:</w:t>
      </w:r>
    </w:p>
    <w:p w14:paraId="627E29BC" w14:textId="77777777" w:rsidR="00C70D3C" w:rsidRPr="007C5A8B" w:rsidRDefault="00975483">
      <w:pPr>
        <w:pStyle w:val="a7"/>
        <w:numPr>
          <w:ilvl w:val="0"/>
          <w:numId w:val="17"/>
        </w:numPr>
        <w:tabs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обувь – безопасная закрытая обувь с зафиксированной пяткой.</w:t>
      </w:r>
    </w:p>
    <w:p w14:paraId="1D13F840" w14:textId="77777777" w:rsidR="00C70D3C" w:rsidRPr="007C5A8B" w:rsidRDefault="00975483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lastRenderedPageBreak/>
        <w:t>6.12. Знаки безопасности, используемые на рабочем месте, для обозначения присутствующих опасностей:</w:t>
      </w:r>
    </w:p>
    <w:p w14:paraId="222778C2" w14:textId="77777777" w:rsidR="00C70D3C" w:rsidRDefault="00C70D3C">
      <w:pPr>
        <w:pStyle w:val="a3"/>
        <w:spacing w:line="360" w:lineRule="auto"/>
        <w:rPr>
          <w:sz w:val="24"/>
          <w:szCs w:val="24"/>
        </w:rPr>
      </w:pPr>
    </w:p>
    <w:p w14:paraId="5F506538" w14:textId="77777777" w:rsidR="00C70D3C" w:rsidRDefault="00975483">
      <w:pPr>
        <w:pStyle w:val="a7"/>
        <w:widowControl w:val="0"/>
        <w:numPr>
          <w:ilvl w:val="0"/>
          <w:numId w:val="18"/>
        </w:numPr>
        <w:tabs>
          <w:tab w:val="left" w:pos="578"/>
          <w:tab w:val="left" w:pos="579"/>
          <w:tab w:val="left" w:pos="3444"/>
          <w:tab w:val="left" w:pos="624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Огнетушитель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B99F8" wp14:editId="02AE85AE">
            <wp:extent cx="447040" cy="427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7FEC5" w14:textId="77777777" w:rsidR="00C70D3C" w:rsidRDefault="00975483">
      <w:pPr>
        <w:pStyle w:val="a7"/>
        <w:widowControl w:val="0"/>
        <w:numPr>
          <w:ilvl w:val="0"/>
          <w:numId w:val="18"/>
        </w:numPr>
        <w:tabs>
          <w:tab w:val="left" w:pos="578"/>
          <w:tab w:val="left" w:pos="579"/>
          <w:tab w:val="left" w:pos="6349"/>
        </w:tabs>
        <w:autoSpaceDE w:val="0"/>
        <w:autoSpaceDN w:val="0"/>
        <w:spacing w:before="67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Телефон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для</w:t>
      </w:r>
      <w:r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использования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при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пожаре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position w:val="1"/>
          <w:sz w:val="24"/>
          <w:szCs w:val="24"/>
          <w:lang w:eastAsia="ru-RU"/>
        </w:rPr>
        <w:drawing>
          <wp:inline distT="0" distB="0" distL="0" distR="0" wp14:anchorId="7C4B1BBB" wp14:editId="6873C5A0">
            <wp:extent cx="318135" cy="31813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594D9" w14:textId="77777777" w:rsidR="00C70D3C" w:rsidRDefault="00C70D3C">
      <w:pPr>
        <w:pStyle w:val="a3"/>
        <w:spacing w:before="6" w:line="360" w:lineRule="auto"/>
        <w:rPr>
          <w:sz w:val="24"/>
          <w:szCs w:val="24"/>
        </w:rPr>
      </w:pPr>
    </w:p>
    <w:p w14:paraId="1C2C1509" w14:textId="77777777" w:rsidR="00C70D3C" w:rsidRDefault="00975483">
      <w:pPr>
        <w:pStyle w:val="a7"/>
        <w:widowControl w:val="0"/>
        <w:numPr>
          <w:ilvl w:val="1"/>
          <w:numId w:val="18"/>
        </w:numPr>
        <w:tabs>
          <w:tab w:val="left" w:pos="2229"/>
          <w:tab w:val="left" w:pos="2230"/>
        </w:tabs>
        <w:autoSpaceDE w:val="0"/>
        <w:autoSpaceDN w:val="0"/>
        <w:spacing w:before="101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71833C" wp14:editId="69C47527">
                <wp:simplePos x="0" y="0"/>
                <wp:positionH relativeFrom="page">
                  <wp:posOffset>5546725</wp:posOffset>
                </wp:positionH>
                <wp:positionV relativeFrom="paragraph">
                  <wp:posOffset>-157480</wp:posOffset>
                </wp:positionV>
                <wp:extent cx="840105" cy="1377315"/>
                <wp:effectExtent l="0" t="0" r="0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" cy="1377315"/>
                          <a:chOff x="8735" y="-248"/>
                          <a:chExt cx="1323" cy="2169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35" y="-248"/>
                            <a:ext cx="1192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93" y="462"/>
                            <a:ext cx="1265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08" y="1205"/>
                            <a:ext cx="721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Группа 4" o:spid="_x0000_s1026" o:spt="203" style="position:absolute;left:0pt;margin-left:436.75pt;margin-top:-12.4pt;height:108.45pt;width:66.15pt;mso-position-horizontal-relative:page;z-index:-251656192;mso-width-relative:page;mso-height-relative:page;" coordorigin="8735,-248" coordsize="1323,2169" o:gfxdata="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">
                <o:lock v:ext="edit" aspectratio="f"/>
                <v:shape id="Picture 4" o:spid="_x0000_s1026" o:spt="75" type="#_x0000_t75" style="position:absolute;left:8735;top:-248;height:644;width:1192;" filled="f" o:preferrelative="t" stroked="f" coordsize="21600,21600" o:gfxdata="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N8VJ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Picture 5" o:spid="_x0000_s1026" o:spt="75" type="#_x0000_t75" style="position:absolute;left:8793;top:462;height:683;width:1265;" filled="f" o:preferrelative="t" stroked="f" coordsize="21600,21600" o:gfxdata="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PZ3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Picture 6" o:spid="_x0000_s1026" o:spt="75" type="#_x0000_t75" style="position:absolute;left:9008;top:1205;height:716;width:721;" filled="f" o:preferrelative="t" stroked="f" coordsize="21600,21600" o:gfxdata="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G/Ox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22 Указатель</w:t>
      </w:r>
      <w:r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выхода</w:t>
      </w:r>
    </w:p>
    <w:p w14:paraId="622FC9B1" w14:textId="77777777" w:rsidR="00C70D3C" w:rsidRDefault="00C70D3C">
      <w:pPr>
        <w:pStyle w:val="a3"/>
        <w:spacing w:before="6" w:line="360" w:lineRule="auto"/>
        <w:rPr>
          <w:sz w:val="24"/>
          <w:szCs w:val="24"/>
        </w:rPr>
      </w:pPr>
    </w:p>
    <w:p w14:paraId="5E5979D2" w14:textId="77777777" w:rsidR="00C70D3C" w:rsidRDefault="00975483">
      <w:pPr>
        <w:pStyle w:val="a7"/>
        <w:widowControl w:val="0"/>
        <w:numPr>
          <w:ilvl w:val="1"/>
          <w:numId w:val="18"/>
        </w:numPr>
        <w:tabs>
          <w:tab w:val="left" w:pos="2229"/>
          <w:tab w:val="left" w:pos="2230"/>
        </w:tabs>
        <w:autoSpaceDE w:val="0"/>
        <w:autoSpaceDN w:val="0"/>
        <w:spacing w:before="101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Указатель</w:t>
      </w:r>
      <w:r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запасного</w:t>
      </w:r>
      <w:r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выхода</w:t>
      </w:r>
    </w:p>
    <w:p w14:paraId="29A3440F" w14:textId="77777777" w:rsidR="00C70D3C" w:rsidRDefault="00C70D3C">
      <w:pPr>
        <w:pStyle w:val="a3"/>
        <w:spacing w:before="10" w:line="360" w:lineRule="auto"/>
        <w:rPr>
          <w:sz w:val="24"/>
          <w:szCs w:val="24"/>
        </w:rPr>
      </w:pPr>
    </w:p>
    <w:p w14:paraId="7776B3F6" w14:textId="77777777" w:rsidR="00C70D3C" w:rsidRDefault="00975483">
      <w:pPr>
        <w:pStyle w:val="a7"/>
        <w:widowControl w:val="0"/>
        <w:numPr>
          <w:ilvl w:val="1"/>
          <w:numId w:val="18"/>
        </w:numPr>
        <w:tabs>
          <w:tab w:val="left" w:pos="2229"/>
          <w:tab w:val="left" w:pos="2230"/>
          <w:tab w:val="left" w:pos="8041"/>
        </w:tabs>
        <w:autoSpaceDE w:val="0"/>
        <w:autoSpaceDN w:val="0"/>
        <w:spacing w:before="101" w:after="0" w:line="360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EC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Аптечка</w:t>
      </w:r>
      <w:r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первой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медицинской</w:t>
      </w:r>
      <w:r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помощи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E2CD45" w14:textId="77777777" w:rsidR="00C70D3C" w:rsidRDefault="00C70D3C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AE98EEE" w14:textId="77777777" w:rsidR="00C70D3C" w:rsidRPr="007C5A8B" w:rsidRDefault="00975483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6.13. На соревновательной площадке должна находиться аптечка первой помощи, укомплектованная изделиями медицинского назначения, необходимыми для оказания первой помощи.</w:t>
      </w:r>
    </w:p>
    <w:p w14:paraId="4D1D2983" w14:textId="77777777" w:rsidR="00C70D3C" w:rsidRPr="007C5A8B" w:rsidRDefault="00975483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6.14. Ежедневно, перед началом выполнения конкурсного задания, в процессе подготовки рабочих мест Участников, Организатор обязан:</w:t>
      </w:r>
    </w:p>
    <w:p w14:paraId="72CE5363" w14:textId="77777777" w:rsidR="00C70D3C" w:rsidRPr="007C5A8B" w:rsidRDefault="00975483">
      <w:pPr>
        <w:pStyle w:val="a7"/>
        <w:numPr>
          <w:ilvl w:val="0"/>
          <w:numId w:val="1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осмотреть и привести в порядок рабочее место, средства индивидуальной защиты;</w:t>
      </w:r>
    </w:p>
    <w:p w14:paraId="70620422" w14:textId="77777777" w:rsidR="00C70D3C" w:rsidRPr="007C5A8B" w:rsidRDefault="00975483">
      <w:pPr>
        <w:pStyle w:val="a7"/>
        <w:numPr>
          <w:ilvl w:val="0"/>
          <w:numId w:val="1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убедиться в достаточности освещенности;</w:t>
      </w:r>
    </w:p>
    <w:p w14:paraId="7B458043" w14:textId="77777777" w:rsidR="00C70D3C" w:rsidRPr="007C5A8B" w:rsidRDefault="00975483">
      <w:pPr>
        <w:pStyle w:val="a7"/>
        <w:numPr>
          <w:ilvl w:val="0"/>
          <w:numId w:val="1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проверить (визуально) правильность подключения инструмента и оборудования в электросеть; </w:t>
      </w:r>
    </w:p>
    <w:p w14:paraId="34568A8B" w14:textId="77777777" w:rsidR="00C70D3C" w:rsidRPr="007C5A8B" w:rsidRDefault="00975483">
      <w:pPr>
        <w:pStyle w:val="a7"/>
        <w:numPr>
          <w:ilvl w:val="0"/>
          <w:numId w:val="1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подготовить необходимые для работы материалы, приспособления, и разложить их на свои места,</w:t>
      </w:r>
    </w:p>
    <w:p w14:paraId="770DC83D" w14:textId="77777777" w:rsidR="00C70D3C" w:rsidRPr="007C5A8B" w:rsidRDefault="00975483">
      <w:pPr>
        <w:pStyle w:val="a7"/>
        <w:numPr>
          <w:ilvl w:val="0"/>
          <w:numId w:val="1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 xml:space="preserve">проверить правильность установки стола, стула, положения оборудования и инструмента, при необходимости устранить неисправности до начала прихода Участников на соревновательную площадку. </w:t>
      </w:r>
    </w:p>
    <w:p w14:paraId="66C7D2E1" w14:textId="77777777" w:rsidR="00C70D3C" w:rsidRPr="007C5A8B" w:rsidRDefault="00975483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lastRenderedPageBreak/>
        <w:t>6.15. При выполнении конкурсных заданий и уборке рабочих мест Участнику:</w:t>
      </w:r>
    </w:p>
    <w:p w14:paraId="1AF1F25C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4EEB671F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соблюдать настоящую инструкцию;</w:t>
      </w:r>
    </w:p>
    <w:p w14:paraId="37DFF6D7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260D6322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поддерживать порядок и чистоту на рабочем месте;</w:t>
      </w:r>
    </w:p>
    <w:p w14:paraId="6AA0DEB3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рабочий инструмент располагать таким образом, чтобы исключалась возможность его скатывания и падения;</w:t>
      </w:r>
    </w:p>
    <w:p w14:paraId="388C6094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использовать материалы и оборудования только по назначению;</w:t>
      </w:r>
    </w:p>
    <w:p w14:paraId="7C61E8A6" w14:textId="77777777" w:rsidR="00C70D3C" w:rsidRPr="007C5A8B" w:rsidRDefault="00975483">
      <w:pPr>
        <w:pStyle w:val="a7"/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выполнять конкурсные задания только исправным инструментом;</w:t>
      </w:r>
    </w:p>
    <w:p w14:paraId="5327352B" w14:textId="77777777" w:rsidR="00C70D3C" w:rsidRPr="007C5A8B" w:rsidRDefault="00975483">
      <w:pPr>
        <w:pStyle w:val="32"/>
        <w:numPr>
          <w:ilvl w:val="0"/>
          <w:numId w:val="20"/>
        </w:numPr>
        <w:tabs>
          <w:tab w:val="left" w:pos="993"/>
          <w:tab w:val="left" w:pos="1060"/>
        </w:tabs>
        <w:spacing w:after="0" w:line="360" w:lineRule="auto"/>
        <w:ind w:left="0" w:firstLine="709"/>
        <w:rPr>
          <w:b w:val="0"/>
          <w:szCs w:val="24"/>
        </w:rPr>
      </w:pPr>
      <w:r w:rsidRPr="007C5A8B">
        <w:rPr>
          <w:b w:val="0"/>
          <w:szCs w:val="24"/>
        </w:rPr>
        <w:t xml:space="preserve">содержать рабочее место в чистоте, </w:t>
      </w:r>
    </w:p>
    <w:p w14:paraId="222F9F0B" w14:textId="77777777" w:rsidR="00C70D3C" w:rsidRPr="007C5A8B" w:rsidRDefault="00975483">
      <w:pPr>
        <w:pStyle w:val="32"/>
        <w:numPr>
          <w:ilvl w:val="0"/>
          <w:numId w:val="20"/>
        </w:numPr>
        <w:tabs>
          <w:tab w:val="left" w:pos="993"/>
          <w:tab w:val="left" w:pos="1137"/>
        </w:tabs>
        <w:spacing w:after="0" w:line="360" w:lineRule="auto"/>
        <w:ind w:left="0" w:firstLine="709"/>
        <w:rPr>
          <w:szCs w:val="24"/>
        </w:rPr>
      </w:pPr>
      <w:r w:rsidRPr="007C5A8B">
        <w:rPr>
          <w:b w:val="0"/>
          <w:szCs w:val="24"/>
        </w:rPr>
        <w:t>при работе с ножницами соблюдать осторожность, беречь руки от порезов.</w:t>
      </w:r>
    </w:p>
    <w:p w14:paraId="17F53C78" w14:textId="77777777" w:rsidR="00C70D3C" w:rsidRPr="007C5A8B" w:rsidRDefault="00975483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6.16. При неисправности инструмента и оборудования – прекратить выполнение конкурсного задания и сообщить об этом Эксперту поднятием руки.</w:t>
      </w:r>
    </w:p>
    <w:p w14:paraId="361D8868" w14:textId="77777777" w:rsidR="00C70D3C" w:rsidRPr="007C5A8B" w:rsidRDefault="00975483">
      <w:pPr>
        <w:spacing w:line="36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6.17. После окончания работ Участник обязан:</w:t>
      </w:r>
    </w:p>
    <w:p w14:paraId="2606DC31" w14:textId="77777777" w:rsidR="00C70D3C" w:rsidRPr="007C5A8B" w:rsidRDefault="00975483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привести в порядок рабочее место;</w:t>
      </w:r>
    </w:p>
    <w:p w14:paraId="703A188B" w14:textId="77777777" w:rsidR="00C70D3C" w:rsidRPr="007C5A8B" w:rsidRDefault="00975483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инструмент убрать в специально предназначенное для хранений место;</w:t>
      </w:r>
    </w:p>
    <w:p w14:paraId="7FCC770A" w14:textId="77777777" w:rsidR="00C70D3C" w:rsidRPr="007C5A8B" w:rsidRDefault="00975483">
      <w:pPr>
        <w:pStyle w:val="a7"/>
        <w:numPr>
          <w:ilvl w:val="0"/>
          <w:numId w:val="21"/>
        </w:numPr>
        <w:tabs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C5A8B">
        <w:rPr>
          <w:rFonts w:ascii="Times New Roman" w:hAnsi="Times New Roman" w:cs="Times New Roman"/>
          <w:sz w:val="28"/>
          <w:szCs w:val="24"/>
        </w:rPr>
        <w:t>поднять руку, сообщить эксперту об окончании работы.</w:t>
      </w:r>
    </w:p>
    <w:p w14:paraId="61FFC639" w14:textId="77777777" w:rsidR="00C70D3C" w:rsidRDefault="0097548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</w:t>
      </w:r>
    </w:p>
    <w:p w14:paraId="2C6461D5" w14:textId="77777777" w:rsidR="00C70D3C" w:rsidRDefault="00975483">
      <w:bookmarkStart w:id="9" w:name="_Toc126009021"/>
      <w:r>
        <w:rPr>
          <w:b/>
        </w:rPr>
        <w:t>План застройки соревновательной</w:t>
      </w:r>
      <w:r>
        <w:t xml:space="preserve"> </w:t>
      </w:r>
      <w:r>
        <w:rPr>
          <w:b/>
        </w:rPr>
        <w:t>площадки</w:t>
      </w: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145"/>
        <w:gridCol w:w="1356"/>
        <w:gridCol w:w="1136"/>
        <w:gridCol w:w="1356"/>
        <w:gridCol w:w="1136"/>
        <w:gridCol w:w="1356"/>
        <w:gridCol w:w="1137"/>
      </w:tblGrid>
      <w:tr w:rsidR="00C70D3C" w14:paraId="4B7B09AD" w14:textId="77777777">
        <w:tc>
          <w:tcPr>
            <w:tcW w:w="1163" w:type="dxa"/>
          </w:tcPr>
          <w:p w14:paraId="2209FC27" w14:textId="77777777" w:rsidR="00C70D3C" w:rsidRDefault="00C70D3C">
            <w:pPr>
              <w:spacing w:after="0" w:line="240" w:lineRule="auto"/>
            </w:pPr>
          </w:p>
          <w:p w14:paraId="741B1A7D" w14:textId="77777777" w:rsidR="00C70D3C" w:rsidRDefault="00C70D3C">
            <w:pPr>
              <w:spacing w:after="0" w:line="240" w:lineRule="auto"/>
            </w:pPr>
          </w:p>
          <w:p w14:paraId="4ED421B3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3B1DA645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CF49A3" wp14:editId="1B48BE58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220345</wp:posOffset>
                      </wp:positionV>
                      <wp:extent cx="942975" cy="1038225"/>
                      <wp:effectExtent l="38100" t="38100" r="28575" b="4762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2975" cy="1038225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Прямая соединительная линия 28" o:spid="_x0000_s1026" o:spt="20" style="position:absolute;left:0pt;flip:x;margin-left:-45.35pt;margin-top:17.35pt;height:81.75pt;width:74.25pt;z-index:251663360;mso-width-relative:page;mso-height-relative:page;" filled="f" stroked="t" coordsize="21600,21600" o:gfxdata="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2EVetoAAAAJAQAADwAA&#10;AAAAAAABACAAAAAiAAAAZHJzL2Rvd25yZXYueG1sUEsBAhQAFAAAAAgAh07iQNEHwWYUAgAA6AMA&#10;AA4AAAAAAAAAAQAgAAAAKQEAAGRycy9lMm9Eb2MueG1sUEsFBgAAAAAGAAYAWQEAAK8FAAAAAA==&#10;">
                      <v:fill on="f" focussize="0,0"/>
                      <v:stroke weight="6pt" color="#FFC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356" w:type="dxa"/>
          </w:tcPr>
          <w:p w14:paraId="7B80818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BF5F76E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621F34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F7ECD1A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E8F1DEA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237B47B7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AFE6C" wp14:editId="30BF67E0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140335</wp:posOffset>
                      </wp:positionV>
                      <wp:extent cx="352425" cy="342900"/>
                      <wp:effectExtent l="19050" t="19050" r="28575" b="19050"/>
                      <wp:wrapNone/>
                      <wp:docPr id="195" name="Знак запрета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ln w="381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Знак запрета 195" o:spid="_x0000_s1026" o:spt="57" type="#_x0000_t57" style="position:absolute;left:0pt;margin-left:12.65pt;margin-top:11.05pt;height:27pt;width:27.75pt;z-index:251677696;v-text-anchor:middle;mso-width-relative:page;mso-height-relative:page;" fillcolor="#5B9BD5 [3204]" filled="t" stroked="t" coordsize="21600,21600" o:gfxdata="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AjXA9K1wAAAAcBAAAPAAAAAAAAAAEAIAAAACIAAABkcnMvZG93bnJldi54bWxQ&#10;SwECFAAUAAAACACHTuJAbYV4DaMCAAA1BQAADgAAAAAAAAABACAAAAAmAQAAZHJzL2Uyb0RvYy54&#10;bWxQSwUGAAAAAAYABgBZAQAAOwYAAAAA&#10;" adj="0">
                      <v:fill on="t" focussize="0,0"/>
                      <v:stroke weight="3pt" color="#7030A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:rsidR="00C70D3C" w14:paraId="103463D8" w14:textId="77777777">
        <w:tc>
          <w:tcPr>
            <w:tcW w:w="1163" w:type="dxa"/>
          </w:tcPr>
          <w:p w14:paraId="4A2F15A7" w14:textId="77777777" w:rsidR="00C70D3C" w:rsidRDefault="00C70D3C">
            <w:pPr>
              <w:spacing w:after="0" w:line="240" w:lineRule="auto"/>
            </w:pPr>
          </w:p>
          <w:p w14:paraId="0B5E7F6A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00D2C5" wp14:editId="4CA2939A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89535</wp:posOffset>
                      </wp:positionV>
                      <wp:extent cx="914400" cy="283210"/>
                      <wp:effectExtent l="277495" t="0" r="277495" b="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789">
                                <a:off x="0" y="0"/>
                                <a:ext cx="914400" cy="28334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045B6" w14:textId="77777777" w:rsidR="009B4E72" w:rsidRDefault="009B4E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ТАЙМЕР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00D2C5" id="Прямоугольник 32" o:spid="_x0000_s1026" style="position:absolute;margin-left:23.2pt;margin-top:7.05pt;width:1in;height:22.3pt;rotation:-3113190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" fillcolor="white [3201]" strokecolor="black [3200]" strokeweight="1pt">
                      <v:textbox>
                        <w:txbxContent>
                          <w:p w14:paraId="7A7045B6" w14:textId="77777777" w:rsidR="009B4E72" w:rsidRDefault="009B4E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ТАЙМЕР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4AAD85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22EFA102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5E008D7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563FC97F" w14:textId="77777777" w:rsidR="00C70D3C" w:rsidRPr="00D550E4" w:rsidRDefault="003165EA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4055217" wp14:editId="2B2AF959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374015</wp:posOffset>
                      </wp:positionV>
                      <wp:extent cx="2062480" cy="260985"/>
                      <wp:effectExtent l="0" t="0" r="13970" b="2476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480" cy="2609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899550" w14:textId="77777777" w:rsidR="009B4E72" w:rsidRDefault="009B4E72" w:rsidP="003165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Интерактивная панель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55217" id="Прямоугольник 23" o:spid="_x0000_s1027" style="position:absolute;margin-left:-10.95pt;margin-top:29.45pt;width:162.4pt;height:20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" fillcolor="white [3201]" strokecolor="black [3200]" strokeweight="1pt">
                      <v:textbox>
                        <w:txbxContent>
                          <w:p w14:paraId="70899550" w14:textId="77777777" w:rsidR="009B4E72" w:rsidRDefault="009B4E72" w:rsidP="003165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Интерактивная панель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50E4" w:rsidRPr="00D550E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AAC9FA1" wp14:editId="3B74A43A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272415</wp:posOffset>
                      </wp:positionV>
                      <wp:extent cx="2062480" cy="0"/>
                      <wp:effectExtent l="38100" t="38100" r="13970" b="3810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2480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836CE" id="Прямая соединительная линия 22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5pt,21.45pt" to="151.4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" strokecolor="black [3213]" strokeweight="6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6" w:type="dxa"/>
          </w:tcPr>
          <w:p w14:paraId="682200F9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B8C499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FF10139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6BC8C4D7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CD1C84" wp14:editId="4BCBA674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57785</wp:posOffset>
                      </wp:positionV>
                      <wp:extent cx="333375" cy="428625"/>
                      <wp:effectExtent l="57150" t="38100" r="66675" b="85725"/>
                      <wp:wrapNone/>
                      <wp:docPr id="194" name="Скругленный прямоугольник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28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C0A3C9" id="Скругленный прямоугольник 194" o:spid="_x0000_s1026" style="position:absolute;margin-left:14.15pt;margin-top:4.55pt;width:26.25pt;height:3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" fillcolor="#aaa [3030]" stroked="f">
                      <v:fill color2="#a3a3a3 [3174]" rotate="t" colors="0 #afafaf;.5 #a5a5a5;1 #929292" focus="100%" type="gradient">
                        <o:fill v:ext="view" type="gradientUnscaled"/>
                      </v:fill>
                      <v:shadow on="t" color="black" opacity="41287f" offset="0,1.5pt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BD9A50" wp14:editId="2AD5D7AA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-479425</wp:posOffset>
                      </wp:positionV>
                      <wp:extent cx="476250" cy="1017905"/>
                      <wp:effectExtent l="19050" t="19050" r="38100" b="29845"/>
                      <wp:wrapNone/>
                      <wp:docPr id="193" name="Прямоугольник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017905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AE17F" id="Прямоугольник 193" o:spid="_x0000_s1026" style="position:absolute;margin-left:7.85pt;margin-top:-37.75pt;width:37.5pt;height:80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" fillcolor="white [3201]" strokecolor="#7030a0" strokeweight="4.5pt"/>
                  </w:pict>
                </mc:Fallback>
              </mc:AlternateContent>
            </w:r>
          </w:p>
        </w:tc>
      </w:tr>
      <w:tr w:rsidR="00C70D3C" w14:paraId="308F15A9" w14:textId="77777777">
        <w:tc>
          <w:tcPr>
            <w:tcW w:w="1163" w:type="dxa"/>
          </w:tcPr>
          <w:p w14:paraId="44E71322" w14:textId="77777777" w:rsidR="00C70D3C" w:rsidRDefault="00C70D3C">
            <w:pPr>
              <w:spacing w:after="0" w:line="240" w:lineRule="auto"/>
            </w:pPr>
          </w:p>
          <w:p w14:paraId="6FD5EBFF" w14:textId="77777777" w:rsidR="00C70D3C" w:rsidRDefault="00C70D3C">
            <w:pPr>
              <w:spacing w:after="0" w:line="240" w:lineRule="auto"/>
            </w:pPr>
          </w:p>
          <w:p w14:paraId="7CCB7E02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25AE13FB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2241446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CE9CA1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6FFA56FA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1E79C5E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5D66C38C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4A68C65F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8BF5E1C" wp14:editId="108A51B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55880</wp:posOffset>
                      </wp:positionV>
                      <wp:extent cx="238125" cy="180975"/>
                      <wp:effectExtent l="0" t="0" r="28575" b="28575"/>
                      <wp:wrapNone/>
                      <wp:docPr id="42" name="Прямоугольник с двумя усеченными соседними углами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5FF73" id="Прямоугольник с двумя усеченными соседними углами 42" o:spid="_x0000_s1026" style="position:absolute;margin-left:7.55pt;margin-top:4.4pt;width:18.75pt;height:14.25pt;rotation:18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56D580F" wp14:editId="6ED7FFFA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55880</wp:posOffset>
                      </wp:positionV>
                      <wp:extent cx="238125" cy="180975"/>
                      <wp:effectExtent l="0" t="0" r="28575" b="28575"/>
                      <wp:wrapNone/>
                      <wp:docPr id="30" name="Прямоугольник с двумя усеч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8C387" id="Прямоугольник с двумя усеченными соседними углами 30" o:spid="_x0000_s1026" style="position:absolute;margin-left:27.65pt;margin-top:4.4pt;width:18.75pt;height:14.25pt;rotation:18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</w:p>
        </w:tc>
      </w:tr>
      <w:tr w:rsidR="00C70D3C" w14:paraId="2EBF9CCC" w14:textId="77777777">
        <w:tc>
          <w:tcPr>
            <w:tcW w:w="1163" w:type="dxa"/>
          </w:tcPr>
          <w:p w14:paraId="7C3EC47D" w14:textId="77777777" w:rsidR="00C70D3C" w:rsidRDefault="00C70D3C">
            <w:pPr>
              <w:spacing w:after="0" w:line="240" w:lineRule="auto"/>
            </w:pPr>
          </w:p>
          <w:p w14:paraId="0F04F649" w14:textId="77777777" w:rsidR="00C70D3C" w:rsidRDefault="00C70D3C">
            <w:pPr>
              <w:spacing w:after="0" w:line="240" w:lineRule="auto"/>
            </w:pPr>
          </w:p>
          <w:p w14:paraId="4C690032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73396869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7C6773B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7CEF8CA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A2B37F9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70F161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8CF2089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D1FF9D1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84136D" wp14:editId="38EA354F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-229235</wp:posOffset>
                      </wp:positionV>
                      <wp:extent cx="133350" cy="962025"/>
                      <wp:effectExtent l="133350" t="19050" r="76200" b="47625"/>
                      <wp:wrapNone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96202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ая со стрелкой 33" o:spid="_x0000_s1026" o:spt="32" type="#_x0000_t32" style="position:absolute;left:0pt;flip:x;margin-left:38.25pt;margin-top:-18.05pt;height:75.75pt;width:10.5pt;z-index:251661312;mso-width-relative:page;mso-height-relative:page;" filled="f" stroked="t" coordsize="21600,21600" o:gfxdata="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Y&#10;NsAO2QAAAAkBAAAPAAAAAAAAAAEAIAAAACIAAABkcnMvZG93bnJldi54bWxQSwECFAAUAAAACACH&#10;TuJAojc0rSMCAAD/AwAADgAAAAAAAAABACAAAAAoAQAAZHJzL2Uyb0RvYy54bWxQSwUGAAAAAAYA&#10;BgBZAQAAvQUAAAAA&#10;">
                      <v:fill on="f" focussize="0,0"/>
                      <v:stroke weight="6pt" color="#5B9BD5 [3204]" miterlimit="8" joinstyle="miter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:rsidR="00C70D3C" w14:paraId="2BAE3D1C" w14:textId="77777777">
        <w:tc>
          <w:tcPr>
            <w:tcW w:w="1163" w:type="dxa"/>
          </w:tcPr>
          <w:p w14:paraId="07EEF7BC" w14:textId="77777777" w:rsidR="00C70D3C" w:rsidRDefault="00C70D3C">
            <w:pPr>
              <w:spacing w:after="0" w:line="240" w:lineRule="auto"/>
            </w:pPr>
          </w:p>
          <w:p w14:paraId="75A28E8E" w14:textId="77777777" w:rsidR="00C70D3C" w:rsidRDefault="00975483" w:rsidP="003165EA">
            <w:pPr>
              <w:spacing w:after="0" w:line="240" w:lineRule="auto"/>
            </w:pPr>
            <w:r>
              <w:rPr>
                <w:lang w:eastAsia="ru-RU"/>
              </w:rPr>
              <w:t xml:space="preserve">  </w:t>
            </w:r>
          </w:p>
        </w:tc>
        <w:tc>
          <w:tcPr>
            <w:tcW w:w="1145" w:type="dxa"/>
            <w:vMerge w:val="restart"/>
            <w:textDirection w:val="btLr"/>
          </w:tcPr>
          <w:p w14:paraId="7843E4AE" w14:textId="77777777" w:rsidR="00C70D3C" w:rsidRDefault="009754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ЭКСПЕРТЫ</w:t>
            </w:r>
          </w:p>
        </w:tc>
        <w:tc>
          <w:tcPr>
            <w:tcW w:w="1356" w:type="dxa"/>
          </w:tcPr>
          <w:p w14:paraId="5FA8D43B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6AE2C05C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7FA7CF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F98C6C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30F93B8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27A2CD64" w14:textId="77777777" w:rsidR="00C70D3C" w:rsidRDefault="00C70D3C">
            <w:pPr>
              <w:spacing w:after="0" w:line="240" w:lineRule="auto"/>
            </w:pPr>
          </w:p>
        </w:tc>
      </w:tr>
      <w:tr w:rsidR="00C70D3C" w14:paraId="1BE9F81B" w14:textId="77777777">
        <w:tc>
          <w:tcPr>
            <w:tcW w:w="1163" w:type="dxa"/>
          </w:tcPr>
          <w:p w14:paraId="566B3576" w14:textId="77777777" w:rsidR="00C70D3C" w:rsidRDefault="00C70D3C">
            <w:pPr>
              <w:spacing w:after="0" w:line="240" w:lineRule="auto"/>
            </w:pPr>
          </w:p>
          <w:p w14:paraId="69EEC4FC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0BE328" wp14:editId="3F1625A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99695</wp:posOffset>
                      </wp:positionV>
                      <wp:extent cx="352425" cy="231140"/>
                      <wp:effectExtent l="19050" t="19050" r="47625" b="54610"/>
                      <wp:wrapNone/>
                      <wp:docPr id="34" name="Овальная выноска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1140"/>
                              </a:xfrm>
                              <a:prstGeom prst="wedgeEllipse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3BD9D6" w14:textId="77777777" w:rsidR="009B4E72" w:rsidRDefault="009B4E72">
                                  <w:pPr>
                                    <w:jc w:val="center"/>
                                  </w:pPr>
                                  <w: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0BE32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34" o:spid="_x0000_s1028" type="#_x0000_t63" style="position:absolute;margin-left:8.3pt;margin-top:7.85pt;width:27.75pt;height:1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" adj="6300,24300" fillcolor="#5b9bd5 [3204]" strokecolor="#1f4d78 [1604]" strokeweight="1pt">
                      <v:textbox>
                        <w:txbxContent>
                          <w:p w14:paraId="413BD9D6" w14:textId="77777777" w:rsidR="009B4E72" w:rsidRDefault="009B4E72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07DE94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  <w:vMerge/>
          </w:tcPr>
          <w:p w14:paraId="30F27DE0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61D3D75C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6F9CE39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8692678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4F58131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96A061A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1378C9FF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AEA938" wp14:editId="7A9E9C5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41275</wp:posOffset>
                      </wp:positionV>
                      <wp:extent cx="356870" cy="2514600"/>
                      <wp:effectExtent l="0" t="0" r="24130" b="19050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870" cy="251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9AA78D" w14:textId="77777777" w:rsidR="009B4E72" w:rsidRDefault="009B4E7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МАТЕРИАЛЫ И ОБОРУДОВАНИЕ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AEA938" id="Прямоугольник 37" o:spid="_x0000_s1029" style="position:absolute;margin-left:18.65pt;margin-top:3.25pt;width:28.1pt;height:19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" fillcolor="#5b9bd5 [3204]" strokecolor="#1f4d78 [1604]" strokeweight="1pt">
                      <v:textbox style="layout-flow:vertical">
                        <w:txbxContent>
                          <w:p w14:paraId="709AA78D" w14:textId="77777777" w:rsidR="009B4E72" w:rsidRDefault="009B4E7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МАТЕРИАЛЫ И ОБОРУДОВАНИЕ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70D3C" w14:paraId="74EBB9D8" w14:textId="77777777">
        <w:tc>
          <w:tcPr>
            <w:tcW w:w="1163" w:type="dxa"/>
          </w:tcPr>
          <w:p w14:paraId="79DFEDAF" w14:textId="77777777" w:rsidR="00C70D3C" w:rsidRDefault="00C70D3C">
            <w:pPr>
              <w:spacing w:after="0" w:line="240" w:lineRule="auto"/>
            </w:pPr>
          </w:p>
          <w:p w14:paraId="1EAE5686" w14:textId="77777777" w:rsidR="00C70D3C" w:rsidRDefault="00975483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14:paraId="213A2793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  <w:vMerge/>
          </w:tcPr>
          <w:p w14:paraId="4F0D0486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41736584" w14:textId="77777777" w:rsidR="00C70D3C" w:rsidRDefault="00C22EF9">
            <w:pPr>
              <w:spacing w:after="0" w:line="240" w:lineRule="auto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1E17F84" wp14:editId="32E5BBC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313055</wp:posOffset>
                      </wp:positionV>
                      <wp:extent cx="723900" cy="371475"/>
                      <wp:effectExtent l="0" t="0" r="0" b="9525"/>
                      <wp:wrapNone/>
                      <wp:docPr id="26" name="Блок-схема: альтернативный процесс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7147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46A197" w14:textId="77777777" w:rsidR="009B4E72" w:rsidRDefault="009B4E72" w:rsidP="00C22EF9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Стол детский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17F84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6" o:spid="_x0000_s1030" type="#_x0000_t176" style="position:absolute;margin-left:.05pt;margin-top:24.65pt;width:57pt;height:2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" fillcolor="#5b9bd5 [3204]" stroked="f">
                      <v:fill opacity="32896f"/>
                      <v:textbox>
                        <w:txbxContent>
                          <w:p w14:paraId="3746A197" w14:textId="77777777" w:rsidR="009B4E72" w:rsidRDefault="009B4E72" w:rsidP="00C22EF9">
                            <w:pPr>
                              <w:spacing w:after="0"/>
                              <w:jc w:val="center"/>
                            </w:pPr>
                            <w:r>
                              <w:t>Стол детский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6" w:type="dxa"/>
          </w:tcPr>
          <w:p w14:paraId="030A54D2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E64A3E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5F19850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06CFE0C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405AC2B0" w14:textId="77777777" w:rsidR="00C70D3C" w:rsidRDefault="00C70D3C">
            <w:pPr>
              <w:spacing w:after="0" w:line="240" w:lineRule="auto"/>
            </w:pPr>
          </w:p>
        </w:tc>
      </w:tr>
      <w:tr w:rsidR="00C70D3C" w14:paraId="16274AC8" w14:textId="77777777">
        <w:tc>
          <w:tcPr>
            <w:tcW w:w="1163" w:type="dxa"/>
          </w:tcPr>
          <w:p w14:paraId="1245807E" w14:textId="77777777" w:rsidR="00C70D3C" w:rsidRDefault="00975483">
            <w:pPr>
              <w:spacing w:after="0" w:line="240" w:lineRule="auto"/>
            </w:pPr>
            <w:r>
              <w:rPr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326280F0" wp14:editId="07F94C62">
                  <wp:extent cx="438785" cy="323215"/>
                  <wp:effectExtent l="0" t="0" r="0" b="63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5F2058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4F6876C8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75A1B3F0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1F4133D" wp14:editId="0B92B12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161290</wp:posOffset>
                      </wp:positionV>
                      <wp:extent cx="238125" cy="180975"/>
                      <wp:effectExtent l="0" t="0" r="28575" b="28575"/>
                      <wp:wrapNone/>
                      <wp:docPr id="43" name="Прямоугольник с двумя усеченными соседними углами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6F2AA4" id="Прямоугольник с двумя усеченными соседними углами 43" o:spid="_x0000_s1026" style="position:absolute;margin-left:5.35pt;margin-top:12.7pt;width:18.75pt;height:14.25pt;rotation:18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5A2DC2C" wp14:editId="23E53488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158750</wp:posOffset>
                      </wp:positionV>
                      <wp:extent cx="238125" cy="180975"/>
                      <wp:effectExtent l="0" t="0" r="28575" b="28575"/>
                      <wp:wrapNone/>
                      <wp:docPr id="44" name="Прямоугольник с двумя усеченными соседними углами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80AF0" id="Прямоугольник с двумя усеченными соседними углами 44" o:spid="_x0000_s1026" style="position:absolute;margin-left:33pt;margin-top:12.5pt;width:18.75pt;height:14.25pt;rotation:18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</w:p>
          <w:p w14:paraId="578103DC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0B7DEA90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2B1D049C" wp14:editId="1346A389">
                  <wp:extent cx="723900" cy="3238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67" cy="32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14:paraId="789C4F68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F9F325C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395BA45A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0BBCDBA1" w14:textId="77777777" w:rsidR="00C70D3C" w:rsidRDefault="00D550E4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C8C36" wp14:editId="4E9BAFBF">
                  <wp:extent cx="723900" cy="3238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67" cy="32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14:paraId="6742552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6CA8732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52B17FED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7E857D30" w14:textId="77777777" w:rsidR="00C70D3C" w:rsidRDefault="00D550E4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B21674" wp14:editId="5C143D0D">
                  <wp:extent cx="723900" cy="3238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67" cy="32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</w:tcPr>
          <w:p w14:paraId="62208F53" w14:textId="77777777" w:rsidR="00C70D3C" w:rsidRDefault="00C70D3C">
            <w:pPr>
              <w:spacing w:after="0" w:line="240" w:lineRule="auto"/>
            </w:pPr>
          </w:p>
        </w:tc>
      </w:tr>
      <w:tr w:rsidR="00C70D3C" w14:paraId="46FEBE9B" w14:textId="77777777">
        <w:tc>
          <w:tcPr>
            <w:tcW w:w="1163" w:type="dxa"/>
          </w:tcPr>
          <w:p w14:paraId="7C6C9625" w14:textId="77777777" w:rsidR="00C70D3C" w:rsidRDefault="00C70D3C">
            <w:pPr>
              <w:spacing w:after="0" w:line="240" w:lineRule="auto"/>
            </w:pPr>
          </w:p>
          <w:p w14:paraId="6CC9122F" w14:textId="77777777" w:rsidR="00C70D3C" w:rsidRDefault="003165EA">
            <w:pPr>
              <w:spacing w:after="0" w:line="240" w:lineRule="auto"/>
            </w:pP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0F76FE8E" wp14:editId="63105777">
                  <wp:extent cx="439420" cy="3238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602" cy="323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CB81F1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3244F7E8" w14:textId="77777777" w:rsidR="00C70D3C" w:rsidRDefault="00C70D3C">
            <w:pPr>
              <w:spacing w:after="0" w:line="240" w:lineRule="auto"/>
            </w:pPr>
          </w:p>
        </w:tc>
        <w:tc>
          <w:tcPr>
            <w:tcW w:w="5900" w:type="dxa"/>
            <w:gridSpan w:val="5"/>
          </w:tcPr>
          <w:p w14:paraId="1AE754C7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4F84DD2" wp14:editId="44CE1FBF">
                      <wp:simplePos x="0" y="0"/>
                      <wp:positionH relativeFrom="column">
                        <wp:posOffset>3307080</wp:posOffset>
                      </wp:positionH>
                      <wp:positionV relativeFrom="paragraph">
                        <wp:posOffset>-35560</wp:posOffset>
                      </wp:positionV>
                      <wp:extent cx="314325" cy="218440"/>
                      <wp:effectExtent l="0" t="0" r="28575" b="10160"/>
                      <wp:wrapNone/>
                      <wp:docPr id="13" name="Прямоугольник с двумя усеченными соседними углами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844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DD79DA" id="Прямоугольник с двумя усеченными соседними углами 13" o:spid="_x0000_s1026" style="position:absolute;margin-left:260.4pt;margin-top:-2.8pt;width:24.75pt;height:17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" path="m36407,l277918,r36407,36407l314325,218440r,l,218440r,l,36407,36407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6407,0;277918,0;314325,36407;314325,218440;314325,218440;0,218440;0,218440;0,36407;36407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2A4AD8A" wp14:editId="72A26816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-44450</wp:posOffset>
                      </wp:positionV>
                      <wp:extent cx="314325" cy="218440"/>
                      <wp:effectExtent l="0" t="0" r="28575" b="10160"/>
                      <wp:wrapNone/>
                      <wp:docPr id="10" name="Прямоугольник с двумя усеченными соседними углами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844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9AD31B" id="Прямоугольник с двумя усеченными соседними углами 10" o:spid="_x0000_s1026" style="position:absolute;margin-left:138.75pt;margin-top:-3.5pt;width:24.75pt;height:17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" path="m36407,l277918,r36407,36407l314325,218440r,l,218440r,l,36407,36407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6407,0;277918,0;314325,36407;314325,218440;314325,218440;0,218440;0,218440;0,36407;36407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8015D7" wp14:editId="5BD2D110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92710</wp:posOffset>
                      </wp:positionV>
                      <wp:extent cx="314325" cy="218440"/>
                      <wp:effectExtent l="0" t="0" r="28575" b="10160"/>
                      <wp:wrapNone/>
                      <wp:docPr id="38" name="Прямоугольник с двумя усеченными соседними углами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844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76B195" id="Прямоугольник с двумя усеченными соседними углами 38" o:spid="_x0000_s1026" style="position:absolute;margin-left:14.35pt;margin-top:7.3pt;width:24.75pt;height:1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" path="m36407,l277918,r36407,36407l314325,218440r,l,218440r,l,36407,36407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6407,0;277918,0;314325,36407;314325,218440;314325,218440;0,218440;0,218440;0,36407;36407,0" o:connectangles="0,0,0,0,0,0,0,0,0"/>
                    </v:shape>
                  </w:pict>
                </mc:Fallback>
              </mc:AlternateContent>
            </w:r>
          </w:p>
          <w:p w14:paraId="37AC136F" w14:textId="77777777" w:rsidR="00C22EF9" w:rsidRDefault="00C22EF9">
            <w:pPr>
              <w:spacing w:after="0" w:line="240" w:lineRule="auto"/>
              <w:jc w:val="center"/>
            </w:pPr>
          </w:p>
          <w:p w14:paraId="5F726B8E" w14:textId="77777777" w:rsidR="00C70D3C" w:rsidRDefault="00975483">
            <w:pPr>
              <w:spacing w:after="0" w:line="240" w:lineRule="auto"/>
              <w:jc w:val="center"/>
              <w:rPr>
                <w:lang w:eastAsia="ru-RU"/>
              </w:rPr>
            </w:pPr>
            <w:r>
              <w:t>УЧАСТНИКИ</w:t>
            </w:r>
          </w:p>
        </w:tc>
        <w:tc>
          <w:tcPr>
            <w:tcW w:w="1137" w:type="dxa"/>
          </w:tcPr>
          <w:p w14:paraId="43950572" w14:textId="77777777" w:rsidR="00C70D3C" w:rsidRDefault="00C70D3C">
            <w:pPr>
              <w:spacing w:after="0" w:line="240" w:lineRule="auto"/>
            </w:pPr>
          </w:p>
        </w:tc>
      </w:tr>
      <w:tr w:rsidR="00C70D3C" w14:paraId="3F7BFCD2" w14:textId="77777777">
        <w:tc>
          <w:tcPr>
            <w:tcW w:w="1163" w:type="dxa"/>
          </w:tcPr>
          <w:p w14:paraId="35E31222" w14:textId="77777777" w:rsidR="00C70D3C" w:rsidRDefault="00C70D3C">
            <w:pPr>
              <w:spacing w:after="0" w:line="240" w:lineRule="auto"/>
            </w:pPr>
          </w:p>
          <w:p w14:paraId="633B6350" w14:textId="77777777" w:rsidR="00C70D3C" w:rsidRDefault="00C70D3C">
            <w:pPr>
              <w:spacing w:after="0" w:line="240" w:lineRule="auto"/>
            </w:pPr>
          </w:p>
          <w:p w14:paraId="785DE068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4476E8A5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20C7ED51" w14:textId="77777777" w:rsidR="00C70D3C" w:rsidRDefault="00D550E4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AB4B99" wp14:editId="637FFEED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266065</wp:posOffset>
                      </wp:positionV>
                      <wp:extent cx="314325" cy="218440"/>
                      <wp:effectExtent l="0" t="0" r="28575" b="10160"/>
                      <wp:wrapNone/>
                      <wp:docPr id="11" name="Прямоугольник с двумя усеченными соседними углами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844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A714D2" id="Прямоугольник с двумя усеченными соседними углами 11" o:spid="_x0000_s1026" style="position:absolute;margin-left:14.75pt;margin-top:20.95pt;width:24.75pt;height:17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" path="m36407,l277918,r36407,36407l314325,218440r,l,218440r,l,36407,36407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6407,0;277918,0;314325,36407;314325,218440;314325,218440;0,218440;0,218440;0,36407;36407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063BBD7" wp14:editId="4D29F69B">
                  <wp:extent cx="723900" cy="3238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67" cy="32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E7FB11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E978F52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76215F5" w14:textId="77777777" w:rsidR="00C70D3C" w:rsidRDefault="00D550E4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DE6676E" wp14:editId="6B1ADFF8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254000</wp:posOffset>
                      </wp:positionV>
                      <wp:extent cx="314325" cy="218440"/>
                      <wp:effectExtent l="0" t="0" r="28575" b="10160"/>
                      <wp:wrapNone/>
                      <wp:docPr id="14" name="Прямоугольник с двумя усеченными соседними углами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1844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0E57C" id="Прямоугольник с двумя усеченными соседними углами 14" o:spid="_x0000_s1026" style="position:absolute;margin-left:17.35pt;margin-top:20pt;width:24.75pt;height:17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" path="m36407,l277918,r36407,36407l314325,218440r,l,218440r,l,36407,36407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6407,0;277918,0;314325,36407;314325,218440;314325,218440;0,218440;0,218440;0,36407;36407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10F1459" wp14:editId="3A8C597F">
                  <wp:extent cx="723900" cy="3238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67" cy="32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14:paraId="78F11152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53327544" w14:textId="77777777" w:rsidR="00C70D3C" w:rsidRDefault="00D550E4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523BB3" wp14:editId="2EC909CF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243840</wp:posOffset>
                      </wp:positionV>
                      <wp:extent cx="314325" cy="228600"/>
                      <wp:effectExtent l="0" t="0" r="28575" b="19050"/>
                      <wp:wrapNone/>
                      <wp:docPr id="25" name="Прямоугольник с двумя усеченными соседними углами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CCD42" id="Прямоугольник с двумя усеченными соседними углами 25" o:spid="_x0000_s1026" style="position:absolute;margin-left:14.55pt;margin-top:19.2pt;width:24.75pt;height:1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" path="m38101,l276224,r38101,38101l314325,228600r,l,228600r,l,38101,38101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8101,0;276224,0;314325,38101;314325,228600;314325,228600;0,228600;0,228600;0,38101;38101,0" o:connectangles="0,0,0,0,0,0,0,0,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8A247C" wp14:editId="5BA6A48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9525</wp:posOffset>
                      </wp:positionV>
                      <wp:extent cx="714375" cy="342900"/>
                      <wp:effectExtent l="0" t="0" r="28575" b="19050"/>
                      <wp:wrapNone/>
                      <wp:docPr id="49" name="Скругленный 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EFC465" id="Скругленный прямоугольник 49" o:spid="_x0000_s1026" style="position:absolute;margin-left:.9pt;margin-top:.75pt;width:56.2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37" w:type="dxa"/>
          </w:tcPr>
          <w:p w14:paraId="51C9A2EB" w14:textId="77777777" w:rsidR="00C70D3C" w:rsidRDefault="00C70D3C">
            <w:pPr>
              <w:spacing w:after="0" w:line="240" w:lineRule="auto"/>
            </w:pPr>
          </w:p>
        </w:tc>
      </w:tr>
      <w:tr w:rsidR="00C70D3C" w14:paraId="393B5636" w14:textId="77777777">
        <w:tc>
          <w:tcPr>
            <w:tcW w:w="1163" w:type="dxa"/>
          </w:tcPr>
          <w:p w14:paraId="129EC9E7" w14:textId="77777777" w:rsidR="00C70D3C" w:rsidRDefault="00975483">
            <w:pPr>
              <w:tabs>
                <w:tab w:val="left" w:pos="765"/>
              </w:tabs>
              <w:spacing w:after="0" w:line="240" w:lineRule="auto"/>
            </w:pPr>
            <w:r>
              <w:tab/>
            </w:r>
          </w:p>
          <w:p w14:paraId="70B44C93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4FEAA34E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</w:tc>
        <w:tc>
          <w:tcPr>
            <w:tcW w:w="1145" w:type="dxa"/>
          </w:tcPr>
          <w:p w14:paraId="7787C392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2E66A8E2" w14:textId="77777777" w:rsidR="00C70D3C" w:rsidRDefault="00C70D3C">
            <w:pPr>
              <w:spacing w:after="0" w:line="240" w:lineRule="auto"/>
            </w:pPr>
          </w:p>
        </w:tc>
        <w:tc>
          <w:tcPr>
            <w:tcW w:w="2272" w:type="dxa"/>
            <w:gridSpan w:val="2"/>
          </w:tcPr>
          <w:p w14:paraId="3369AEDC" w14:textId="77777777" w:rsidR="00C70D3C" w:rsidRDefault="00C70D3C">
            <w:pPr>
              <w:spacing w:after="0" w:line="240" w:lineRule="auto"/>
            </w:pPr>
          </w:p>
          <w:p w14:paraId="7865EFB5" w14:textId="77777777" w:rsidR="00C70D3C" w:rsidRDefault="0097548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ГЛ. ЭКСПЕРТ</w:t>
            </w:r>
          </w:p>
        </w:tc>
        <w:tc>
          <w:tcPr>
            <w:tcW w:w="1136" w:type="dxa"/>
          </w:tcPr>
          <w:p w14:paraId="79A9DF06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02B612" wp14:editId="3A0FA103">
                      <wp:simplePos x="0" y="0"/>
                      <wp:positionH relativeFrom="column">
                        <wp:posOffset>-1244600</wp:posOffset>
                      </wp:positionH>
                      <wp:positionV relativeFrom="paragraph">
                        <wp:posOffset>357505</wp:posOffset>
                      </wp:positionV>
                      <wp:extent cx="1409700" cy="390525"/>
                      <wp:effectExtent l="57150" t="38100" r="57150" b="85725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390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Прямоугольник 50" o:spid="_x0000_s1026" o:spt="1" style="position:absolute;left:0pt;margin-left:-98pt;margin-top:28.15pt;height:30.75pt;width:111pt;z-index:251674624;v-text-anchor:middle;mso-width-relative:page;mso-height-relative:page;" fillcolor="#AFAFAF [3280]" filled="t" stroked="f" coordsize="21600,21600" o:gfxdata="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PjU522gAAAAoBAAAPAAAAAAAAAAEAIAAAACIA&#10;AABkcnMvZG93bnJldi54bWxQSwECFAAUAAAACACHTuJAMByKFSQDAADbBgAADgAAAAAAAAABACAA&#10;AAApAQAAZHJzL2Uyb0RvYy54bWxQSwUGAAAAAAYABgBZAQAAvwYAAAAA&#10;">
                      <v:fill type="gradient" on="t" color2="#929292 [3184]" colors="0f #AFAFAF;32768f #A5A5A5;65536f #92929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f"/>
                      <v:shadow on="t" color="#000000" opacity="41287f" offset="0pt,1.5pt" origin="0f,0f" matrix="65536f,0f,0f,65536f"/>
                    </v:rect>
                  </w:pict>
                </mc:Fallback>
              </mc:AlternateContent>
            </w:r>
          </w:p>
        </w:tc>
        <w:tc>
          <w:tcPr>
            <w:tcW w:w="1136" w:type="dxa"/>
          </w:tcPr>
          <w:p w14:paraId="04DDD528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4D470944" w14:textId="77777777" w:rsidR="00C70D3C" w:rsidRDefault="00C70D3C">
            <w:pPr>
              <w:spacing w:after="0" w:line="240" w:lineRule="auto"/>
            </w:pPr>
          </w:p>
        </w:tc>
      </w:tr>
      <w:tr w:rsidR="00C70D3C" w14:paraId="1EE9B0A0" w14:textId="77777777">
        <w:tc>
          <w:tcPr>
            <w:tcW w:w="1163" w:type="dxa"/>
          </w:tcPr>
          <w:p w14:paraId="34672DA9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754F7047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0393435D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</w:tc>
        <w:tc>
          <w:tcPr>
            <w:tcW w:w="1145" w:type="dxa"/>
          </w:tcPr>
          <w:p w14:paraId="438C0C18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6EB8CF3B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2F2F47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D99073D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4A0CD14" wp14:editId="27E83BB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125730</wp:posOffset>
                      </wp:positionV>
                      <wp:extent cx="371475" cy="304800"/>
                      <wp:effectExtent l="0" t="0" r="28575" b="19050"/>
                      <wp:wrapNone/>
                      <wp:docPr id="192" name="Прямоугольник с двумя усеченными соседними углами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048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оугольник с двумя усеченными соседними углами 192" o:spid="_x0000_s1026" style="position:absolute;left:0pt;margin-left:0.8pt;margin-top:9.9pt;height:24pt;width:29.25pt;z-index:251673600;v-text-anchor:middle;mso-width-relative:page;mso-height-relative:page;" fillcolor="#F7BDA4 [3536]" filled="t" stroked="t" coordsize="371475,304800" o:gfxdata="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RxgNRdMAAAAGAQAADwAAAAAAAAABACAAAAAiAAAAZHJzL2Rvd25yZXYu&#10;eG1sUEsBAhQAFAAAAAgAh07iQEiS46lWAwAAAwcAAA4AAAAAAAAAAQAgAAAAIgEAAGRycy9lMm9E&#10;b2MueG1sUEsFBgAAAAAGAAYAWQEAAOoGAAAAAA==&#10;" path="m50801,0l320673,0,371475,50801,371475,304800,371475,304800,0,304800,0,304800,0,50801xe">
                      <v:path o:connectlocs="371475,152400;185737,304800;0,152400;185737,0" o:connectangles="0,82,164,247"/>
                      <v:fill type="gradient" on="t" color2="#F8A581 [3376]" colors="0f #F7BDA4;32768f #F5B195;65536f #F8A581" focus="100%" focussize="0,0" rotate="t">
                        <o:fill type="gradientUnscaled" v:ext="backwardCompatible"/>
                      </v:fill>
                      <v:stroke weight="0.5pt" color="#ED7D31 [3205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36" w:type="dxa"/>
          </w:tcPr>
          <w:p w14:paraId="72B7AE1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B9E76CF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9409D91" w14:textId="77777777" w:rsidR="00C70D3C" w:rsidRDefault="00C70D3C">
            <w:pPr>
              <w:spacing w:after="0" w:line="240" w:lineRule="auto"/>
            </w:pPr>
          </w:p>
        </w:tc>
      </w:tr>
    </w:tbl>
    <w:p w14:paraId="0629A1A7" w14:textId="77777777" w:rsidR="00C70D3C" w:rsidRDefault="00975483">
      <w:r>
        <w:br w:type="textWrapping" w:clear="all"/>
      </w:r>
    </w:p>
    <w:p w14:paraId="062B27A3" w14:textId="77777777" w:rsidR="00C70D3C" w:rsidRDefault="00C70D3C"/>
    <w:p w14:paraId="409C52E2" w14:textId="77777777" w:rsidR="00C70D3C" w:rsidRDefault="00C70D3C"/>
    <w:p w14:paraId="48248A8F" w14:textId="77777777" w:rsidR="00C70D3C" w:rsidRDefault="00C70D3C"/>
    <w:p w14:paraId="3CE45D5A" w14:textId="77777777" w:rsidR="00C70D3C" w:rsidRDefault="00C70D3C"/>
    <w:p w14:paraId="1FDE1186" w14:textId="77777777" w:rsidR="00C70D3C" w:rsidRDefault="00C70D3C"/>
    <w:p w14:paraId="255314A1" w14:textId="77777777" w:rsidR="00C70D3C" w:rsidRDefault="00C70D3C"/>
    <w:p w14:paraId="7F4B1AE2" w14:textId="77777777" w:rsidR="00C70D3C" w:rsidRDefault="00C70D3C"/>
    <w:p w14:paraId="7F534B5B" w14:textId="77777777" w:rsidR="00C70D3C" w:rsidRDefault="00C70D3C">
      <w:pPr>
        <w:tabs>
          <w:tab w:val="left" w:pos="4820"/>
        </w:tabs>
      </w:pPr>
    </w:p>
    <w:p w14:paraId="397EDA9E" w14:textId="77777777" w:rsidR="00C70D3C" w:rsidRDefault="00975483">
      <w:pPr>
        <w:tabs>
          <w:tab w:val="left" w:pos="4820"/>
        </w:tabs>
        <w:jc w:val="center"/>
      </w:pPr>
      <w:r>
        <w:t>ДЕМОНСТРАЦИОННАЯ ЗОНА</w:t>
      </w: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145"/>
        <w:gridCol w:w="1356"/>
        <w:gridCol w:w="1131"/>
        <w:gridCol w:w="1141"/>
        <w:gridCol w:w="1136"/>
        <w:gridCol w:w="1136"/>
        <w:gridCol w:w="1137"/>
      </w:tblGrid>
      <w:tr w:rsidR="00C70D3C" w14:paraId="76F9D9AE" w14:textId="77777777">
        <w:trPr>
          <w:trHeight w:val="959"/>
        </w:trPr>
        <w:tc>
          <w:tcPr>
            <w:tcW w:w="1163" w:type="dxa"/>
          </w:tcPr>
          <w:p w14:paraId="5295C347" w14:textId="77777777" w:rsidR="00C70D3C" w:rsidRDefault="00C70D3C">
            <w:pPr>
              <w:spacing w:after="0" w:line="240" w:lineRule="auto"/>
            </w:pPr>
          </w:p>
          <w:p w14:paraId="56715980" w14:textId="77777777" w:rsidR="00C70D3C" w:rsidRDefault="00C70D3C">
            <w:pPr>
              <w:spacing w:after="0" w:line="240" w:lineRule="auto"/>
            </w:pPr>
          </w:p>
          <w:p w14:paraId="5583741E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2F0A7CF7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472E27" wp14:editId="2CC245C4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220345</wp:posOffset>
                      </wp:positionV>
                      <wp:extent cx="942975" cy="1038225"/>
                      <wp:effectExtent l="38100" t="38100" r="28575" b="47625"/>
                      <wp:wrapNone/>
                      <wp:docPr id="196" name="Прямая соединительная линия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2975" cy="1038225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Прямая соединительная линия 196" o:spid="_x0000_s1026" o:spt="20" style="position:absolute;left:0pt;flip:x;margin-left:-45.35pt;margin-top:17.35pt;height:81.75pt;width:74.25pt;z-index:251680768;mso-width-relative:page;mso-height-relative:page;" filled="f" stroked="t" coordsize="21600,21600" o:gfxdata="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thFXraAAAACQEAAA8A&#10;AAAAAAAAAQAgAAAAIgAAAGRycy9kb3ducmV2LnhtbFBLAQIUABQAAAAIAIdO4kBIGBNhFQIAAOoD&#10;AAAOAAAAAAAAAAEAIAAAACkBAABkcnMvZTJvRG9jLnhtbFBLBQYAAAAABgAGAFkBAACwBQAAAAA=&#10;">
                      <v:fill on="f" focussize="0,0"/>
                      <v:stroke weight="6pt" color="#FFC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356" w:type="dxa"/>
          </w:tcPr>
          <w:p w14:paraId="4068CFF2" w14:textId="77777777" w:rsidR="00C70D3C" w:rsidRDefault="00C22EF9">
            <w:pPr>
              <w:spacing w:after="0" w:line="240" w:lineRule="auto"/>
            </w:pPr>
            <w:r w:rsidRPr="00D550E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3FB4180" wp14:editId="490CA869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526416</wp:posOffset>
                      </wp:positionV>
                      <wp:extent cx="2052320" cy="0"/>
                      <wp:effectExtent l="38100" t="38100" r="5080" b="38100"/>
                      <wp:wrapNone/>
                      <wp:docPr id="51" name="Прямая соединительная линия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2320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B237A" id="Прямая соединительная линия 51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5pt,41.45pt" to="215.0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" strokecolor="black [3213]" strokeweight="6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5A5A6FB" wp14:editId="3F038EB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130810</wp:posOffset>
                      </wp:positionV>
                      <wp:extent cx="2062480" cy="260985"/>
                      <wp:effectExtent l="0" t="0" r="13970" b="24765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480" cy="2609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22543C" w14:textId="77777777" w:rsidR="009B4E72" w:rsidRDefault="009B4E72" w:rsidP="00C22E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Интерактивная панель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5A6FB" id="Прямоугольник 52" o:spid="_x0000_s1031" style="position:absolute;margin-left:53.8pt;margin-top:10.3pt;width:162.4pt;height:20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" fillcolor="white [3201]" strokecolor="black [3200]" strokeweight="1pt">
                      <v:textbox>
                        <w:txbxContent>
                          <w:p w14:paraId="6322543C" w14:textId="77777777" w:rsidR="009B4E72" w:rsidRDefault="009B4E72" w:rsidP="00C22E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Интерактивная панель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1" w:type="dxa"/>
          </w:tcPr>
          <w:p w14:paraId="0FFE43F2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88143E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216B61C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C5504B2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24A2072C" w14:textId="77777777" w:rsidR="00C70D3C" w:rsidRDefault="00C75CB2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686469E" wp14:editId="684FC9DA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376555</wp:posOffset>
                      </wp:positionV>
                      <wp:extent cx="238125" cy="180975"/>
                      <wp:effectExtent l="0" t="0" r="28575" b="28575"/>
                      <wp:wrapNone/>
                      <wp:docPr id="59" name="Прямоугольник с двумя усеченными соседними углами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97B3F" id="Прямоугольник с двумя усеченными соседними углами 59" o:spid="_x0000_s1026" style="position:absolute;margin-left:-13.85pt;margin-top:29.65pt;width:18.75pt;height:14.25pt;rotation:180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  <w:r w:rsidR="0097548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FFA1B6" wp14:editId="04EBA414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140335</wp:posOffset>
                      </wp:positionV>
                      <wp:extent cx="352425" cy="342900"/>
                      <wp:effectExtent l="19050" t="19050" r="28575" b="19050"/>
                      <wp:wrapNone/>
                      <wp:docPr id="197" name="Знак запрета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ln w="381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Знак запрета 197" o:spid="_x0000_s1026" o:spt="57" type="#_x0000_t57" style="position:absolute;left:0pt;margin-left:12.65pt;margin-top:11.05pt;height:27pt;width:27.75pt;z-index:251691008;v-text-anchor:middle;mso-width-relative:page;mso-height-relative:page;" fillcolor="#5B9BD5 [3204]" filled="t" stroked="t" coordsize="21600,21600" o:gfxdata="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I1wPStcAAAAHAQAADwAAAAAAAAABACAAAAAiAAAAZHJzL2Rvd25yZXYueG1s&#10;UEsBAhQAFAAAAAgAh07iQB0XLrmkAgAANQUAAA4AAAAAAAAAAQAgAAAAJgEAAGRycy9lMm9Eb2Mu&#10;eG1sUEsFBgAAAAAGAAYAWQEAADwGAAAAAA==&#10;" adj="0">
                      <v:fill on="t" focussize="0,0"/>
                      <v:stroke weight="3pt" color="#7030A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:rsidR="00C70D3C" w14:paraId="159E8FBF" w14:textId="77777777">
        <w:tc>
          <w:tcPr>
            <w:tcW w:w="1163" w:type="dxa"/>
          </w:tcPr>
          <w:p w14:paraId="6A20D8FA" w14:textId="77777777" w:rsidR="00C70D3C" w:rsidRDefault="00C70D3C">
            <w:pPr>
              <w:spacing w:after="0" w:line="240" w:lineRule="auto"/>
            </w:pPr>
          </w:p>
          <w:p w14:paraId="0930D6E6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024863" wp14:editId="759FF5D9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89535</wp:posOffset>
                      </wp:positionV>
                      <wp:extent cx="914400" cy="283210"/>
                      <wp:effectExtent l="277495" t="0" r="277495" b="0"/>
                      <wp:wrapNone/>
                      <wp:docPr id="198" name="Прямоугольник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789">
                                <a:off x="0" y="0"/>
                                <a:ext cx="914400" cy="28334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DEF7E8" w14:textId="77777777" w:rsidR="009B4E72" w:rsidRDefault="009B4E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ТАЙМЕР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024863" id="Прямоугольник 198" o:spid="_x0000_s1032" style="position:absolute;margin-left:23.2pt;margin-top:7.05pt;width:1in;height:22.3pt;rotation:-3113190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" fillcolor="white [3201]" strokecolor="black [3200]" strokeweight="1pt">
                      <v:textbox>
                        <w:txbxContent>
                          <w:p w14:paraId="0BDEF7E8" w14:textId="77777777" w:rsidR="009B4E72" w:rsidRDefault="009B4E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ТАЙМЕР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1B0F47F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6CA075CA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62D3B56D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4A777A7" wp14:editId="77A5F1D8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152400</wp:posOffset>
                      </wp:positionV>
                      <wp:extent cx="2790825" cy="1676400"/>
                      <wp:effectExtent l="0" t="0" r="28575" b="19050"/>
                      <wp:wrapNone/>
                      <wp:docPr id="218" name="Скругленный прямоугольник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825" cy="1676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EAA041" w14:textId="77777777" w:rsidR="009B4E72" w:rsidRDefault="009B4E72">
                                  <w:pPr>
                                    <w:jc w:val="center"/>
                                  </w:pPr>
                                  <w:r>
                                    <w:t>КОВЕР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777A7" id="Скругленный прямоугольник 218" o:spid="_x0000_s1033" style="position:absolute;margin-left:25.65pt;margin-top:12pt;width:219.75pt;height:13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" fillcolor="#c5e0b3 [1305]" strokecolor="#375623 [1609]" strokeweight="1pt">
                      <v:stroke joinstyle="miter"/>
                      <v:textbox>
                        <w:txbxContent>
                          <w:p w14:paraId="3CEAA041" w14:textId="77777777" w:rsidR="009B4E72" w:rsidRDefault="009B4E72">
                            <w:pPr>
                              <w:jc w:val="center"/>
                            </w:pPr>
                            <w:r>
                              <w:t>КОВЕР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31" w:type="dxa"/>
          </w:tcPr>
          <w:p w14:paraId="6EE3F7ED" w14:textId="77777777" w:rsidR="00C70D3C" w:rsidRDefault="00C70D3C">
            <w:pPr>
              <w:spacing w:after="0" w:line="240" w:lineRule="auto"/>
              <w:rPr>
                <w:b/>
              </w:rPr>
            </w:pPr>
          </w:p>
        </w:tc>
        <w:tc>
          <w:tcPr>
            <w:tcW w:w="1136" w:type="dxa"/>
          </w:tcPr>
          <w:p w14:paraId="3AAB3D6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5660620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A9D81CE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43BE3CE" wp14:editId="789F24E2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210821</wp:posOffset>
                      </wp:positionV>
                      <wp:extent cx="238125" cy="180975"/>
                      <wp:effectExtent l="0" t="0" r="28575" b="28575"/>
                      <wp:wrapNone/>
                      <wp:docPr id="57" name="Прямоугольник с двумя усеченными соседними углами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044DFF" id="Прямоугольник с двумя усеченными соседними углами 57" o:spid="_x0000_s1026" style="position:absolute;margin-left:43.4pt;margin-top:16.6pt;width:18.75pt;height:14.2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</w:p>
        </w:tc>
        <w:tc>
          <w:tcPr>
            <w:tcW w:w="1137" w:type="dxa"/>
          </w:tcPr>
          <w:p w14:paraId="17899ED2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C56E425" wp14:editId="7C7B2499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-22225</wp:posOffset>
                      </wp:positionV>
                      <wp:extent cx="238125" cy="180975"/>
                      <wp:effectExtent l="0" t="0" r="28575" b="28575"/>
                      <wp:wrapNone/>
                      <wp:docPr id="225" name="Прямоугольник с двумя усеченными соседними углами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50892B" id="Прямоугольник с двумя усеченными соседними углами 225" o:spid="_x0000_s1026" style="position:absolute;margin-left:-13.4pt;margin-top:-1.75pt;width:18.75pt;height:14.25pt;rotation:18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  <w:r w:rsidR="0097548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B37F486" wp14:editId="4CAC84BB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108585</wp:posOffset>
                      </wp:positionV>
                      <wp:extent cx="333375" cy="428625"/>
                      <wp:effectExtent l="57150" t="38100" r="66675" b="85725"/>
                      <wp:wrapNone/>
                      <wp:docPr id="199" name="Скругленный прямоугольник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428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Скругленный прямоугольник 199" o:spid="_x0000_s1026" o:spt="2" style="position:absolute;left:0pt;margin-left:14.15pt;margin-top:8.55pt;height:33.75pt;width:26.25pt;z-index:251689984;v-text-anchor:middle;mso-width-relative:page;mso-height-relative:page;" fillcolor="#AFAFAF [3280]" filled="t" stroked="f" coordsize="21600,21600" arcsize="0.166666666666667" o:gfxdata="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CEQrLB1gAA&#10;AAcBAAAPAAAAAAAAAAEAIAAAACIAAABkcnMvZG93bnJldi54bWxQSwECFAAUAAAACACHTuJA54QW&#10;bj0DAAD4BgAADgAAAAAAAAABACAAAAAlAQAAZHJzL2Uyb0RvYy54bWxQSwUGAAAAAAYABgBZAQAA&#10;1AYAAAAA&#10;">
                      <v:fill type="gradient" on="t" color2="#929292 [3184]" colors="0f #AFAFAF;32768f #A5A5A5;65536f #92929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f"/>
                      <v:shadow on="t" color="#000000" opacity="41287f" offset="0pt,1.5pt" origin="0f,0f" matrix="65536f,0f,0f,65536f"/>
                    </v:roundrect>
                  </w:pict>
                </mc:Fallback>
              </mc:AlternateContent>
            </w:r>
            <w:r w:rsidR="0097548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16CE1CA" wp14:editId="191EAC6C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-481965</wp:posOffset>
                      </wp:positionV>
                      <wp:extent cx="476250" cy="1114425"/>
                      <wp:effectExtent l="19050" t="19050" r="38100" b="47625"/>
                      <wp:wrapNone/>
                      <wp:docPr id="200" name="Прямоугольник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114425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Прямоугольник 200" o:spid="_x0000_s1026" o:spt="1" style="position:absolute;left:0pt;margin-left:8.15pt;margin-top:-37.95pt;height:87.75pt;width:37.5pt;z-index:251688960;v-text-anchor:middle;mso-width-relative:page;mso-height-relative:page;" fillcolor="#FFFFFF [3201]" filled="t" stroked="t" coordsize="21600,21600" o:gfxdata="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jtzIj1wAA&#10;AAgBAAAPAAAAAAAAAAEAIAAAACIAAABkcnMvZG93bnJldi54bWxQSwECFAAUAAAACACHTuJA7Pe0&#10;A5ECAAAMBQAADgAAAAAAAAABACAAAAAmAQAAZHJzL2Uyb0RvYy54bWxQSwUGAAAAAAYABgBZAQAA&#10;KQYAAAAA&#10;">
                      <v:fill on="t" focussize="0,0"/>
                      <v:stroke weight="4.5pt" color="#7030A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 w:rsidR="00C70D3C" w14:paraId="2F4B7C7E" w14:textId="77777777">
        <w:tc>
          <w:tcPr>
            <w:tcW w:w="1163" w:type="dxa"/>
          </w:tcPr>
          <w:p w14:paraId="7EFD415D" w14:textId="77777777" w:rsidR="00C70D3C" w:rsidRDefault="00C70D3C">
            <w:pPr>
              <w:spacing w:after="0" w:line="240" w:lineRule="auto"/>
            </w:pPr>
          </w:p>
          <w:p w14:paraId="54C188B7" w14:textId="77777777" w:rsidR="00C70D3C" w:rsidRDefault="00C70D3C">
            <w:pPr>
              <w:spacing w:after="0" w:line="240" w:lineRule="auto"/>
            </w:pPr>
          </w:p>
          <w:p w14:paraId="1FA6BF1B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8C95AE3" wp14:editId="6FB0A4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20955</wp:posOffset>
                      </wp:positionV>
                      <wp:extent cx="180975" cy="228600"/>
                      <wp:effectExtent l="19050" t="19050" r="47625" b="38100"/>
                      <wp:wrapNone/>
                      <wp:docPr id="217" name="Блок-схема: узел суммирования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28600"/>
                              </a:xfrm>
                              <a:prstGeom prst="flowChartSummingJunction">
                                <a:avLst/>
                              </a:prstGeom>
                              <a:ln w="57150"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Блок-схема: узел суммирования 217" o:spid="_x0000_s1026" o:spt="123" type="#_x0000_t123" style="position:absolute;left:0pt;margin-left:-0.5pt;margin-top:1.65pt;height:18pt;width:14.25pt;z-index:251698176;v-text-anchor:middle;mso-width-relative:page;mso-height-relative:page;" fillcolor="#FFFFFF [3201]" filled="t" stroked="t" coordsize="21600,21600" o:gfxdata="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PruHETXAAAABgEAAA8AAAAAAAAAAQAgAAAAIgAAAGRy&#10;cy9kb3ducmV2LnhtbFBLAQIUABQAAAAIAIdO4kCto9nPsQIAADsFAAAOAAAAAAAAAAEAIAAAACYB&#10;AABkcnMvZTJvRG9jLnhtbFBLBQYAAAAABgAGAFkBAABJBgAAAAA=&#10;">
                      <v:fill on="t" focussize="0,0"/>
                      <v:stroke weight="4.5pt" color="#FFC000 [3207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45" w:type="dxa"/>
          </w:tcPr>
          <w:p w14:paraId="5AFE347E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65309CC3" w14:textId="77777777" w:rsidR="00C70D3C" w:rsidRDefault="00C70D3C">
            <w:pPr>
              <w:spacing w:after="0" w:line="240" w:lineRule="auto"/>
            </w:pPr>
          </w:p>
        </w:tc>
        <w:tc>
          <w:tcPr>
            <w:tcW w:w="1131" w:type="dxa"/>
          </w:tcPr>
          <w:p w14:paraId="14FAE0A0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788104C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9E619F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B7ED100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9F2F59" wp14:editId="03E84AF8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-56515</wp:posOffset>
                      </wp:positionV>
                      <wp:extent cx="238125" cy="180975"/>
                      <wp:effectExtent l="0" t="0" r="28575" b="28575"/>
                      <wp:wrapNone/>
                      <wp:docPr id="58" name="Прямоугольник с двумя усеченными соседними углами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8125" cy="180975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542665" id="Прямоугольник с двумя усеченными соседними углами 58" o:spid="_x0000_s1026" style="position:absolute;margin-left:43.4pt;margin-top:-4.45pt;width:18.75pt;height:14.25pt;rotation:18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" path="m30163,l207962,r30163,30163l238125,180975r,l,180975r,l,30163,30163,xe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  <v:stroke joinstyle="miter"/>
                      <v:path arrowok="t" o:connecttype="custom" o:connectlocs="30163,0;207962,0;238125,30163;238125,180975;238125,180975;0,180975;0,180975;0,30163;30163,0" o:connectangles="0,0,0,0,0,0,0,0,0"/>
                    </v:shape>
                  </w:pict>
                </mc:Fallback>
              </mc:AlternateContent>
            </w:r>
          </w:p>
        </w:tc>
        <w:tc>
          <w:tcPr>
            <w:tcW w:w="1137" w:type="dxa"/>
          </w:tcPr>
          <w:p w14:paraId="5B24D6A6" w14:textId="77777777" w:rsidR="00C70D3C" w:rsidRDefault="00C70D3C">
            <w:pPr>
              <w:spacing w:after="0" w:line="240" w:lineRule="auto"/>
            </w:pPr>
          </w:p>
        </w:tc>
      </w:tr>
      <w:tr w:rsidR="00C70D3C" w14:paraId="221571E6" w14:textId="77777777">
        <w:tc>
          <w:tcPr>
            <w:tcW w:w="1163" w:type="dxa"/>
          </w:tcPr>
          <w:p w14:paraId="7DF3AD9C" w14:textId="77777777" w:rsidR="00C70D3C" w:rsidRDefault="00C70D3C">
            <w:pPr>
              <w:spacing w:after="0" w:line="240" w:lineRule="auto"/>
            </w:pPr>
          </w:p>
          <w:p w14:paraId="08583096" w14:textId="77777777" w:rsidR="00C70D3C" w:rsidRDefault="00C70D3C">
            <w:pPr>
              <w:spacing w:after="0" w:line="240" w:lineRule="auto"/>
            </w:pPr>
          </w:p>
          <w:p w14:paraId="3A4CA829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29DBF32E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760CEDB8" w14:textId="77777777" w:rsidR="00C70D3C" w:rsidRDefault="00C70D3C">
            <w:pPr>
              <w:spacing w:after="0" w:line="240" w:lineRule="auto"/>
            </w:pPr>
          </w:p>
        </w:tc>
        <w:tc>
          <w:tcPr>
            <w:tcW w:w="1131" w:type="dxa"/>
          </w:tcPr>
          <w:p w14:paraId="6908AD0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CE2785A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672FDEDF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2860A79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B4C884A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90B336" wp14:editId="2737CB0D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-229235</wp:posOffset>
                      </wp:positionV>
                      <wp:extent cx="133350" cy="962025"/>
                      <wp:effectExtent l="133350" t="19050" r="76200" b="47625"/>
                      <wp:wrapNone/>
                      <wp:docPr id="201" name="Прямая со стрелкой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96202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ая со стрелкой 201" o:spid="_x0000_s1026" o:spt="32" type="#_x0000_t32" style="position:absolute;left:0pt;flip:x;margin-left:38.25pt;margin-top:-18.05pt;height:75.75pt;width:10.5pt;z-index:251678720;mso-width-relative:page;mso-height-relative:page;" filled="f" stroked="t" coordsize="21600,21600" o:gfxdata="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Y&#10;NsAO2QAAAAkBAAAPAAAAAAAAAAEAIAAAACIAAABkcnMvZG93bnJldi54bWxQSwECFAAUAAAACACH&#10;TuJA7AE9kyMCAAABBAAADgAAAAAAAAABACAAAAAoAQAAZHJzL2Uyb0RvYy54bWxQSwUGAAAAAAYA&#10;BgBZAQAAvQUAAAAA&#10;">
                      <v:fill on="f" focussize="0,0"/>
                      <v:stroke weight="6pt" color="#5B9BD5 [3204]" miterlimit="8" joinstyle="miter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:rsidR="00C70D3C" w14:paraId="39E7BE7B" w14:textId="77777777">
        <w:tc>
          <w:tcPr>
            <w:tcW w:w="1163" w:type="dxa"/>
          </w:tcPr>
          <w:p w14:paraId="2BBF576D" w14:textId="77777777" w:rsidR="00C70D3C" w:rsidRDefault="00C70D3C">
            <w:pPr>
              <w:spacing w:after="0" w:line="240" w:lineRule="auto"/>
            </w:pPr>
          </w:p>
          <w:p w14:paraId="6689C663" w14:textId="77777777" w:rsidR="00C70D3C" w:rsidRDefault="00975483">
            <w:pPr>
              <w:spacing w:after="0" w:line="240" w:lineRule="auto"/>
            </w:pPr>
            <w:r>
              <w:rPr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275808D" wp14:editId="10D16380">
                  <wp:extent cx="439420" cy="323850"/>
                  <wp:effectExtent l="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Рисунок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602" cy="323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  <w:vMerge w:val="restart"/>
            <w:textDirection w:val="btLr"/>
          </w:tcPr>
          <w:p w14:paraId="4E8CC358" w14:textId="77777777" w:rsidR="00C70D3C" w:rsidRDefault="00975483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ЭКСПЕРТЫ</w:t>
            </w:r>
          </w:p>
        </w:tc>
        <w:tc>
          <w:tcPr>
            <w:tcW w:w="1356" w:type="dxa"/>
          </w:tcPr>
          <w:p w14:paraId="092ED8B8" w14:textId="77777777" w:rsidR="00C70D3C" w:rsidRDefault="00C70D3C">
            <w:pPr>
              <w:spacing w:after="0" w:line="240" w:lineRule="auto"/>
            </w:pPr>
          </w:p>
        </w:tc>
        <w:tc>
          <w:tcPr>
            <w:tcW w:w="1131" w:type="dxa"/>
          </w:tcPr>
          <w:p w14:paraId="653CC4D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6758363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E2481BF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99244D8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1B67DEC0" w14:textId="77777777" w:rsidR="00C70D3C" w:rsidRDefault="00C70D3C">
            <w:pPr>
              <w:spacing w:after="0" w:line="240" w:lineRule="auto"/>
            </w:pPr>
          </w:p>
          <w:p w14:paraId="7AD91BC7" w14:textId="77777777" w:rsidR="00C70D3C" w:rsidRDefault="00C70D3C">
            <w:pPr>
              <w:spacing w:after="0" w:line="240" w:lineRule="auto"/>
            </w:pPr>
          </w:p>
          <w:p w14:paraId="760B8BB0" w14:textId="77777777" w:rsidR="00C70D3C" w:rsidRDefault="0097548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E2DF28" wp14:editId="5997E5D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74295</wp:posOffset>
                      </wp:positionV>
                      <wp:extent cx="161925" cy="209550"/>
                      <wp:effectExtent l="114300" t="57150" r="28575" b="76200"/>
                      <wp:wrapNone/>
                      <wp:docPr id="228" name="Выноска 2 (граница и черта)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9550"/>
                              </a:xfrm>
                              <a:prstGeom prst="accentBorderCallout2">
                                <a:avLst/>
                              </a:prstGeom>
                              <a:ln w="3810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3CED01" w14:textId="77777777" w:rsidR="009B4E72" w:rsidRDefault="009B4E72">
                                  <w:pPr>
                                    <w:jc w:val="center"/>
                                  </w:pPr>
                                  <w:r>
                                    <w:t xml:space="preserve">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E2DF28" id="_x0000_t51" coordsize="21600,21600" o:spt="51" adj="-10080,24300,-3600,4050,-1800,4050" path="m@0@1l@2@3@4@5nfem@4,l@4,21600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 accentbar="t"/>
                    </v:shapetype>
                    <v:shape id="Выноска 2 (граница и черта) 228" o:spid="_x0000_s1034" type="#_x0000_t51" style="position:absolute;left:0;text-align:left;margin-left:31.15pt;margin-top:5.85pt;width:12.75pt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" fillcolor="white [3201]" strokecolor="#0d0d0d [3069]" strokeweight="3pt">
                      <v:textbox>
                        <w:txbxContent>
                          <w:p w14:paraId="393CED01" w14:textId="77777777" w:rsidR="009B4E72" w:rsidRDefault="009B4E72">
                            <w:pPr>
                              <w:jc w:val="center"/>
                            </w:pPr>
                            <w:r>
                              <w:t xml:space="preserve">                            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t xml:space="preserve">          </w:t>
            </w:r>
          </w:p>
          <w:p w14:paraId="33FADC72" w14:textId="77777777" w:rsidR="00C70D3C" w:rsidRDefault="00C70D3C">
            <w:pPr>
              <w:spacing w:after="0" w:line="240" w:lineRule="auto"/>
            </w:pPr>
          </w:p>
        </w:tc>
      </w:tr>
      <w:tr w:rsidR="00C70D3C" w14:paraId="1D7C0D12" w14:textId="77777777">
        <w:tc>
          <w:tcPr>
            <w:tcW w:w="1163" w:type="dxa"/>
          </w:tcPr>
          <w:p w14:paraId="0A834FF3" w14:textId="77777777" w:rsidR="00C70D3C" w:rsidRDefault="00C70D3C">
            <w:pPr>
              <w:spacing w:after="0" w:line="240" w:lineRule="auto"/>
            </w:pPr>
          </w:p>
          <w:p w14:paraId="6A9ED9E4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589B2E" wp14:editId="69461125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99695</wp:posOffset>
                      </wp:positionV>
                      <wp:extent cx="352425" cy="231140"/>
                      <wp:effectExtent l="19050" t="19050" r="47625" b="54610"/>
                      <wp:wrapNone/>
                      <wp:docPr id="202" name="Овальная выноска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31140"/>
                              </a:xfrm>
                              <a:prstGeom prst="wedgeEllipse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A5D3B5" w14:textId="77777777" w:rsidR="009B4E72" w:rsidRDefault="009B4E72">
                                  <w:pPr>
                                    <w:jc w:val="center"/>
                                  </w:pPr>
                                  <w: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589B2E" id="Овальная выноска 202" o:spid="_x0000_s1035" type="#_x0000_t63" style="position:absolute;margin-left:8.3pt;margin-top:7.85pt;width:27.75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" adj="6300,24300" fillcolor="#5b9bd5 [3204]" strokecolor="#1f4d78 [1604]" strokeweight="1pt">
                      <v:textbox>
                        <w:txbxContent>
                          <w:p w14:paraId="18A5D3B5" w14:textId="77777777" w:rsidR="009B4E72" w:rsidRDefault="009B4E72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19FE01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  <w:vMerge/>
          </w:tcPr>
          <w:p w14:paraId="5F326811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2BCF502F" w14:textId="77777777" w:rsidR="00C70D3C" w:rsidRDefault="00C70D3C">
            <w:pPr>
              <w:spacing w:after="0" w:line="240" w:lineRule="auto"/>
            </w:pPr>
          </w:p>
        </w:tc>
        <w:tc>
          <w:tcPr>
            <w:tcW w:w="1131" w:type="dxa"/>
          </w:tcPr>
          <w:p w14:paraId="4B43E62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6E14029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0A671E25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0FC1C3A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2D3AC0B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0CA5B0" wp14:editId="403D245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44450</wp:posOffset>
                      </wp:positionV>
                      <wp:extent cx="590550" cy="2514600"/>
                      <wp:effectExtent l="0" t="0" r="19050" b="19050"/>
                      <wp:wrapNone/>
                      <wp:docPr id="203" name="Прямоугольник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51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DE63D4" w14:textId="77777777" w:rsidR="009B4E72" w:rsidRDefault="009B4E7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МАТЕРИАЛЫ И ОБОРУДОВАНИЕ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0CA5B0" id="Прямоугольник 203" o:spid="_x0000_s1036" style="position:absolute;margin-left:-.1pt;margin-top:3.5pt;width:46.5pt;height:19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" fillcolor="#5b9bd5 [3204]" strokecolor="#1f4d78 [1604]" strokeweight="1pt">
                      <v:textbox style="layout-flow:vertical">
                        <w:txbxContent>
                          <w:p w14:paraId="17DE63D4" w14:textId="77777777" w:rsidR="009B4E72" w:rsidRDefault="009B4E7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МАТЕРИАЛЫ И ОБОРУДОВАНИЕ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70D3C" w14:paraId="04364A42" w14:textId="77777777">
        <w:tc>
          <w:tcPr>
            <w:tcW w:w="1163" w:type="dxa"/>
          </w:tcPr>
          <w:p w14:paraId="3B0E34AB" w14:textId="77777777" w:rsidR="00C70D3C" w:rsidRDefault="00C70D3C">
            <w:pPr>
              <w:spacing w:after="0" w:line="240" w:lineRule="auto"/>
            </w:pPr>
          </w:p>
          <w:p w14:paraId="2B0768C0" w14:textId="77777777" w:rsidR="00C70D3C" w:rsidRDefault="00975483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14:paraId="564A656A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  <w:vMerge/>
          </w:tcPr>
          <w:p w14:paraId="7F218146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43695E9A" w14:textId="77777777" w:rsidR="00C70D3C" w:rsidRDefault="00975483" w:rsidP="00C22EF9">
            <w:pPr>
              <w:spacing w:after="0" w:line="240" w:lineRule="auto"/>
            </w:pPr>
            <w:r>
              <w:t xml:space="preserve">               </w:t>
            </w:r>
          </w:p>
        </w:tc>
        <w:tc>
          <w:tcPr>
            <w:tcW w:w="1131" w:type="dxa"/>
          </w:tcPr>
          <w:p w14:paraId="3C5F23AB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8E83C4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05D2B82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415B1183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DBBAF05" w14:textId="77777777" w:rsidR="00C70D3C" w:rsidRDefault="00C70D3C">
            <w:pPr>
              <w:spacing w:after="0" w:line="240" w:lineRule="auto"/>
            </w:pPr>
          </w:p>
        </w:tc>
      </w:tr>
      <w:tr w:rsidR="00C70D3C" w14:paraId="6F934402" w14:textId="77777777">
        <w:tc>
          <w:tcPr>
            <w:tcW w:w="1163" w:type="dxa"/>
          </w:tcPr>
          <w:p w14:paraId="31CB679F" w14:textId="77777777" w:rsidR="00C70D3C" w:rsidRDefault="00975483">
            <w:pPr>
              <w:spacing w:after="0" w:line="240" w:lineRule="auto"/>
            </w:pPr>
            <w:r>
              <w:rPr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04A7B117" wp14:editId="30417B86">
                  <wp:extent cx="438785" cy="323215"/>
                  <wp:effectExtent l="0" t="0" r="0" b="635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Рисунок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530797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03571AFA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3FB2AA9C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</w:t>
            </w:r>
          </w:p>
          <w:p w14:paraId="4447E894" w14:textId="77777777" w:rsidR="00C22EF9" w:rsidRDefault="00C22EF9">
            <w:pPr>
              <w:spacing w:after="0" w:line="240" w:lineRule="auto"/>
              <w:rPr>
                <w:noProof/>
                <w:lang w:eastAsia="ru-RU"/>
              </w:rPr>
            </w:pPr>
          </w:p>
          <w:p w14:paraId="15B261AA" w14:textId="77777777" w:rsidR="00C70D3C" w:rsidRDefault="00C22EF9">
            <w:pPr>
              <w:spacing w:after="0" w:line="240" w:lineRule="auto"/>
            </w:pPr>
            <w:r>
              <w:rPr>
                <w:noProof/>
                <w:lang w:eastAsia="ru-RU"/>
              </w:rPr>
              <w:t xml:space="preserve">        </w:t>
            </w:r>
          </w:p>
        </w:tc>
        <w:tc>
          <w:tcPr>
            <w:tcW w:w="1131" w:type="dxa"/>
          </w:tcPr>
          <w:p w14:paraId="77597FCF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F892C39" w14:textId="77777777" w:rsidR="00C70D3C" w:rsidRDefault="00C70D3C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136" w:type="dxa"/>
          </w:tcPr>
          <w:p w14:paraId="0C7262A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1B3F28EA" w14:textId="77777777" w:rsidR="00C70D3C" w:rsidRDefault="00C70D3C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137" w:type="dxa"/>
          </w:tcPr>
          <w:p w14:paraId="61114BBC" w14:textId="77777777" w:rsidR="00C70D3C" w:rsidRDefault="00C70D3C">
            <w:pPr>
              <w:spacing w:after="0" w:line="240" w:lineRule="auto"/>
            </w:pPr>
          </w:p>
        </w:tc>
      </w:tr>
      <w:tr w:rsidR="00C70D3C" w14:paraId="1A9BA0C2" w14:textId="77777777">
        <w:tc>
          <w:tcPr>
            <w:tcW w:w="1163" w:type="dxa"/>
          </w:tcPr>
          <w:p w14:paraId="7FA50353" w14:textId="77777777" w:rsidR="00C70D3C" w:rsidRDefault="00C70D3C">
            <w:pPr>
              <w:spacing w:after="0" w:line="240" w:lineRule="auto"/>
            </w:pPr>
          </w:p>
          <w:p w14:paraId="787D7811" w14:textId="77777777" w:rsidR="00C70D3C" w:rsidRDefault="00C70D3C">
            <w:pPr>
              <w:spacing w:after="0" w:line="240" w:lineRule="auto"/>
            </w:pPr>
          </w:p>
          <w:p w14:paraId="00741A31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011D8094" w14:textId="77777777" w:rsidR="00C70D3C" w:rsidRDefault="00C70D3C">
            <w:pPr>
              <w:spacing w:after="0" w:line="240" w:lineRule="auto"/>
            </w:pPr>
          </w:p>
        </w:tc>
        <w:tc>
          <w:tcPr>
            <w:tcW w:w="5900" w:type="dxa"/>
            <w:gridSpan w:val="5"/>
          </w:tcPr>
          <w:p w14:paraId="63DA58C6" w14:textId="77777777" w:rsidR="00C70D3C" w:rsidRDefault="00C22EF9">
            <w:pPr>
              <w:spacing w:after="0" w:line="240" w:lineRule="auto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B2C980C" wp14:editId="58D1F26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8890</wp:posOffset>
                      </wp:positionV>
                      <wp:extent cx="709295" cy="386080"/>
                      <wp:effectExtent l="0" t="0" r="0" b="0"/>
                      <wp:wrapNone/>
                      <wp:docPr id="222" name="Блок-схема: альтернативный процесс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295" cy="3860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8A1B40" w14:textId="77777777" w:rsidR="009B4E72" w:rsidRDefault="009B4E72" w:rsidP="00C22EF9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Стол детский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C980C" id="Блок-схема: альтернативный процесс 222" o:spid="_x0000_s1037" type="#_x0000_t176" style="position:absolute;margin-left:.65pt;margin-top:.7pt;width:55.85pt;height:30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" fillcolor="#5b9bd5 [3204]" stroked="f">
                      <v:fill opacity="32896f"/>
                      <v:textbox>
                        <w:txbxContent>
                          <w:p w14:paraId="618A1B40" w14:textId="77777777" w:rsidR="009B4E72" w:rsidRDefault="009B4E72" w:rsidP="00C22EF9">
                            <w:pPr>
                              <w:spacing w:after="0"/>
                              <w:jc w:val="center"/>
                            </w:pPr>
                            <w:r>
                              <w:t>Стол детский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8C934F" w14:textId="77777777" w:rsidR="00C70D3C" w:rsidRDefault="00C70D3C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137" w:type="dxa"/>
          </w:tcPr>
          <w:p w14:paraId="0DFC1418" w14:textId="77777777" w:rsidR="00C70D3C" w:rsidRDefault="00C70D3C">
            <w:pPr>
              <w:spacing w:after="0" w:line="240" w:lineRule="auto"/>
            </w:pPr>
          </w:p>
        </w:tc>
      </w:tr>
      <w:tr w:rsidR="00C70D3C" w14:paraId="7A5B1FA8" w14:textId="77777777">
        <w:tc>
          <w:tcPr>
            <w:tcW w:w="1163" w:type="dxa"/>
          </w:tcPr>
          <w:p w14:paraId="5F72E341" w14:textId="77777777" w:rsidR="00C70D3C" w:rsidRDefault="00C70D3C">
            <w:pPr>
              <w:spacing w:after="0" w:line="240" w:lineRule="auto"/>
            </w:pPr>
          </w:p>
          <w:p w14:paraId="558517F8" w14:textId="77777777" w:rsidR="00C70D3C" w:rsidRDefault="00C70D3C">
            <w:pPr>
              <w:spacing w:after="0" w:line="240" w:lineRule="auto"/>
            </w:pPr>
          </w:p>
          <w:p w14:paraId="6DF55963" w14:textId="77777777" w:rsidR="00C70D3C" w:rsidRDefault="00C70D3C">
            <w:pPr>
              <w:spacing w:after="0" w:line="240" w:lineRule="auto"/>
            </w:pPr>
          </w:p>
        </w:tc>
        <w:tc>
          <w:tcPr>
            <w:tcW w:w="1145" w:type="dxa"/>
          </w:tcPr>
          <w:p w14:paraId="78731210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7188ED9D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94E3949" wp14:editId="18F8586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201295</wp:posOffset>
                      </wp:positionV>
                      <wp:extent cx="314325" cy="228600"/>
                      <wp:effectExtent l="0" t="0" r="28575" b="19050"/>
                      <wp:wrapNone/>
                      <wp:docPr id="231" name="Прямоугольник с двумя усеченными соседними углами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оугольник с двумя усеченными соседними углами 231" o:spid="_x0000_s1026" style="position:absolute;left:0pt;margin-left:16.25pt;margin-top:15.85pt;height:18pt;width:24.75pt;z-index:251701248;v-text-anchor:middle;mso-width-relative:page;mso-height-relative:page;" fillcolor="#9B9B9B [3536]" filled="t" stroked="t" coordsize="314325,228600" o:gfxdata="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d87EQ9YAAAAHAQAADwAAAAAAAAABACAAAAAiAAAAZHJzL2Rvd25yZXYueG1sUEsBAhQA&#10;FAAAAAgAh07iQOOnLSxKAwAAAwcAAA4AAAAAAAAAAQAgAAAAJQEAAGRycy9lMm9Eb2MueG1sUEsF&#10;BgAAAAAGAAYAWQEAAOEGAAAAAA==&#10;" path="m38100,0l276224,0,314325,38100,314325,228600,314325,228600,0,228600,0,228600,0,38100xe">
                      <v:path o:connectlocs="314325,114300;157162,228600;0,114300;157162,0" o:connectangles="0,82,164,247"/>
                      <v:fill type="gradient" on="t" color2="#797979 [3376]" colors="0f #9B9B9B;32768f #8E8E8E;65536f #797979" focus="100%" focussize="0,0" rotate="t">
                        <o:fill type="gradientUnscaled" v:ext="backwardCompatible"/>
                      </v:fill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A640159" wp14:editId="399460F7">
                  <wp:extent cx="719455" cy="361950"/>
                  <wp:effectExtent l="0" t="0" r="4445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Рисунок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</w:tcPr>
          <w:p w14:paraId="2D109F5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71BD9775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58AEF6" wp14:editId="413CD4EE">
                      <wp:simplePos x="0" y="0"/>
                      <wp:positionH relativeFrom="column">
                        <wp:posOffset>-224790</wp:posOffset>
                      </wp:positionH>
                      <wp:positionV relativeFrom="paragraph">
                        <wp:posOffset>3810</wp:posOffset>
                      </wp:positionV>
                      <wp:extent cx="695325" cy="361950"/>
                      <wp:effectExtent l="0" t="0" r="28575" b="19050"/>
                      <wp:wrapNone/>
                      <wp:docPr id="208" name="Скругленный прямоугольник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619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Скругленный прямоугольник 208" o:spid="_x0000_s1026" o:spt="2" style="position:absolute;left:0pt;margin-left:-17.7pt;margin-top:0.3pt;height:28.5pt;width:54.75pt;z-index:251684864;v-text-anchor:middle;mso-width-relative:page;mso-height-relative:page;" fillcolor="#FFDD9C [3536]" filled="t" stroked="t" coordsize="21600,21600" arcsize="0" o:gfxdata="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eSo4h9YA&#10;AAAGAQAADwAAAAAAAAABACAAAAAiAAAAZHJzL2Rvd25yZXYueG1sUEsBAhQAFAAAAAgAh07iQOPy&#10;m4A+AwAA+wYAAA4AAAAAAAAAAQAgAAAAJQEAAGRycy9lMm9Eb2MueG1sUEsFBgAAAAAGAAYAWQEA&#10;ANUGAAAAAA==&#10;">
                      <v:fill type="gradient" on="t" color2="#FFD479 [3376]" colors="0f #FFDD9C;32768f #FFD78E;65536f #FFD479" focus="100%" focussize="0,0" rotate="t">
                        <o:fill type="gradientUnscaled" v:ext="backwardCompatible"/>
                      </v:fill>
                      <v:stroke weight="0.5pt" color="#FFC000 [3207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  <w:p w14:paraId="11684EF4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C185D4" wp14:editId="7C37E7E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113665</wp:posOffset>
                      </wp:positionV>
                      <wp:extent cx="314325" cy="228600"/>
                      <wp:effectExtent l="0" t="0" r="28575" b="19050"/>
                      <wp:wrapNone/>
                      <wp:docPr id="230" name="Прямоугольник с двумя усеченными соседними углами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оугольник с двумя усеченными соседними углами 230" o:spid="_x0000_s1026" style="position:absolute;left:0pt;margin-left:-1.75pt;margin-top:8.95pt;height:18pt;width:24.75pt;z-index:251700224;v-text-anchor:middle;mso-width-relative:page;mso-height-relative:page;" fillcolor="#9B9B9B [3536]" filled="t" stroked="t" coordsize="314325,228600" o:gfxdata="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AjReHjXAAAABwEAAA8AAAAAAAAAAQAgAAAAIgAAAGRycy9kb3ducmV2LnhtbFBLAQIU&#10;ABQAAAAIAIdO4kCypmygSgMAAAMHAAAOAAAAAAAAAAEAIAAAACYBAABkcnMvZTJvRG9jLnhtbFBL&#10;BQYAAAAABgAGAFkBAADiBgAAAAA=&#10;" path="m38100,0l276224,0,314325,38100,314325,228600,314325,228600,0,228600,0,228600,0,38100xe">
                      <v:path o:connectlocs="314325,114300;157162,228600;0,114300;157162,0" o:connectangles="0,82,164,247"/>
                      <v:fill type="gradient" on="t" color2="#797979 [3376]" colors="0f #9B9B9B;32768f #8E8E8E;65536f #797979" focus="100%" focussize="0,0" rotate="t">
                        <o:fill type="gradientUnscaled" v:ext="backwardCompatible"/>
                      </v:fill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36" w:type="dxa"/>
          </w:tcPr>
          <w:p w14:paraId="69A9AC66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2D47A304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C8C3F1" wp14:editId="3C11B66A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255270</wp:posOffset>
                      </wp:positionV>
                      <wp:extent cx="314325" cy="228600"/>
                      <wp:effectExtent l="0" t="0" r="28575" b="19050"/>
                      <wp:wrapNone/>
                      <wp:docPr id="210" name="Прямоугольник с двумя усеченными соседними углами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286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оугольник с двумя усеченными соседними углами 210" o:spid="_x0000_s1026" style="position:absolute;left:0pt;margin-left:-3.35pt;margin-top:20.1pt;height:18pt;width:24.75pt;z-index:251685888;v-text-anchor:middle;mso-width-relative:page;mso-height-relative:page;" fillcolor="#9B9B9B [3536]" filled="t" stroked="t" coordsize="314325,228600" o:gfxdata="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cXC+JtYAAAAHAQAADwAAAAAAAAABACAAAAAiAAAAZHJzL2Rvd25yZXYueG1sUEsBAhQA&#10;FAAAAAgAh07iQHTmrJlKAwAAAwcAAA4AAAAAAAAAAQAgAAAAJQEAAGRycy9lMm9Eb2MueG1sUEsF&#10;BgAAAAAGAAYAWQEAAOEGAAAAAA==&#10;" path="m38100,0l276224,0,314325,38100,314325,228600,314325,228600,0,228600,0,228600,0,38100xe">
                      <v:path o:connectlocs="314325,114300;157162,228600;0,114300;157162,0" o:connectangles="0,82,164,247"/>
                      <v:fill type="gradient" on="t" color2="#797979 [3376]" colors="0f #9B9B9B;32768f #8E8E8E;65536f #797979" focus="100%" focussize="0,0" rotate="t">
                        <o:fill type="gradientUnscaled" v:ext="backwardCompatible"/>
                      </v:fill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8FCD63" wp14:editId="3DC71061">
                      <wp:simplePos x="0" y="0"/>
                      <wp:positionH relativeFrom="column">
                        <wp:posOffset>-290195</wp:posOffset>
                      </wp:positionH>
                      <wp:positionV relativeFrom="paragraph">
                        <wp:posOffset>9525</wp:posOffset>
                      </wp:positionV>
                      <wp:extent cx="714375" cy="342900"/>
                      <wp:effectExtent l="0" t="0" r="28575" b="19050"/>
                      <wp:wrapNone/>
                      <wp:docPr id="209" name="Скругленный прямоугольник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429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Скругленный прямоугольник 209" o:spid="_x0000_s1026" o:spt="2" style="position:absolute;left:0pt;margin-left:-22.85pt;margin-top:0.75pt;height:27pt;width:56.25pt;z-index:251683840;v-text-anchor:middle;mso-width-relative:page;mso-height-relative:page;" fillcolor="#FFDD9C [3536]" filled="t" stroked="t" coordsize="21600,21600" arcsize="0.166666666666667" o:gfxdata="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BirOgI1QAAAAcBAAAPAAAAAAAAAAEA&#10;IAAAACIAAABkcnMvZG93bnJldi54bWxQSwECFAAUAAAACACHTuJAHSEGLi8DAADTBgAADgAAAAAA&#10;AAABACAAAAAkAQAAZHJzL2Uyb0RvYy54bWxQSwUGAAAAAAYABgBZAQAAxQYAAAAA&#10;">
                      <v:fill type="gradient" on="t" color2="#FFD479 [3376]" colors="0f #FFDD9C;32768f #FFD78E;65536f #FFD479" focus="100%" focussize="0,0" rotate="t">
                        <o:fill type="gradientUnscaled" v:ext="backwardCompatible"/>
                      </v:fill>
                      <v:stroke weight="0.5pt" color="#FFC000 [3207]" miterlimit="8" joinstyle="miter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37" w:type="dxa"/>
          </w:tcPr>
          <w:p w14:paraId="3045A1C0" w14:textId="77777777" w:rsidR="00C70D3C" w:rsidRDefault="00C70D3C">
            <w:pPr>
              <w:spacing w:after="0" w:line="240" w:lineRule="auto"/>
            </w:pPr>
          </w:p>
        </w:tc>
      </w:tr>
      <w:tr w:rsidR="00C70D3C" w14:paraId="54F2A407" w14:textId="77777777">
        <w:tc>
          <w:tcPr>
            <w:tcW w:w="1163" w:type="dxa"/>
          </w:tcPr>
          <w:p w14:paraId="14DA793A" w14:textId="77777777" w:rsidR="00C70D3C" w:rsidRDefault="00975483">
            <w:pPr>
              <w:tabs>
                <w:tab w:val="left" w:pos="765"/>
              </w:tabs>
              <w:spacing w:after="0" w:line="240" w:lineRule="auto"/>
            </w:pPr>
            <w:r>
              <w:tab/>
            </w:r>
          </w:p>
          <w:p w14:paraId="1C697007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13FB7ABD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</w:tc>
        <w:tc>
          <w:tcPr>
            <w:tcW w:w="1145" w:type="dxa"/>
          </w:tcPr>
          <w:p w14:paraId="31A04EFF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6E035829" w14:textId="77777777" w:rsidR="00C70D3C" w:rsidRDefault="00C70D3C">
            <w:pPr>
              <w:spacing w:after="0" w:line="240" w:lineRule="auto"/>
              <w:jc w:val="center"/>
            </w:pPr>
          </w:p>
        </w:tc>
        <w:tc>
          <w:tcPr>
            <w:tcW w:w="2272" w:type="dxa"/>
            <w:gridSpan w:val="2"/>
          </w:tcPr>
          <w:p w14:paraId="115A20B2" w14:textId="77777777" w:rsidR="00C70D3C" w:rsidRDefault="00C70D3C">
            <w:pPr>
              <w:spacing w:after="0" w:line="240" w:lineRule="auto"/>
            </w:pPr>
          </w:p>
          <w:p w14:paraId="49A5139F" w14:textId="77777777" w:rsidR="00C70D3C" w:rsidRDefault="0097548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ГЛ. ЭКСПЕРТ</w:t>
            </w:r>
          </w:p>
        </w:tc>
        <w:tc>
          <w:tcPr>
            <w:tcW w:w="1136" w:type="dxa"/>
          </w:tcPr>
          <w:p w14:paraId="5CEE9520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8CC22AC" wp14:editId="6A5AD442">
                      <wp:simplePos x="0" y="0"/>
                      <wp:positionH relativeFrom="column">
                        <wp:posOffset>-1244600</wp:posOffset>
                      </wp:positionH>
                      <wp:positionV relativeFrom="paragraph">
                        <wp:posOffset>357505</wp:posOffset>
                      </wp:positionV>
                      <wp:extent cx="1409700" cy="390525"/>
                      <wp:effectExtent l="57150" t="38100" r="57150" b="85725"/>
                      <wp:wrapNone/>
                      <wp:docPr id="211" name="Прямоугольник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390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Прямоугольник 211" o:spid="_x0000_s1026" o:spt="1" style="position:absolute;left:0pt;margin-left:-98pt;margin-top:28.15pt;height:30.75pt;width:111pt;z-index:251687936;v-text-anchor:middle;mso-width-relative:page;mso-height-relative:page;" fillcolor="#AFAFAF [3280]" filled="t" stroked="f" coordsize="21600,21600" o:gfxdata="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I+NTnbaAAAACgEAAA8AAAAAAAAAAQAgAAAA&#10;IgAAAGRycy9kb3ducmV2LnhtbFBLAQIUABQAAAAIAIdO4kDHopUMJgMAAN0GAAAOAAAAAAAAAAEA&#10;IAAAACkBAABkcnMvZTJvRG9jLnhtbFBLBQYAAAAABgAGAFkBAADBBgAAAAA=&#10;">
                      <v:fill type="gradient" on="t" color2="#929292 [3184]" colors="0f #AFAFAF;32768f #A5A5A5;65536f #92929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f"/>
                      <v:shadow on="t" color="#000000" opacity="41287f" offset="0pt,1.5pt" origin="0f,0f" matrix="65536f,0f,0f,65536f"/>
                    </v:rect>
                  </w:pict>
                </mc:Fallback>
              </mc:AlternateContent>
            </w:r>
          </w:p>
        </w:tc>
        <w:tc>
          <w:tcPr>
            <w:tcW w:w="1136" w:type="dxa"/>
          </w:tcPr>
          <w:p w14:paraId="47DBC8B6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55AFD106" w14:textId="77777777" w:rsidR="00C70D3C" w:rsidRDefault="00C70D3C">
            <w:pPr>
              <w:spacing w:after="0" w:line="240" w:lineRule="auto"/>
            </w:pPr>
          </w:p>
        </w:tc>
      </w:tr>
      <w:tr w:rsidR="00C70D3C" w14:paraId="7A8FABCC" w14:textId="77777777">
        <w:tc>
          <w:tcPr>
            <w:tcW w:w="1163" w:type="dxa"/>
          </w:tcPr>
          <w:p w14:paraId="7B8B7A01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30D473EC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  <w:p w14:paraId="616FEC70" w14:textId="77777777" w:rsidR="00C70D3C" w:rsidRDefault="00C70D3C">
            <w:pPr>
              <w:tabs>
                <w:tab w:val="left" w:pos="765"/>
              </w:tabs>
              <w:spacing w:after="0" w:line="240" w:lineRule="auto"/>
            </w:pPr>
          </w:p>
        </w:tc>
        <w:tc>
          <w:tcPr>
            <w:tcW w:w="1145" w:type="dxa"/>
          </w:tcPr>
          <w:p w14:paraId="1DCE7E60" w14:textId="77777777" w:rsidR="00C70D3C" w:rsidRDefault="00C70D3C">
            <w:pPr>
              <w:spacing w:after="0" w:line="240" w:lineRule="auto"/>
            </w:pPr>
          </w:p>
        </w:tc>
        <w:tc>
          <w:tcPr>
            <w:tcW w:w="1356" w:type="dxa"/>
          </w:tcPr>
          <w:p w14:paraId="15D2DBC1" w14:textId="77777777" w:rsidR="00C70D3C" w:rsidRDefault="00C70D3C">
            <w:pPr>
              <w:spacing w:after="0" w:line="240" w:lineRule="auto"/>
            </w:pPr>
          </w:p>
        </w:tc>
        <w:tc>
          <w:tcPr>
            <w:tcW w:w="1131" w:type="dxa"/>
          </w:tcPr>
          <w:p w14:paraId="55453B67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5C04B269" w14:textId="77777777" w:rsidR="00C70D3C" w:rsidRDefault="0097548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8DD586" wp14:editId="11453E9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125730</wp:posOffset>
                      </wp:positionV>
                      <wp:extent cx="371475" cy="304800"/>
                      <wp:effectExtent l="0" t="0" r="28575" b="19050"/>
                      <wp:wrapNone/>
                      <wp:docPr id="212" name="Прямоугольник с двумя усеченными соседними углами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04800"/>
                              </a:xfrm>
                              <a:prstGeom prst="snip2Same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Прямоугольник с двумя усеченными соседними углами 212" o:spid="_x0000_s1026" style="position:absolute;left:0pt;margin-left:0.8pt;margin-top:9.9pt;height:24pt;width:29.25pt;z-index:251686912;v-text-anchor:middle;mso-width-relative:page;mso-height-relative:page;" fillcolor="#F7BDA4 [3536]" filled="t" stroked="t" coordsize="371475,304800" o:gfxdata="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EcYDUXTAAAABgEAAA8AAAAAAAAAAQAgAAAAIgAAAGRycy9kb3ducmV2&#10;LnhtbFBLAQIUABQAAAAIAIdO4kBX5nvoVwMAAAMHAAAOAAAAAAAAAAEAIAAAACIBAABkcnMvZTJv&#10;RG9jLnhtbFBLBQYAAAAABgAGAFkBAADrBgAAAAA=&#10;" path="m50801,0l320673,0,371475,50801,371475,304800,371475,304800,0,304800,0,304800,0,50801xe">
                      <v:path o:connectlocs="371475,152400;185737,304800;0,152400;185737,0" o:connectangles="0,82,164,247"/>
                      <v:fill type="gradient" on="t" color2="#F8A581 [3376]" colors="0f #F7BDA4;32768f #F5B195;65536f #F8A581" focus="100%" focussize="0,0" rotate="t">
                        <o:fill type="gradientUnscaled" v:ext="backwardCompatible"/>
                      </v:fill>
                      <v:stroke weight="0.5pt" color="#ED7D31 [3205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136" w:type="dxa"/>
          </w:tcPr>
          <w:p w14:paraId="3B3D57BD" w14:textId="77777777" w:rsidR="00C70D3C" w:rsidRDefault="00C70D3C">
            <w:pPr>
              <w:spacing w:after="0" w:line="240" w:lineRule="auto"/>
            </w:pPr>
          </w:p>
        </w:tc>
        <w:tc>
          <w:tcPr>
            <w:tcW w:w="1136" w:type="dxa"/>
          </w:tcPr>
          <w:p w14:paraId="3B5BAF39" w14:textId="77777777" w:rsidR="00C70D3C" w:rsidRDefault="00C70D3C">
            <w:pPr>
              <w:spacing w:after="0" w:line="240" w:lineRule="auto"/>
            </w:pPr>
          </w:p>
        </w:tc>
        <w:tc>
          <w:tcPr>
            <w:tcW w:w="1137" w:type="dxa"/>
          </w:tcPr>
          <w:p w14:paraId="475DF513" w14:textId="77777777" w:rsidR="00C70D3C" w:rsidRDefault="00C70D3C">
            <w:pPr>
              <w:spacing w:after="0" w:line="240" w:lineRule="auto"/>
            </w:pPr>
          </w:p>
        </w:tc>
      </w:tr>
    </w:tbl>
    <w:p w14:paraId="74BE9F67" w14:textId="77777777" w:rsidR="00C70D3C" w:rsidRDefault="00975483">
      <w:r>
        <w:br w:type="textWrapping" w:clear="all"/>
      </w:r>
    </w:p>
    <w:p w14:paraId="4FF61AA5" w14:textId="77777777" w:rsidR="00C70D3C" w:rsidRDefault="00C70D3C"/>
    <w:bookmarkEnd w:id="9"/>
    <w:p w14:paraId="2F68F8E5" w14:textId="77777777" w:rsidR="00C70D3C" w:rsidRDefault="00C70D3C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213192" w14:textId="77777777" w:rsidR="00C70D3C" w:rsidRDefault="00C70D3C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7799B6" w14:textId="77777777" w:rsidR="007C5A8B" w:rsidRDefault="007C5A8B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50B5A2" w14:textId="77777777" w:rsidR="007C5A8B" w:rsidRDefault="007C5A8B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54CB82" w14:textId="77777777" w:rsidR="007C5A8B" w:rsidRDefault="007C5A8B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103B40" w14:textId="77777777" w:rsidR="007C5A8B" w:rsidRDefault="007C5A8B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BDFE5C" w14:textId="77777777" w:rsidR="00C70D3C" w:rsidRDefault="00C70D3C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D3EFDB" w14:textId="77777777" w:rsidR="00C75CB2" w:rsidRPr="007C5A8B" w:rsidRDefault="00975483" w:rsidP="007C5A8B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14:paraId="14A575A2" w14:textId="77777777" w:rsidR="00C70D3C" w:rsidRDefault="00975483">
      <w:pPr>
        <w:pStyle w:val="a3"/>
        <w:spacing w:before="89" w:line="360" w:lineRule="auto"/>
        <w:ind w:right="680"/>
        <w:jc w:val="center"/>
        <w:rPr>
          <w:sz w:val="24"/>
          <w:szCs w:val="24"/>
        </w:rPr>
      </w:pPr>
      <w:r w:rsidRPr="00D60975">
        <w:rPr>
          <w:b/>
          <w:sz w:val="24"/>
          <w:szCs w:val="24"/>
        </w:rPr>
        <w:t>Примерные вопросы</w:t>
      </w:r>
      <w:r w:rsidRPr="00D60975">
        <w:rPr>
          <w:b/>
          <w:spacing w:val="-3"/>
          <w:sz w:val="24"/>
          <w:szCs w:val="24"/>
        </w:rPr>
        <w:t xml:space="preserve"> </w:t>
      </w:r>
      <w:r w:rsidRPr="00D60975">
        <w:rPr>
          <w:b/>
          <w:sz w:val="24"/>
          <w:szCs w:val="24"/>
        </w:rPr>
        <w:t>для</w:t>
      </w:r>
      <w:r w:rsidRPr="00D60975">
        <w:rPr>
          <w:b/>
          <w:spacing w:val="-2"/>
          <w:sz w:val="24"/>
          <w:szCs w:val="24"/>
        </w:rPr>
        <w:t xml:space="preserve"> </w:t>
      </w:r>
      <w:r w:rsidRPr="00D60975">
        <w:rPr>
          <w:b/>
          <w:sz w:val="24"/>
          <w:szCs w:val="24"/>
        </w:rPr>
        <w:t>Модуля</w:t>
      </w:r>
      <w:r w:rsidRPr="00D60975">
        <w:rPr>
          <w:b/>
          <w:spacing w:val="-3"/>
          <w:sz w:val="24"/>
          <w:szCs w:val="24"/>
        </w:rPr>
        <w:t xml:space="preserve"> </w:t>
      </w:r>
      <w:r w:rsidRPr="00D60975">
        <w:rPr>
          <w:b/>
          <w:sz w:val="24"/>
          <w:szCs w:val="24"/>
        </w:rPr>
        <w:t>А</w:t>
      </w:r>
      <w:r>
        <w:rPr>
          <w:sz w:val="24"/>
          <w:szCs w:val="24"/>
        </w:rPr>
        <w:t>.</w:t>
      </w:r>
      <w:r w:rsidR="007C5A8B">
        <w:rPr>
          <w:sz w:val="24"/>
          <w:szCs w:val="24"/>
        </w:rPr>
        <w:t xml:space="preserve"> (Для детей 5</w:t>
      </w:r>
      <w:r w:rsidR="00D60975">
        <w:rPr>
          <w:sz w:val="24"/>
          <w:szCs w:val="24"/>
        </w:rPr>
        <w:t>-7 лет)</w:t>
      </w:r>
    </w:p>
    <w:p w14:paraId="2A9E8FDC" w14:textId="77777777" w:rsidR="00C70D3C" w:rsidRDefault="00975483">
      <w:pPr>
        <w:pStyle w:val="a7"/>
        <w:widowControl w:val="0"/>
        <w:numPr>
          <w:ilvl w:val="0"/>
          <w:numId w:val="23"/>
        </w:numPr>
        <w:tabs>
          <w:tab w:val="left" w:pos="31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Экскурсовод</w:t>
      </w:r>
      <w:r w:rsidR="009128D3">
        <w:rPr>
          <w:rFonts w:ascii="Times New Roman" w:hAnsi="Times New Roman" w:cs="Times New Roman"/>
          <w:sz w:val="24"/>
          <w:szCs w:val="24"/>
        </w:rPr>
        <w:t xml:space="preserve"> - ГИД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01B3C1" w14:textId="77777777" w:rsidR="00C70D3C" w:rsidRDefault="00975483">
      <w:pPr>
        <w:pStyle w:val="a7"/>
        <w:widowControl w:val="0"/>
        <w:numPr>
          <w:ilvl w:val="0"/>
          <w:numId w:val="23"/>
        </w:numPr>
        <w:tabs>
          <w:tab w:val="left" w:pos="31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оборудованиями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пользуется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экскурсовод?</w:t>
      </w:r>
    </w:p>
    <w:p w14:paraId="7C59BBDE" w14:textId="77777777" w:rsidR="00C70D3C" w:rsidRDefault="00975483">
      <w:pPr>
        <w:pStyle w:val="a7"/>
        <w:widowControl w:val="0"/>
        <w:numPr>
          <w:ilvl w:val="0"/>
          <w:numId w:val="23"/>
        </w:numPr>
        <w:tabs>
          <w:tab w:val="left" w:pos="38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экскурсовод?</w:t>
      </w:r>
    </w:p>
    <w:p w14:paraId="19891BCD" w14:textId="77777777" w:rsidR="00C70D3C" w:rsidRDefault="00975483">
      <w:pPr>
        <w:pStyle w:val="a7"/>
        <w:widowControl w:val="0"/>
        <w:numPr>
          <w:ilvl w:val="0"/>
          <w:numId w:val="23"/>
        </w:numPr>
        <w:tabs>
          <w:tab w:val="left" w:pos="3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Важна ли это профессия / нужна ли это профессия?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BFC4D88" w14:textId="77777777" w:rsidR="00C70D3C" w:rsidRDefault="00975483">
      <w:pPr>
        <w:pStyle w:val="a7"/>
        <w:widowControl w:val="0"/>
        <w:numPr>
          <w:ilvl w:val="0"/>
          <w:numId w:val="23"/>
        </w:numPr>
        <w:tabs>
          <w:tab w:val="left" w:pos="383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обладать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экскурсовод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9372DE0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_Toc126008636"/>
      <w:bookmarkStart w:id="11" w:name="__RefHeading___Toc95229482"/>
      <w:bookmarkStart w:id="12" w:name="_Toc126009026"/>
    </w:p>
    <w:p w14:paraId="34E7D18D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C5EECA2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0A8D799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863CCC5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7B36047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7818545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EE27D1B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1E67B3B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2125B2E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540B7E5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EDBB144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D2C7F2E" w14:textId="77777777" w:rsidR="007C5A8B" w:rsidRDefault="007C5A8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F17DCC1" w14:textId="77777777" w:rsidR="00C70D3C" w:rsidRPr="007C5A8B" w:rsidRDefault="00975483">
      <w:pPr>
        <w:pStyle w:val="1"/>
        <w:spacing w:line="36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C5A8B">
        <w:rPr>
          <w:rFonts w:ascii="Times New Roman" w:hAnsi="Times New Roman" w:cs="Times New Roman"/>
          <w:b/>
          <w:color w:val="auto"/>
          <w:sz w:val="24"/>
          <w:szCs w:val="24"/>
        </w:rPr>
        <w:t>Примерные картинки для задания 1.</w:t>
      </w:r>
      <w:bookmarkEnd w:id="10"/>
      <w:bookmarkEnd w:id="11"/>
      <w:bookmarkEnd w:id="12"/>
    </w:p>
    <w:p w14:paraId="117CB82D" w14:textId="77777777" w:rsidR="00C70D3C" w:rsidRDefault="0097548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 приведены для примера, могут быть изменены Менеджером компетенции для проведения Межрегионального чемпионата.</w:t>
      </w:r>
    </w:p>
    <w:p w14:paraId="78B24493" w14:textId="77777777" w:rsidR="00365B09" w:rsidRDefault="00365B09" w:rsidP="00365B09">
      <w:pPr>
        <w:pStyle w:val="a3"/>
        <w:spacing w:before="6" w:line="360" w:lineRule="auto"/>
        <w:rPr>
          <w:sz w:val="24"/>
        </w:rPr>
      </w:pPr>
    </w:p>
    <w:tbl>
      <w:tblPr>
        <w:tblW w:w="9065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5"/>
        <w:gridCol w:w="4330"/>
      </w:tblGrid>
      <w:tr w:rsidR="00365B09" w14:paraId="7D14F5E4" w14:textId="77777777" w:rsidTr="00365B09">
        <w:trPr>
          <w:trHeight w:val="3291"/>
        </w:trPr>
        <w:tc>
          <w:tcPr>
            <w:tcW w:w="4735" w:type="dxa"/>
            <w:tcBorders>
              <w:left w:val="single" w:sz="6" w:space="0" w:color="000000"/>
            </w:tcBorders>
            <w:shd w:val="clear" w:color="auto" w:fill="auto"/>
          </w:tcPr>
          <w:p w14:paraId="69FDBE60" w14:textId="77777777" w:rsidR="00365B09" w:rsidRPr="00CB2687" w:rsidRDefault="00365B09" w:rsidP="0003718D">
            <w:pPr>
              <w:pStyle w:val="TableParagraph"/>
              <w:spacing w:line="360" w:lineRule="auto"/>
              <w:ind w:firstLine="709"/>
              <w:rPr>
                <w:sz w:val="15"/>
              </w:rPr>
            </w:pPr>
          </w:p>
          <w:p w14:paraId="467D5632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287ED038" wp14:editId="2406B203">
                  <wp:extent cx="2415675" cy="1743075"/>
                  <wp:effectExtent l="0" t="0" r="381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120" cy="174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  <w:shd w:val="clear" w:color="auto" w:fill="auto"/>
          </w:tcPr>
          <w:p w14:paraId="51609687" w14:textId="77777777" w:rsidR="00365B09" w:rsidRDefault="00365B09" w:rsidP="0003718D">
            <w:pPr>
              <w:pStyle w:val="TableParagraph"/>
              <w:spacing w:line="360" w:lineRule="auto"/>
              <w:ind w:firstLine="709"/>
              <w:rPr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2FE7E360" wp14:editId="6E0A9BE2">
                  <wp:extent cx="1798955" cy="2095500"/>
                  <wp:effectExtent l="0" t="0" r="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28" cy="210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7B9522" w14:textId="77777777" w:rsidR="00365B09" w:rsidRPr="004D401B" w:rsidRDefault="00365B09" w:rsidP="0003718D">
            <w:pPr>
              <w:rPr>
                <w:lang w:val="en-US"/>
              </w:rPr>
            </w:pPr>
          </w:p>
        </w:tc>
      </w:tr>
      <w:tr w:rsidR="00365B09" w14:paraId="74DADC79" w14:textId="77777777" w:rsidTr="00365B09">
        <w:trPr>
          <w:trHeight w:val="3291"/>
        </w:trPr>
        <w:tc>
          <w:tcPr>
            <w:tcW w:w="4735" w:type="dxa"/>
            <w:tcBorders>
              <w:left w:val="single" w:sz="6" w:space="0" w:color="000000"/>
            </w:tcBorders>
            <w:shd w:val="clear" w:color="auto" w:fill="auto"/>
          </w:tcPr>
          <w:p w14:paraId="282A230B" w14:textId="77777777" w:rsidR="00365B09" w:rsidRPr="00CB2687" w:rsidRDefault="00365B09" w:rsidP="00365B09">
            <w:pPr>
              <w:pStyle w:val="TableParagraph"/>
              <w:spacing w:line="360" w:lineRule="auto"/>
              <w:rPr>
                <w:sz w:val="15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0B2E48" wp14:editId="4FFB3953">
                  <wp:extent cx="3009900" cy="2328808"/>
                  <wp:effectExtent l="0" t="0" r="0" b="0"/>
                  <wp:docPr id="252" name="Рисунок 252" descr="https://sun9-50.userapi.com/impg/bsr7g0nYf83jOej2mRFmc0MLp21Dl_5JKETihQ/9sjmZkArJJk.jpg?size=1349x976&amp;quality=95&amp;sign=1529346d09d9a732ec2b7c89419215b2&amp;c_uniq_tag=So8FGHgB-H5c1UfRk-BzLND0LMqCRFigUNSaEWGVi5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0.userapi.com/impg/bsr7g0nYf83jOej2mRFmc0MLp21Dl_5JKETihQ/9sjmZkArJJk.jpg?size=1349x976&amp;quality=95&amp;sign=1529346d09d9a732ec2b7c89419215b2&amp;c_uniq_tag=So8FGHgB-H5c1UfRk-BzLND0LMqCRFigUNSaEWGVi5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518" cy="236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  <w:shd w:val="clear" w:color="auto" w:fill="auto"/>
          </w:tcPr>
          <w:p w14:paraId="738F1BB5" w14:textId="77777777" w:rsidR="00365B09" w:rsidRDefault="00365B09" w:rsidP="00365B09">
            <w:pPr>
              <w:pStyle w:val="TableParagraph"/>
              <w:spacing w:line="360" w:lineRule="auto"/>
              <w:rPr>
                <w:noProof/>
                <w:sz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D315B1" wp14:editId="03F420C3">
                  <wp:extent cx="2895600" cy="2286000"/>
                  <wp:effectExtent l="0" t="0" r="0" b="0"/>
                  <wp:docPr id="48" name="Рисунок 48" descr="https://static.vecteezy.com/system/resources/previews/000/092/330/original/trifold-brochure-icon-set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atic.vecteezy.com/system/resources/previews/000/092/330/original/trifold-brochure-icon-set-vecto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2" t="-1362" r="-5189" b="46095"/>
                          <a:stretch/>
                        </pic:blipFill>
                        <pic:spPr bwMode="auto">
                          <a:xfrm>
                            <a:off x="0" y="0"/>
                            <a:ext cx="2912138" cy="229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26F03B" w14:textId="77777777" w:rsidR="00365B09" w:rsidRPr="00365B09" w:rsidRDefault="00365B09" w:rsidP="00365B09">
            <w:pPr>
              <w:tabs>
                <w:tab w:val="left" w:pos="96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14:paraId="0B491462" w14:textId="77777777" w:rsidR="00365B09" w:rsidRDefault="00365B09" w:rsidP="00365B09">
      <w:pPr>
        <w:spacing w:line="360" w:lineRule="auto"/>
        <w:ind w:firstLine="709"/>
        <w:sectPr w:rsidR="00365B09" w:rsidSect="005416C2">
          <w:headerReference w:type="default" r:id="rId25"/>
          <w:footerReference w:type="default" r:id="rId26"/>
          <w:pgSz w:w="11920" w:h="16850"/>
          <w:pgMar w:top="720" w:right="720" w:bottom="720" w:left="720" w:header="425" w:footer="641" w:gutter="0"/>
          <w:cols w:space="720"/>
          <w:titlePg/>
          <w:docGrid w:linePitch="299"/>
        </w:sectPr>
      </w:pPr>
    </w:p>
    <w:p w14:paraId="0D9FA1FC" w14:textId="77777777" w:rsidR="00365B09" w:rsidRDefault="00365B09" w:rsidP="00365B09">
      <w:pPr>
        <w:pStyle w:val="a3"/>
        <w:spacing w:before="5" w:after="1" w:line="360" w:lineRule="auto"/>
      </w:pPr>
    </w:p>
    <w:tbl>
      <w:tblPr>
        <w:tblW w:w="9781" w:type="dxa"/>
        <w:tblInd w:w="-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4"/>
        <w:gridCol w:w="4557"/>
      </w:tblGrid>
      <w:tr w:rsidR="00365B09" w14:paraId="1A09D135" w14:textId="77777777" w:rsidTr="0003718D">
        <w:trPr>
          <w:trHeight w:val="2819"/>
        </w:trPr>
        <w:tc>
          <w:tcPr>
            <w:tcW w:w="522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604BB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47999D40" wp14:editId="76F50E97">
                  <wp:extent cx="2333625" cy="1790700"/>
                  <wp:effectExtent l="0" t="0" r="9525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05F03" w14:textId="77777777" w:rsidR="00365B09" w:rsidRPr="008E6805" w:rsidRDefault="00365B09" w:rsidP="0003718D">
            <w:pPr>
              <w:pStyle w:val="TableParagraph"/>
              <w:spacing w:line="360" w:lineRule="auto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9400C4" wp14:editId="0DEE0F16">
                  <wp:extent cx="2095500" cy="2095500"/>
                  <wp:effectExtent l="0" t="0" r="0" b="0"/>
                  <wp:docPr id="239" name="Рисунок 239" descr="https://www.allfordj.ru/upload/iblock/4b8/37df323164893081b1abbede7959ec77_l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allfordj.ru/upload/iblock/4b8/37df323164893081b1abbede7959ec77_l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C57518" wp14:editId="3229D2BE">
                      <wp:extent cx="304800" cy="304800"/>
                      <wp:effectExtent l="0" t="0" r="0" b="0"/>
                      <wp:docPr id="227" name="Прямоугольник 227" descr="https://www.pngitem.com/pimgs/m/8-84026_microphone-microphone-clipart-transparent-hd-png-download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4A1ADE" id="Прямоугольник 227" o:spid="_x0000_s1026" alt="https://www.pngitem.com/pimgs/m/8-84026_microphone-microphone-clipart-transparent-hd-png-downloa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5Z9NdGwMAADoGAAAOAAAAAAAAAAAAAAAAAC4C&#10;AABkcnMvZTJvRG9jLnhtbFBLAQItABQABgAIAAAAIQBMoOks2AAAAAMBAAAPAAAAAAAAAAAAAAAA&#10;AHU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867F45" wp14:editId="07CD3A8C">
                      <wp:extent cx="304800" cy="304800"/>
                      <wp:effectExtent l="0" t="0" r="0" b="0"/>
                      <wp:docPr id="229" name="Прямоугольник 229" descr="https://www.pngitem.com/pimgs/m/8-84026_microphone-microphone-clipart-transparent-hd-png-download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D1EE82" id="Прямоугольник 229" o:spid="_x0000_s1026" alt="https://www.pngitem.com/pimgs/m/8-84026_microphone-microphone-clipart-transparent-hd-png-downloa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7HLsohwDAAA6BgAADgAAAAAAAAAAAAAAAAAu&#10;AgAAZHJzL2Uyb0RvYy54bWxQSwECLQAUAAYACAAAACEATKDpLNgAAAADAQAADwAAAAAAAAAAAAAA&#10;AAB2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5B09" w14:paraId="440B8EB2" w14:textId="77777777" w:rsidTr="0003718D">
        <w:trPr>
          <w:trHeight w:val="3540"/>
        </w:trPr>
        <w:tc>
          <w:tcPr>
            <w:tcW w:w="5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8CF0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674BB8BA" wp14:editId="5EFAB20A">
                  <wp:extent cx="2314575" cy="2152650"/>
                  <wp:effectExtent l="0" t="0" r="9525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8CE2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528D1288" wp14:editId="090CD0A3">
                  <wp:extent cx="2057400" cy="2238375"/>
                  <wp:effectExtent l="0" t="0" r="0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B09" w14:paraId="7D7DAC31" w14:textId="77777777" w:rsidTr="0003718D">
        <w:trPr>
          <w:trHeight w:val="3864"/>
        </w:trPr>
        <w:tc>
          <w:tcPr>
            <w:tcW w:w="5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1F47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14"/>
                <w:lang w:val="en-US"/>
              </w:rPr>
            </w:pPr>
          </w:p>
          <w:p w14:paraId="3DB2ADC0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4BACBFE7" wp14:editId="3D4ACDB8">
                  <wp:extent cx="2228850" cy="2219325"/>
                  <wp:effectExtent l="0" t="0" r="0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0791E" w14:textId="77777777" w:rsidR="00077884" w:rsidRDefault="00365B09" w:rsidP="0003718D">
            <w:pPr>
              <w:pStyle w:val="TableParagraph"/>
              <w:spacing w:line="360" w:lineRule="auto"/>
              <w:ind w:right="-44"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79C2ECA6" wp14:editId="45FD9038">
                  <wp:extent cx="3276600" cy="2390775"/>
                  <wp:effectExtent l="0" t="0" r="0" b="9525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329A0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4F909BAB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79B0BFF7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0CC16690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7288514A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72A37FD0" w14:textId="77777777" w:rsidR="00077884" w:rsidRPr="00077884" w:rsidRDefault="00077884" w:rsidP="00077884">
            <w:pPr>
              <w:rPr>
                <w:lang w:val="en-US"/>
              </w:rPr>
            </w:pPr>
          </w:p>
          <w:p w14:paraId="056B3930" w14:textId="77777777" w:rsidR="00365B09" w:rsidRPr="00077884" w:rsidRDefault="00365B09" w:rsidP="00077884">
            <w:pPr>
              <w:jc w:val="right"/>
              <w:rPr>
                <w:lang w:val="en-US"/>
              </w:rPr>
            </w:pPr>
          </w:p>
        </w:tc>
      </w:tr>
      <w:tr w:rsidR="00365B09" w14:paraId="6CE6368D" w14:textId="77777777" w:rsidTr="0003718D">
        <w:trPr>
          <w:trHeight w:val="3717"/>
        </w:trPr>
        <w:tc>
          <w:tcPr>
            <w:tcW w:w="5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3D81F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B928E2F" wp14:editId="306572BF">
                  <wp:extent cx="2657475" cy="21240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71513" w14:textId="77777777" w:rsidR="00365B09" w:rsidRPr="008E6805" w:rsidRDefault="00365B09" w:rsidP="0003718D">
            <w:pPr>
              <w:pStyle w:val="TableParagraph"/>
              <w:spacing w:before="7" w:after="1" w:line="360" w:lineRule="auto"/>
              <w:ind w:firstLine="709"/>
              <w:rPr>
                <w:sz w:val="14"/>
                <w:lang w:val="en-US"/>
              </w:rPr>
            </w:pPr>
          </w:p>
          <w:p w14:paraId="62803E63" w14:textId="77777777" w:rsidR="00365B09" w:rsidRPr="008E6805" w:rsidRDefault="00365B09" w:rsidP="0003718D">
            <w:pPr>
              <w:pStyle w:val="TableParagraph"/>
              <w:spacing w:line="360" w:lineRule="auto"/>
              <w:ind w:firstLine="709"/>
              <w:rPr>
                <w:sz w:val="20"/>
                <w:lang w:val="en-US"/>
              </w:rPr>
            </w:pPr>
            <w:r w:rsidRPr="008E6805">
              <w:rPr>
                <w:noProof/>
                <w:sz w:val="20"/>
                <w:lang w:eastAsia="ru-RU"/>
              </w:rPr>
              <w:drawing>
                <wp:inline distT="0" distB="0" distL="0" distR="0" wp14:anchorId="3EEFE2C7" wp14:editId="13DBBA85">
                  <wp:extent cx="2152650" cy="2000250"/>
                  <wp:effectExtent l="0" t="0" r="0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B09" w14:paraId="5AF48791" w14:textId="77777777" w:rsidTr="0003718D">
        <w:trPr>
          <w:trHeight w:val="4139"/>
        </w:trPr>
        <w:tc>
          <w:tcPr>
            <w:tcW w:w="5224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56C7B037" w14:textId="77777777" w:rsidR="00365B09" w:rsidRPr="00CB2687" w:rsidRDefault="00365B09" w:rsidP="0003718D">
            <w:pPr>
              <w:pStyle w:val="TableParagraph"/>
              <w:spacing w:line="360" w:lineRule="auto"/>
              <w:ind w:hanging="1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8F4C11" wp14:editId="67661A84">
                  <wp:extent cx="3286125" cy="2543175"/>
                  <wp:effectExtent l="19050" t="19050" r="28575" b="28575"/>
                  <wp:docPr id="246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00486" w14:textId="77777777" w:rsidR="00365B09" w:rsidRDefault="00365B09" w:rsidP="0003718D">
            <w:pPr>
              <w:pStyle w:val="TableParagraph"/>
              <w:spacing w:before="5" w:line="360" w:lineRule="auto"/>
              <w:ind w:firstLine="709"/>
              <w:rPr>
                <w:sz w:val="7"/>
              </w:rPr>
            </w:pPr>
          </w:p>
          <w:p w14:paraId="727A5AA6" w14:textId="77777777" w:rsidR="00365B09" w:rsidRPr="00CB2687" w:rsidRDefault="00365B09" w:rsidP="0003718D">
            <w:r w:rsidRPr="00CB2687">
              <w:rPr>
                <w:noProof/>
                <w:lang w:eastAsia="ru-RU"/>
              </w:rPr>
              <w:drawing>
                <wp:inline distT="0" distB="0" distL="0" distR="0" wp14:anchorId="53141AFC" wp14:editId="455C1801">
                  <wp:extent cx="2700000" cy="2340000"/>
                  <wp:effectExtent l="171450" t="171450" r="386715" b="365125"/>
                  <wp:docPr id="20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841" r="37" b="-1513"/>
                          <a:stretch/>
                        </pic:blipFill>
                        <pic:spPr bwMode="auto">
                          <a:xfrm>
                            <a:off x="0" y="0"/>
                            <a:ext cx="2700000" cy="23400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  <w:tr w:rsidR="00365B09" w14:paraId="1550546E" w14:textId="77777777" w:rsidTr="0003718D">
        <w:trPr>
          <w:trHeight w:val="4139"/>
        </w:trPr>
        <w:tc>
          <w:tcPr>
            <w:tcW w:w="5224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201A9DA" w14:textId="77777777" w:rsidR="00365B09" w:rsidRPr="00CB2687" w:rsidRDefault="00365B09" w:rsidP="0003718D">
            <w:pPr>
              <w:pStyle w:val="TableParagraph"/>
              <w:spacing w:line="360" w:lineRule="auto"/>
              <w:rPr>
                <w:sz w:val="20"/>
              </w:rPr>
            </w:pPr>
            <w:r w:rsidRPr="00CB2687">
              <w:rPr>
                <w:noProof/>
                <w:sz w:val="20"/>
                <w:lang w:eastAsia="ru-RU"/>
              </w:rPr>
              <w:drawing>
                <wp:inline distT="0" distB="0" distL="0" distR="0" wp14:anchorId="7911ABC3" wp14:editId="35F74A08">
                  <wp:extent cx="3309620" cy="2248535"/>
                  <wp:effectExtent l="0" t="0" r="5080" b="0"/>
                  <wp:docPr id="2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620" cy="224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DE0AC7" w14:textId="77777777" w:rsidR="00365B09" w:rsidRPr="00CB2687" w:rsidRDefault="00365B09" w:rsidP="0003718D">
            <w:pPr>
              <w:pStyle w:val="TableParagraph"/>
              <w:spacing w:before="5" w:line="360" w:lineRule="auto"/>
              <w:rPr>
                <w:sz w:val="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DFE7D9" wp14:editId="2ACE72F5">
                  <wp:extent cx="2781300" cy="2438400"/>
                  <wp:effectExtent l="0" t="0" r="0" b="0"/>
                  <wp:docPr id="248" name="Рисунок 248" descr="https://avatars.mds.yandex.net/i?id=afdfc68af0f2630de0b2a2879aba01134680bf56-921560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fdfc68af0f2630de0b2a2879aba01134680bf56-921560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697" cy="244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C3B529" w14:textId="77777777" w:rsidR="00365B09" w:rsidRDefault="00365B0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009BE64" w14:textId="77777777" w:rsidR="00365B09" w:rsidRDefault="00365B0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0D9A34D" w14:textId="77777777" w:rsidR="00365B09" w:rsidRDefault="00365B0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5A7175" w14:textId="77777777" w:rsidR="00C70D3C" w:rsidRDefault="00C70D3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  <w:sectPr w:rsidR="00C70D3C">
          <w:headerReference w:type="default" r:id="rId39"/>
          <w:footerReference w:type="default" r:id="rId40"/>
          <w:pgSz w:w="11920" w:h="16850"/>
          <w:pgMar w:top="993" w:right="1147" w:bottom="840" w:left="1134" w:header="425" w:footer="641" w:gutter="0"/>
          <w:cols w:space="720"/>
        </w:sectPr>
      </w:pPr>
    </w:p>
    <w:p w14:paraId="10BF4448" w14:textId="77777777" w:rsidR="00913D2B" w:rsidRDefault="00913D2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14:paraId="14AB36F9" w14:textId="77777777" w:rsidR="00913D2B" w:rsidRDefault="00913D2B" w:rsidP="00913D2B">
      <w:r>
        <w:t>Видеоматериалы</w:t>
      </w:r>
    </w:p>
    <w:p w14:paraId="0768B450" w14:textId="77777777" w:rsidR="00913D2B" w:rsidRDefault="008226FE" w:rsidP="00913D2B">
      <w:hyperlink r:id="rId41" w:history="1">
        <w:r w:rsidRPr="00ED2AAC">
          <w:rPr>
            <w:rStyle w:val="a5"/>
          </w:rPr>
          <w:t>https://disk.yandex.ru/i/6aZsf8dzmye5pQ</w:t>
        </w:r>
      </w:hyperlink>
      <w:r>
        <w:t xml:space="preserve"> </w:t>
      </w:r>
    </w:p>
    <w:p w14:paraId="56DA17C7" w14:textId="77777777" w:rsidR="008226FE" w:rsidRDefault="008226FE" w:rsidP="00913D2B">
      <w:r>
        <w:t>театральная площадь</w:t>
      </w:r>
    </w:p>
    <w:p w14:paraId="07CF1637" w14:textId="77777777" w:rsidR="00913D2B" w:rsidRDefault="00913D2B" w:rsidP="00913D2B">
      <w:hyperlink r:id="rId42" w:history="1">
        <w:r w:rsidRPr="004F3B9D">
          <w:rPr>
            <w:rStyle w:val="a5"/>
          </w:rPr>
          <w:t>https://cloud.mail.ru/public/bgmG/DVpirbqsj</w:t>
        </w:r>
      </w:hyperlink>
    </w:p>
    <w:p w14:paraId="2E93F2FB" w14:textId="77777777" w:rsidR="00913D2B" w:rsidRDefault="00913D2B" w:rsidP="00913D2B">
      <w:r>
        <w:t>спасская башня</w:t>
      </w:r>
    </w:p>
    <w:p w14:paraId="7CDD4718" w14:textId="77777777" w:rsidR="00913D2B" w:rsidRDefault="00913D2B" w:rsidP="00913D2B">
      <w:hyperlink r:id="rId43" w:history="1">
        <w:r w:rsidRPr="004F3B9D">
          <w:rPr>
            <w:rStyle w:val="a5"/>
          </w:rPr>
          <w:t>https://cloud.mail.ru/public/b9rZ/49JRSZ1ek</w:t>
        </w:r>
      </w:hyperlink>
    </w:p>
    <w:p w14:paraId="4FFD6199" w14:textId="77777777" w:rsidR="00913D2B" w:rsidRDefault="00913D2B" w:rsidP="00913D2B">
      <w:r>
        <w:t>царь-пушка</w:t>
      </w:r>
    </w:p>
    <w:p w14:paraId="46960A6A" w14:textId="77777777" w:rsidR="00913D2B" w:rsidRPr="00913D2B" w:rsidRDefault="00913D2B" w:rsidP="00913D2B"/>
    <w:p w14:paraId="051A6A90" w14:textId="77777777" w:rsidR="00C70D3C" w:rsidRDefault="00975483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Примерные картинки для задания 2.</w:t>
      </w:r>
    </w:p>
    <w:p w14:paraId="6176D8EC" w14:textId="77777777" w:rsidR="00C70D3C" w:rsidRDefault="00C70D3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829"/>
        <w:gridCol w:w="4800"/>
      </w:tblGrid>
      <w:tr w:rsidR="005C50ED" w14:paraId="20B55C0C" w14:textId="77777777" w:rsidTr="00C27693">
        <w:tc>
          <w:tcPr>
            <w:tcW w:w="2508" w:type="pct"/>
          </w:tcPr>
          <w:p w14:paraId="276CC1EF" w14:textId="77777777" w:rsidR="005C50ED" w:rsidRPr="00C27693" w:rsidRDefault="006549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9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1424" behindDoc="0" locked="0" layoutInCell="1" allowOverlap="1" wp14:anchorId="4D1CF60C" wp14:editId="6B180A6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114300</wp:posOffset>
                  </wp:positionV>
                  <wp:extent cx="2986088" cy="1990725"/>
                  <wp:effectExtent l="0" t="0" r="5080" b="0"/>
                  <wp:wrapThrough wrapText="bothSides">
                    <wp:wrapPolygon edited="0">
                      <wp:start x="0" y="0"/>
                      <wp:lineTo x="0" y="21290"/>
                      <wp:lineTo x="21499" y="21290"/>
                      <wp:lineTo x="21499" y="0"/>
                      <wp:lineTo x="0" y="0"/>
                    </wp:wrapPolygon>
                  </wp:wrapThrough>
                  <wp:docPr id="19" name="Рисунок 19" descr="Ростов театральная площадь фото YugNash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стов театральная площадь фото YugNash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088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58AC64" w14:textId="77777777" w:rsidR="00C70D3C" w:rsidRDefault="006549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93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площадь, г. Ростов-на-Дону</w:t>
            </w:r>
          </w:p>
          <w:p w14:paraId="6EDA4580" w14:textId="42454857" w:rsidR="00C27693" w:rsidRPr="00C27693" w:rsidRDefault="005636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</w:p>
        </w:tc>
        <w:tc>
          <w:tcPr>
            <w:tcW w:w="2492" w:type="pct"/>
          </w:tcPr>
          <w:p w14:paraId="46A94326" w14:textId="77777777" w:rsidR="00C70D3C" w:rsidRDefault="00975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47F78" wp14:editId="08AAD4EC">
                  <wp:extent cx="2753360" cy="2000250"/>
                  <wp:effectExtent l="76200" t="76200" r="142240" b="133350"/>
                  <wp:docPr id="29" name="Рисунок 29" descr="https://wsjournal.ru/wp-content/uploads/2018/07/1524919471_ptichego-poleta-vysoty-krasivye-fotografii-neobychnye-fotografii_6587352559-600x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https://wsjournal.ru/wp-content/uploads/2018/07/1524919471_ptichego-poleta-vysoty-krasivye-fotografii-neobychnye-fotografii_6587352559-600x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021" cy="202615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681E830" w14:textId="77777777" w:rsidR="00C70D3C" w:rsidRDefault="00975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Красная площадь</w:t>
            </w:r>
            <w:r w:rsidR="00D60975">
              <w:rPr>
                <w:rFonts w:ascii="Times New Roman" w:hAnsi="Times New Roman" w:cs="Times New Roman"/>
                <w:b/>
                <w:sz w:val="24"/>
                <w:szCs w:val="24"/>
              </w:rPr>
              <w:t>, Кремль</w:t>
            </w:r>
          </w:p>
        </w:tc>
      </w:tr>
      <w:tr w:rsidR="005C50ED" w14:paraId="0660C5CB" w14:textId="77777777" w:rsidTr="00C27693">
        <w:tc>
          <w:tcPr>
            <w:tcW w:w="2508" w:type="pct"/>
          </w:tcPr>
          <w:p w14:paraId="6898ED55" w14:textId="77777777" w:rsidR="00C70D3C" w:rsidRDefault="00975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7094D" wp14:editId="34EC7EDA">
                  <wp:extent cx="2695575" cy="2066925"/>
                  <wp:effectExtent l="0" t="0" r="9525" b="9525"/>
                  <wp:docPr id="36" name="Рисунок 36" descr="https://sportishka.com/uploads/posts/2022-03/1647939529_52-sportishka-com-p-kremlevskaya-stena-i-spasskaya-bashnya-tur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 descr="https://sportishka.com/uploads/posts/2022-03/1647939529_52-sportishka-com-p-kremlevskaya-stena-i-spasskaya-bashnya-tur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5BFD4" w14:textId="77777777" w:rsidR="00C70D3C" w:rsidRPr="00C27693" w:rsidRDefault="009754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93">
              <w:rPr>
                <w:rFonts w:ascii="Times New Roman" w:hAnsi="Times New Roman" w:cs="Times New Roman"/>
                <w:b/>
                <w:sz w:val="24"/>
                <w:szCs w:val="24"/>
              </w:rPr>
              <w:t>Спасская башня Кремля</w:t>
            </w:r>
          </w:p>
        </w:tc>
        <w:tc>
          <w:tcPr>
            <w:tcW w:w="2492" w:type="pct"/>
          </w:tcPr>
          <w:p w14:paraId="1C2CFBB7" w14:textId="77777777" w:rsidR="00C70D3C" w:rsidRDefault="00975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B4DA7" wp14:editId="656F056A">
                  <wp:extent cx="2771140" cy="2076450"/>
                  <wp:effectExtent l="0" t="0" r="0" b="0"/>
                  <wp:docPr id="47" name="Рисунок 47" descr="https://avatars.mds.yandex.net/i?id=ea8caef1eda3ff1e6d0e2f3d650fc500_l-558023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7" descr="https://avatars.mds.yandex.net/i?id=ea8caef1eda3ff1e6d0e2f3d650fc500_l-558023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857" cy="210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14AD7" w14:textId="77777777" w:rsidR="00C70D3C" w:rsidRPr="00C27693" w:rsidRDefault="009754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93">
              <w:rPr>
                <w:rFonts w:ascii="Times New Roman" w:hAnsi="Times New Roman" w:cs="Times New Roman"/>
                <w:b/>
                <w:sz w:val="24"/>
                <w:szCs w:val="24"/>
              </w:rPr>
              <w:t>Царь-пушка</w:t>
            </w:r>
          </w:p>
        </w:tc>
      </w:tr>
    </w:tbl>
    <w:p w14:paraId="4990AC40" w14:textId="77777777" w:rsidR="00C70D3C" w:rsidRDefault="00913D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2F9630" wp14:editId="0FA191BF">
                <wp:simplePos x="0" y="0"/>
                <wp:positionH relativeFrom="column">
                  <wp:posOffset>553085</wp:posOffset>
                </wp:positionH>
                <wp:positionV relativeFrom="paragraph">
                  <wp:posOffset>5642610</wp:posOffset>
                </wp:positionV>
                <wp:extent cx="284480" cy="365760"/>
                <wp:effectExtent l="19050" t="38100" r="39370" b="34290"/>
                <wp:wrapNone/>
                <wp:docPr id="207" name="5-конечная звезда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365760"/>
                        </a:xfrm>
                        <a:prstGeom prst="star5">
                          <a:avLst>
                            <a:gd name="adj" fmla="val 23555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C7CC8" w14:textId="77777777" w:rsidR="009B4E72" w:rsidRDefault="009B4E72" w:rsidP="00913D2B">
                            <w:pPr>
                              <w:jc w:val="center"/>
                            </w:pPr>
                          </w:p>
                          <w:p w14:paraId="2C4C03D0" w14:textId="77777777" w:rsidR="009B4E72" w:rsidRDefault="009B4E72" w:rsidP="00913D2B">
                            <w:pPr>
                              <w:jc w:val="center"/>
                            </w:pPr>
                          </w:p>
                          <w:p w14:paraId="7B3AFF7A" w14:textId="77777777" w:rsidR="009B4E72" w:rsidRDefault="009B4E72" w:rsidP="00913D2B">
                            <w:pPr>
                              <w:jc w:val="center"/>
                            </w:pPr>
                          </w:p>
                          <w:p w14:paraId="2167DF03" w14:textId="77777777" w:rsidR="009B4E72" w:rsidRDefault="009B4E72" w:rsidP="00913D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F9630" id="5-конечная звезда 207" o:spid="_x0000_s1038" style="position:absolute;margin-left:43.55pt;margin-top:444.3pt;width:22.4pt;height:2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480,3657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" adj="-11796480,,5400" path="m,139708l100826,125128,142240,r41414,125128l284480,139708r-75231,91913l230149,365759,142240,297437,54331,365759,75231,231621,,139708xe" fillcolor="red" strokecolor="red" strokeweight="1pt">
                <v:stroke joinstyle="miter"/>
                <v:formulas/>
                <v:path arrowok="t" o:connecttype="custom" o:connectlocs="0,139708;100826,125128;142240,0;183654,125128;284480,139708;209249,231621;230149,365759;142240,297437;54331,365759;75231,231621;0,139708" o:connectangles="0,0,0,0,0,0,0,0,0,0,0" textboxrect="0,0,284480,365760"/>
                <v:textbox>
                  <w:txbxContent>
                    <w:p w14:paraId="77FC7CC8" w14:textId="77777777" w:rsidR="009B4E72" w:rsidRDefault="009B4E72" w:rsidP="00913D2B">
                      <w:pPr>
                        <w:jc w:val="center"/>
                      </w:pPr>
                    </w:p>
                    <w:p w14:paraId="2C4C03D0" w14:textId="77777777" w:rsidR="009B4E72" w:rsidRDefault="009B4E72" w:rsidP="00913D2B">
                      <w:pPr>
                        <w:jc w:val="center"/>
                      </w:pPr>
                    </w:p>
                    <w:p w14:paraId="7B3AFF7A" w14:textId="77777777" w:rsidR="009B4E72" w:rsidRDefault="009B4E72" w:rsidP="00913D2B">
                      <w:pPr>
                        <w:jc w:val="center"/>
                      </w:pPr>
                    </w:p>
                    <w:p w14:paraId="2167DF03" w14:textId="77777777" w:rsidR="009B4E72" w:rsidRDefault="009B4E72" w:rsidP="00913D2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70D3C">
      <w:pgSz w:w="11920" w:h="16850"/>
      <w:pgMar w:top="1135" w:right="1147" w:bottom="840" w:left="1134" w:header="425" w:footer="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E30C1" w14:textId="77777777" w:rsidR="00BB23F3" w:rsidRDefault="00BB23F3">
      <w:pPr>
        <w:spacing w:line="240" w:lineRule="auto"/>
      </w:pPr>
      <w:r>
        <w:separator/>
      </w:r>
    </w:p>
  </w:endnote>
  <w:endnote w:type="continuationSeparator" w:id="0">
    <w:p w14:paraId="64C004BC" w14:textId="77777777" w:rsidR="00BB23F3" w:rsidRDefault="00BB2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MS Mincho;ＭＳ 明朝">
    <w:charset w:val="8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1404122"/>
      <w:docPartObj>
        <w:docPartGallery w:val="Page Numbers (Bottom of Page)"/>
        <w:docPartUnique/>
      </w:docPartObj>
    </w:sdtPr>
    <w:sdtContent>
      <w:p w14:paraId="5250B214" w14:textId="77777777" w:rsidR="009B4E72" w:rsidRDefault="009B4E7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DEC">
          <w:rPr>
            <w:noProof/>
          </w:rPr>
          <w:t>20</w:t>
        </w:r>
        <w:r>
          <w:fldChar w:fldCharType="end"/>
        </w:r>
      </w:p>
    </w:sdtContent>
  </w:sdt>
  <w:p w14:paraId="7CCC8D24" w14:textId="77777777" w:rsidR="009B4E72" w:rsidRDefault="009B4E72" w:rsidP="005416C2">
    <w:pPr>
      <w:pStyle w:val="a3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temporary/>
      <w:showingPlcHdr/>
      <w15:appearance w15:val="hidden"/>
    </w:sdtPr>
    <w:sdtContent>
      <w:p w14:paraId="3D1BF030" w14:textId="77777777" w:rsidR="009B4E72" w:rsidRDefault="009B4E72">
        <w:pPr>
          <w:pStyle w:val="ac"/>
        </w:pPr>
        <w:r>
          <w:t>[Введите текст]</w:t>
        </w:r>
      </w:p>
    </w:sdtContent>
  </w:sdt>
  <w:p w14:paraId="73DA2E76" w14:textId="77777777" w:rsidR="009B4E72" w:rsidRDefault="009B4E72" w:rsidP="00077884">
    <w:pPr>
      <w:pStyle w:val="a3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EB263" w14:textId="77777777" w:rsidR="00BB23F3" w:rsidRDefault="00BB23F3">
      <w:pPr>
        <w:spacing w:after="0"/>
      </w:pPr>
      <w:r>
        <w:separator/>
      </w:r>
    </w:p>
  </w:footnote>
  <w:footnote w:type="continuationSeparator" w:id="0">
    <w:p w14:paraId="7DB182EB" w14:textId="77777777" w:rsidR="00BB23F3" w:rsidRDefault="00BB23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547A7" w14:textId="77777777" w:rsidR="009B4E72" w:rsidRPr="00077884" w:rsidRDefault="009B4E72" w:rsidP="00077884">
    <w:pPr>
      <w:spacing w:after="0" w:line="240" w:lineRule="auto"/>
      <w:contextualSpacing/>
      <w:rPr>
        <w:rFonts w:ascii="Times New Roman" w:eastAsia="Calibri" w:hAnsi="Times New Roman" w:cs="Times New Roman"/>
        <w:noProof/>
        <w:lang w:eastAsia="ru-RU"/>
      </w:rPr>
    </w:pPr>
    <w:r w:rsidRPr="00077884">
      <w:rPr>
        <w:rFonts w:ascii="Times New Roman" w:eastAsia="Calibri" w:hAnsi="Times New Roman" w:cs="Times New Roman"/>
        <w:noProof/>
        <w:lang w:eastAsia="ru-RU"/>
      </w:rPr>
      <w:drawing>
        <wp:anchor distT="0" distB="0" distL="114300" distR="114300" simplePos="0" relativeHeight="251666432" behindDoc="0" locked="0" layoutInCell="1" allowOverlap="1" wp14:anchorId="134E2930" wp14:editId="388ED275">
          <wp:simplePos x="0" y="0"/>
          <wp:positionH relativeFrom="margin">
            <wp:align>right</wp:align>
          </wp:positionH>
          <wp:positionV relativeFrom="paragraph">
            <wp:posOffset>-88265</wp:posOffset>
          </wp:positionV>
          <wp:extent cx="567055" cy="400050"/>
          <wp:effectExtent l="0" t="0" r="4445" b="0"/>
          <wp:wrapThrough wrapText="bothSides">
            <wp:wrapPolygon edited="0">
              <wp:start x="0" y="0"/>
              <wp:lineTo x="0" y="20571"/>
              <wp:lineTo x="21044" y="20571"/>
              <wp:lineTo x="21044" y="0"/>
              <wp:lineTo x="0" y="0"/>
            </wp:wrapPolygon>
          </wp:wrapThrough>
          <wp:docPr id="31" name="Рисунок 31" descr="Z:\Шевченко А.К\От Орловой Е\Ладошка Юный мастер2 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Шевченко А.К\От Орловой Е\Ладошка Юный мастер2 202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w w:val="105"/>
      </w:rPr>
      <w:t xml:space="preserve">                             </w:t>
    </w:r>
    <w:r w:rsidRPr="00077884">
      <w:rPr>
        <w:rFonts w:ascii="Times New Roman" w:eastAsia="Times New Roman" w:hAnsi="Times New Roman" w:cs="Times New Roman"/>
        <w:w w:val="105"/>
      </w:rPr>
      <w:t xml:space="preserve">Муниципальный чемпионат Юный мастер -2025 </w:t>
    </w:r>
    <w:r w:rsidRPr="00077884">
      <w:rPr>
        <w:rFonts w:ascii="Times New Roman" w:eastAsia="Times New Roman" w:hAnsi="Times New Roman" w:cs="Times New Roman"/>
      </w:rPr>
      <w:t>города Ростова-на-Дону</w:t>
    </w:r>
  </w:p>
  <w:p w14:paraId="619AA476" w14:textId="77777777" w:rsidR="009B4E72" w:rsidRPr="00077884" w:rsidRDefault="009B4E72" w:rsidP="00077884">
    <w:pPr>
      <w:rPr>
        <w:rFonts w:ascii="Calibri" w:eastAsia="Calibri" w:hAnsi="Calibri" w:cs="Times New Roman"/>
      </w:rPr>
    </w:pPr>
  </w:p>
  <w:p w14:paraId="04A4380F" w14:textId="77777777" w:rsidR="009B4E72" w:rsidRDefault="009B4E72" w:rsidP="0003718D">
    <w:pPr>
      <w:pStyle w:val="a3"/>
      <w:spacing w:line="14" w:lineRule="auto"/>
      <w:jc w:val="right"/>
      <w:rPr>
        <w:sz w:val="20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A2C98EF" wp14:editId="7BF3FF22">
              <wp:simplePos x="0" y="0"/>
              <wp:positionH relativeFrom="page">
                <wp:posOffset>2092325</wp:posOffset>
              </wp:positionH>
              <wp:positionV relativeFrom="page">
                <wp:posOffset>433705</wp:posOffset>
              </wp:positionV>
              <wp:extent cx="3922395" cy="35750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F335A" w14:textId="77777777" w:rsidR="009B4E72" w:rsidRDefault="009B4E72" w:rsidP="009E79D0">
                          <w:pPr>
                            <w:spacing w:before="25"/>
                            <w:ind w:right="5"/>
                          </w:pPr>
                        </w:p>
                        <w:p w14:paraId="26C2027A" w14:textId="77777777" w:rsidR="009B4E72" w:rsidRDefault="009B4E72">
                          <w:pPr>
                            <w:spacing w:before="25"/>
                            <w:ind w:left="5" w:right="5"/>
                            <w:jc w:val="center"/>
                          </w:pPr>
                          <w:r>
                            <w:t>«Инженерно-строительное дело»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C98EF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9" type="#_x0000_t202" style="position:absolute;left:0;text-align:left;margin-left:164.75pt;margin-top:34.15pt;width:308.85pt;height:28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" filled="f" stroked="f">
              <v:textbox inset="0,0,0,0">
                <w:txbxContent>
                  <w:p w14:paraId="6DDF335A" w14:textId="77777777" w:rsidR="009B4E72" w:rsidRDefault="009B4E72" w:rsidP="009E79D0">
                    <w:pPr>
                      <w:spacing w:before="25"/>
                      <w:ind w:right="5"/>
                    </w:pPr>
                  </w:p>
                  <w:p w14:paraId="26C2027A" w14:textId="77777777" w:rsidR="009B4E72" w:rsidRDefault="009B4E72">
                    <w:pPr>
                      <w:spacing w:before="25"/>
                      <w:ind w:left="5" w:right="5"/>
                      <w:jc w:val="center"/>
                    </w:pPr>
                    <w:r>
                      <w:t>«Инженерно-строительное дело»</w:t>
                    </w:r>
                    <w:r>
                      <w:rPr>
                        <w:spacing w:val="-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2D96C" w14:textId="77777777" w:rsidR="009B4E72" w:rsidRDefault="009B4E72" w:rsidP="007C5A8B">
    <w:pPr>
      <w:pStyle w:val="a3"/>
      <w:spacing w:line="14" w:lineRule="auto"/>
      <w:ind w:firstLine="0"/>
      <w:rPr>
        <w:sz w:val="20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8FB449" wp14:editId="560434F4">
              <wp:simplePos x="0" y="0"/>
              <wp:positionH relativeFrom="page">
                <wp:posOffset>2092325</wp:posOffset>
              </wp:positionH>
              <wp:positionV relativeFrom="page">
                <wp:posOffset>433705</wp:posOffset>
              </wp:positionV>
              <wp:extent cx="3922395" cy="357505"/>
              <wp:effectExtent l="0" t="0" r="0" b="0"/>
              <wp:wrapNone/>
              <wp:docPr id="3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A8E8A" w14:textId="77777777" w:rsidR="009B4E72" w:rsidRDefault="009B4E72" w:rsidP="007C5A8B">
                          <w:pPr>
                            <w:spacing w:before="25"/>
                            <w:ind w:right="5"/>
                          </w:pPr>
                        </w:p>
                        <w:p w14:paraId="6AEB0B63" w14:textId="77777777" w:rsidR="009B4E72" w:rsidRDefault="009B4E72">
                          <w:pPr>
                            <w:spacing w:before="25"/>
                            <w:ind w:left="5" w:right="5"/>
                            <w:jc w:val="center"/>
                          </w:pPr>
                          <w:r>
                            <w:t>«Инженерно-строительное дело»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FB449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164.75pt;margin-top:34.15pt;width:308.85pt;height:28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" filled="f" stroked="f">
              <v:textbox inset="0,0,0,0">
                <w:txbxContent>
                  <w:p w14:paraId="386A8E8A" w14:textId="77777777" w:rsidR="009B4E72" w:rsidRDefault="009B4E72" w:rsidP="007C5A8B">
                    <w:pPr>
                      <w:spacing w:before="25"/>
                      <w:ind w:right="5"/>
                    </w:pPr>
                  </w:p>
                  <w:p w14:paraId="6AEB0B63" w14:textId="77777777" w:rsidR="009B4E72" w:rsidRDefault="009B4E72">
                    <w:pPr>
                      <w:spacing w:before="25"/>
                      <w:ind w:left="5" w:right="5"/>
                      <w:jc w:val="center"/>
                    </w:pPr>
                    <w:r>
                      <w:t>«Инженерно-строительное дело»</w:t>
                    </w:r>
                    <w:r>
                      <w:rPr>
                        <w:spacing w:val="-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4062"/>
    <w:multiLevelType w:val="multilevel"/>
    <w:tmpl w:val="03174062"/>
    <w:lvl w:ilvl="0"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27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1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8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0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9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3910B85"/>
    <w:multiLevelType w:val="multilevel"/>
    <w:tmpl w:val="03910B85"/>
    <w:lvl w:ilvl="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EF4B64"/>
    <w:multiLevelType w:val="multilevel"/>
    <w:tmpl w:val="05EF4B64"/>
    <w:lvl w:ilvl="0">
      <w:numFmt w:val="bullet"/>
      <w:lvlText w:val="-"/>
      <w:lvlJc w:val="left"/>
      <w:pPr>
        <w:ind w:left="1673" w:hanging="145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673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4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1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06076E93"/>
    <w:multiLevelType w:val="multilevel"/>
    <w:tmpl w:val="06076E93"/>
    <w:lvl w:ilvl="0">
      <w:numFmt w:val="bullet"/>
      <w:lvlText w:val="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0C5E337E"/>
    <w:multiLevelType w:val="hybridMultilevel"/>
    <w:tmpl w:val="37D2FD8C"/>
    <w:lvl w:ilvl="0" w:tplc="0419000F">
      <w:start w:val="1"/>
      <w:numFmt w:val="decimal"/>
      <w:lvlText w:val="%1."/>
      <w:lvlJc w:val="left"/>
      <w:pPr>
        <w:ind w:left="1181" w:hanging="360"/>
      </w:p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5" w15:restartNumberingAfterBreak="0">
    <w:nsid w:val="1C3E1E55"/>
    <w:multiLevelType w:val="multilevel"/>
    <w:tmpl w:val="1C3E1E55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CD6726E"/>
    <w:multiLevelType w:val="multilevel"/>
    <w:tmpl w:val="1CD6726E"/>
    <w:lvl w:ilvl="0">
      <w:numFmt w:val="bullet"/>
      <w:lvlText w:val=""/>
      <w:lvlJc w:val="left"/>
      <w:pPr>
        <w:ind w:left="1522" w:hanging="3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5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22C8090A"/>
    <w:multiLevelType w:val="hybridMultilevel"/>
    <w:tmpl w:val="CAAEF37C"/>
    <w:lvl w:ilvl="0" w:tplc="47FE679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85AFA"/>
    <w:multiLevelType w:val="multilevel"/>
    <w:tmpl w:val="2F185AFA"/>
    <w:lvl w:ilvl="0">
      <w:numFmt w:val="bullet"/>
      <w:lvlText w:val=""/>
      <w:lvlJc w:val="left"/>
      <w:pPr>
        <w:ind w:left="83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27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1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8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0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9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305D2237"/>
    <w:multiLevelType w:val="multilevel"/>
    <w:tmpl w:val="305D2237"/>
    <w:lvl w:ilvl="0">
      <w:numFmt w:val="bullet"/>
      <w:lvlText w:val="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388B68A4"/>
    <w:multiLevelType w:val="hybridMultilevel"/>
    <w:tmpl w:val="51B0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35BFA"/>
    <w:multiLevelType w:val="multilevel"/>
    <w:tmpl w:val="39635BFA"/>
    <w:lvl w:ilvl="0">
      <w:numFmt w:val="bullet"/>
      <w:lvlText w:val="-"/>
      <w:lvlJc w:val="left"/>
      <w:pPr>
        <w:ind w:left="804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05" w:hanging="1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10" w:hanging="1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3A1330F0"/>
    <w:multiLevelType w:val="multilevel"/>
    <w:tmpl w:val="3A1330F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2338B0"/>
    <w:multiLevelType w:val="multilevel"/>
    <w:tmpl w:val="3D2338B0"/>
    <w:lvl w:ilvl="0">
      <w:start w:val="1"/>
      <w:numFmt w:val="bullet"/>
      <w:lvlText w:val="–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 w:hint="default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BBD5815"/>
    <w:multiLevelType w:val="multilevel"/>
    <w:tmpl w:val="4BBD5815"/>
    <w:lvl w:ilvl="0">
      <w:numFmt w:val="bullet"/>
      <w:lvlText w:val=""/>
      <w:lvlJc w:val="left"/>
      <w:pPr>
        <w:ind w:left="578" w:hanging="3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22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BFA74C8"/>
    <w:multiLevelType w:val="multilevel"/>
    <w:tmpl w:val="4BFA74C8"/>
    <w:lvl w:ilvl="0">
      <w:start w:val="1"/>
      <w:numFmt w:val="bullet"/>
      <w:lvlText w:val=""/>
      <w:lvlJc w:val="left"/>
      <w:pPr>
        <w:tabs>
          <w:tab w:val="left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D0C0DE1"/>
    <w:multiLevelType w:val="multilevel"/>
    <w:tmpl w:val="4D0C0DE1"/>
    <w:lvl w:ilvl="0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00B06C3"/>
    <w:multiLevelType w:val="multilevel"/>
    <w:tmpl w:val="500B06C3"/>
    <w:lvl w:ilvl="0">
      <w:numFmt w:val="bullet"/>
      <w:lvlText w:val="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</w:abstractNum>
  <w:abstractNum w:abstractNumId="18" w15:restartNumberingAfterBreak="0">
    <w:nsid w:val="5A95601A"/>
    <w:multiLevelType w:val="multilevel"/>
    <w:tmpl w:val="5A9560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FA335E6"/>
    <w:multiLevelType w:val="multilevel"/>
    <w:tmpl w:val="5FA335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0" w15:restartNumberingAfterBreak="0">
    <w:nsid w:val="62F1026B"/>
    <w:multiLevelType w:val="multilevel"/>
    <w:tmpl w:val="62F1026B"/>
    <w:lvl w:ilvl="0">
      <w:numFmt w:val="bullet"/>
      <w:lvlText w:val="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</w:abstractNum>
  <w:abstractNum w:abstractNumId="21" w15:restartNumberingAfterBreak="0">
    <w:nsid w:val="6506747E"/>
    <w:multiLevelType w:val="multilevel"/>
    <w:tmpl w:val="6506747E"/>
    <w:lvl w:ilvl="0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63F520A"/>
    <w:multiLevelType w:val="hybridMultilevel"/>
    <w:tmpl w:val="21D44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9664D2E"/>
    <w:multiLevelType w:val="multilevel"/>
    <w:tmpl w:val="69664D2E"/>
    <w:lvl w:ilvl="0">
      <w:start w:val="1"/>
      <w:numFmt w:val="bullet"/>
      <w:lvlText w:val="–"/>
      <w:lvlJc w:val="left"/>
      <w:pPr>
        <w:tabs>
          <w:tab w:val="left" w:pos="0"/>
        </w:tabs>
        <w:ind w:left="502" w:hanging="360"/>
      </w:pPr>
      <w:rPr>
        <w:rFonts w:ascii="Times New Roman" w:hAnsi="Times New Roman" w:cs="Times New Roman" w:hint="default"/>
        <w:color w:val="000000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D800AE7"/>
    <w:multiLevelType w:val="multilevel"/>
    <w:tmpl w:val="6D800AE7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71324C06"/>
    <w:multiLevelType w:val="hybridMultilevel"/>
    <w:tmpl w:val="ABF8E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45CB4"/>
    <w:multiLevelType w:val="multilevel"/>
    <w:tmpl w:val="73D45CB4"/>
    <w:lvl w:ilvl="0">
      <w:start w:val="1"/>
      <w:numFmt w:val="decimal"/>
      <w:lvlText w:val="%1."/>
      <w:lvlJc w:val="left"/>
      <w:pPr>
        <w:ind w:left="3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2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93C3899"/>
    <w:multiLevelType w:val="multilevel"/>
    <w:tmpl w:val="793C3899"/>
    <w:lvl w:ilvl="0">
      <w:numFmt w:val="bullet"/>
      <w:lvlText w:val=""/>
      <w:lvlJc w:val="left"/>
      <w:pPr>
        <w:ind w:left="832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3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6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1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363"/>
      </w:pPr>
      <w:rPr>
        <w:rFonts w:hint="default"/>
        <w:lang w:val="ru-RU" w:eastAsia="en-US" w:bidi="ar-SA"/>
      </w:rPr>
    </w:lvl>
  </w:abstractNum>
  <w:num w:numId="1" w16cid:durableId="1502812585">
    <w:abstractNumId w:val="19"/>
  </w:num>
  <w:num w:numId="2" w16cid:durableId="1715813155">
    <w:abstractNumId w:val="12"/>
  </w:num>
  <w:num w:numId="3" w16cid:durableId="740442571">
    <w:abstractNumId w:val="21"/>
  </w:num>
  <w:num w:numId="4" w16cid:durableId="600143743">
    <w:abstractNumId w:val="16"/>
  </w:num>
  <w:num w:numId="5" w16cid:durableId="730352352">
    <w:abstractNumId w:val="17"/>
  </w:num>
  <w:num w:numId="6" w16cid:durableId="1495563946">
    <w:abstractNumId w:val="20"/>
  </w:num>
  <w:num w:numId="7" w16cid:durableId="1584954536">
    <w:abstractNumId w:val="3"/>
  </w:num>
  <w:num w:numId="8" w16cid:durableId="833644383">
    <w:abstractNumId w:val="9"/>
  </w:num>
  <w:num w:numId="9" w16cid:durableId="1371606454">
    <w:abstractNumId w:val="27"/>
  </w:num>
  <w:num w:numId="10" w16cid:durableId="1899317114">
    <w:abstractNumId w:val="18"/>
  </w:num>
  <w:num w:numId="11" w16cid:durableId="1616715558">
    <w:abstractNumId w:val="11"/>
  </w:num>
  <w:num w:numId="12" w16cid:durableId="1765569592">
    <w:abstractNumId w:val="2"/>
  </w:num>
  <w:num w:numId="13" w16cid:durableId="276648083">
    <w:abstractNumId w:val="6"/>
  </w:num>
  <w:num w:numId="14" w16cid:durableId="513811952">
    <w:abstractNumId w:val="0"/>
  </w:num>
  <w:num w:numId="15" w16cid:durableId="2060394710">
    <w:abstractNumId w:val="8"/>
  </w:num>
  <w:num w:numId="16" w16cid:durableId="841967581">
    <w:abstractNumId w:val="23"/>
  </w:num>
  <w:num w:numId="17" w16cid:durableId="1838763520">
    <w:abstractNumId w:val="15"/>
  </w:num>
  <w:num w:numId="18" w16cid:durableId="2115246566">
    <w:abstractNumId w:val="14"/>
  </w:num>
  <w:num w:numId="19" w16cid:durableId="1488127124">
    <w:abstractNumId w:val="5"/>
  </w:num>
  <w:num w:numId="20" w16cid:durableId="775830883">
    <w:abstractNumId w:val="24"/>
  </w:num>
  <w:num w:numId="21" w16cid:durableId="1356270250">
    <w:abstractNumId w:val="13"/>
  </w:num>
  <w:num w:numId="22" w16cid:durableId="71898630">
    <w:abstractNumId w:val="1"/>
  </w:num>
  <w:num w:numId="23" w16cid:durableId="376859788">
    <w:abstractNumId w:val="26"/>
  </w:num>
  <w:num w:numId="24" w16cid:durableId="2094543617">
    <w:abstractNumId w:val="7"/>
  </w:num>
  <w:num w:numId="25" w16cid:durableId="1370833520">
    <w:abstractNumId w:val="25"/>
  </w:num>
  <w:num w:numId="26" w16cid:durableId="1039550548">
    <w:abstractNumId w:val="4"/>
  </w:num>
  <w:num w:numId="27" w16cid:durableId="280848392">
    <w:abstractNumId w:val="22"/>
  </w:num>
  <w:num w:numId="28" w16cid:durableId="463616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B14"/>
    <w:rsid w:val="0003718D"/>
    <w:rsid w:val="00050F37"/>
    <w:rsid w:val="000721C2"/>
    <w:rsid w:val="00077884"/>
    <w:rsid w:val="00105858"/>
    <w:rsid w:val="001141F7"/>
    <w:rsid w:val="001345D0"/>
    <w:rsid w:val="001466BB"/>
    <w:rsid w:val="00163A15"/>
    <w:rsid w:val="00172A02"/>
    <w:rsid w:val="001D6C21"/>
    <w:rsid w:val="002738F8"/>
    <w:rsid w:val="00297EA5"/>
    <w:rsid w:val="002A789E"/>
    <w:rsid w:val="002C1881"/>
    <w:rsid w:val="003165EA"/>
    <w:rsid w:val="00365B09"/>
    <w:rsid w:val="003A1A97"/>
    <w:rsid w:val="003C2DEC"/>
    <w:rsid w:val="003E3AD2"/>
    <w:rsid w:val="004B686F"/>
    <w:rsid w:val="00511C1F"/>
    <w:rsid w:val="00522D9C"/>
    <w:rsid w:val="005416C2"/>
    <w:rsid w:val="005636D0"/>
    <w:rsid w:val="005B4A6F"/>
    <w:rsid w:val="005C50ED"/>
    <w:rsid w:val="0065292F"/>
    <w:rsid w:val="006549A2"/>
    <w:rsid w:val="006760E0"/>
    <w:rsid w:val="006D6462"/>
    <w:rsid w:val="00791AEC"/>
    <w:rsid w:val="007A2D3F"/>
    <w:rsid w:val="007C5A8B"/>
    <w:rsid w:val="00814B59"/>
    <w:rsid w:val="008226FE"/>
    <w:rsid w:val="008E5EF0"/>
    <w:rsid w:val="009128D3"/>
    <w:rsid w:val="00913D2B"/>
    <w:rsid w:val="00927CD5"/>
    <w:rsid w:val="00975483"/>
    <w:rsid w:val="009775D7"/>
    <w:rsid w:val="00985E73"/>
    <w:rsid w:val="009B4E72"/>
    <w:rsid w:val="009E79D0"/>
    <w:rsid w:val="009F70CC"/>
    <w:rsid w:val="00AB1576"/>
    <w:rsid w:val="00AE080B"/>
    <w:rsid w:val="00B02BFE"/>
    <w:rsid w:val="00BB23F3"/>
    <w:rsid w:val="00BC3293"/>
    <w:rsid w:val="00C22EF9"/>
    <w:rsid w:val="00C27693"/>
    <w:rsid w:val="00C46E3E"/>
    <w:rsid w:val="00C70D3C"/>
    <w:rsid w:val="00C75CB2"/>
    <w:rsid w:val="00C91F2F"/>
    <w:rsid w:val="00CF2260"/>
    <w:rsid w:val="00D550E4"/>
    <w:rsid w:val="00D60975"/>
    <w:rsid w:val="00D95675"/>
    <w:rsid w:val="00DD4164"/>
    <w:rsid w:val="00E02D1B"/>
    <w:rsid w:val="00E473D9"/>
    <w:rsid w:val="00F04B14"/>
    <w:rsid w:val="00FC1C2F"/>
    <w:rsid w:val="13A9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7B32642"/>
  <w15:docId w15:val="{77E76405-0240-4B59-B890-0DB9251E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 w:bidi="ru-RU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uiPriority w:val="39"/>
    <w:unhideWhenUsed/>
    <w:qFormat/>
    <w:pPr>
      <w:tabs>
        <w:tab w:val="right" w:leader="dot" w:pos="9629"/>
      </w:tabs>
      <w:spacing w:after="10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paragraph" w:styleId="21">
    <w:name w:val="toc 2"/>
    <w:basedOn w:val="a"/>
    <w:next w:val="a"/>
    <w:uiPriority w:val="39"/>
    <w:unhideWhenUsed/>
    <w:qFormat/>
    <w:pPr>
      <w:tabs>
        <w:tab w:val="right" w:leader="dot" w:pos="9629"/>
      </w:tabs>
      <w:spacing w:after="100" w:line="240" w:lineRule="auto"/>
      <w:ind w:left="240" w:firstLine="327"/>
      <w:jc w:val="both"/>
    </w:pPr>
    <w:rPr>
      <w:rFonts w:ascii="Times New Roman" w:eastAsia="Calibri" w:hAnsi="Times New Roman" w:cs="Times New Roman"/>
      <w:sz w:val="24"/>
    </w:rPr>
  </w:style>
  <w:style w:type="paragraph" w:styleId="31">
    <w:name w:val="toc 3"/>
    <w:basedOn w:val="a"/>
    <w:next w:val="a"/>
    <w:uiPriority w:val="39"/>
    <w:unhideWhenUsed/>
    <w:qFormat/>
    <w:pPr>
      <w:tabs>
        <w:tab w:val="right" w:leader="dot" w:pos="9629"/>
      </w:tabs>
      <w:spacing w:after="100" w:line="240" w:lineRule="auto"/>
      <w:ind w:left="567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rFonts w:ascii="Calibri Light" w:eastAsia="Times New Roman" w:hAnsi="Calibri Light" w:cs="Times New Roman"/>
      <w:color w:val="2E74B5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8"/>
      <w:szCs w:val="28"/>
      <w:lang w:eastAsia="zh-CN" w:bidi="ru-RU"/>
    </w:rPr>
  </w:style>
  <w:style w:type="paragraph" w:customStyle="1" w:styleId="32">
    <w:name w:val="Основной текст (3)"/>
    <w:basedOn w:val="a"/>
    <w:qFormat/>
    <w:pPr>
      <w:widowControl w:val="0"/>
      <w:shd w:val="clear" w:color="auto" w:fill="FFFFFF"/>
      <w:suppressAutoHyphens/>
      <w:spacing w:after="600" w:line="0" w:lineRule="atLeast"/>
      <w:ind w:firstLine="709"/>
      <w:jc w:val="both"/>
    </w:pPr>
    <w:rPr>
      <w:rFonts w:ascii="Times New Roman" w:eastAsia="Times New Roman" w:hAnsi="Times New Roman" w:cs="Times New Roman"/>
      <w:b/>
      <w:bCs/>
      <w:sz w:val="28"/>
      <w:lang w:eastAsia="zh-CN"/>
    </w:rPr>
  </w:style>
  <w:style w:type="character" w:customStyle="1" w:styleId="a8">
    <w:name w:val="Абзац списка Знак"/>
    <w:link w:val="a7"/>
    <w:uiPriority w:val="34"/>
    <w:locked/>
    <w:rsid w:val="005B4A6F"/>
    <w:rPr>
      <w:sz w:val="22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913D2B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9E7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79D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E7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9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hyperlink" Target="https://cloud.mail.ru/public/bgmG/DVpirbqsj" TargetMode="External"/><Relationship Id="rId47" Type="http://schemas.openxmlformats.org/officeDocument/2006/relationships/image" Target="media/image3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hyperlink" Target="https://disk.yandex.ru/i/6aZsf8dzmye5p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footer" Target="footer2.xml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jpe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cloud.mail.ru/public/b9rZ/49JRSZ1ek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ЛЕНОЧКА</dc:creator>
  <cp:lastModifiedBy>Admin</cp:lastModifiedBy>
  <cp:revision>17</cp:revision>
  <cp:lastPrinted>2025-02-10T05:28:00Z</cp:lastPrinted>
  <dcterms:created xsi:type="dcterms:W3CDTF">2023-10-02T16:36:00Z</dcterms:created>
  <dcterms:modified xsi:type="dcterms:W3CDTF">2025-02-10T08:14:00Z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9A6BFA0F4281464080A8149FFB055276_12</vt:lpwstr>
  </property>
</Properties>
</file>